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016B7" w14:textId="77777777" w:rsidR="00B65EDE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93D1C01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586803AA" w14:textId="407C4CE0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D5698">
        <w:rPr>
          <w:rFonts w:ascii="Times New Roman" w:eastAsia="Times New Roman" w:hAnsi="Times New Roman" w:cs="Times New Roman"/>
          <w:sz w:val="28"/>
          <w:szCs w:val="28"/>
        </w:rPr>
        <w:t>Вязовская</w:t>
      </w:r>
      <w:proofErr w:type="spellEnd"/>
      <w:r w:rsidRPr="00E2671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29617E88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3FDEDB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0E19CA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003246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14:paraId="259583BE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педагогического совета </w:t>
      </w:r>
    </w:p>
    <w:p w14:paraId="73EBE178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_1___ от __30.08.2024</w:t>
      </w: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B35A371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CC00CB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  <w:proofErr w:type="gramEnd"/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приказом</w:t>
      </w:r>
    </w:p>
    <w:p w14:paraId="14471DF3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№_______  от 30.08.20</w:t>
      </w: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0754C195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Директор школы: </w:t>
      </w:r>
    </w:p>
    <w:p w14:paraId="59931D7C" w14:textId="77777777" w:rsidR="00E6050F" w:rsidRPr="00E26717" w:rsidRDefault="00E6050F" w:rsidP="00E605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Таранова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В.А</w:t>
      </w:r>
    </w:p>
    <w:p w14:paraId="32F9BA3A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16A04DC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4931D4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097DE9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04310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99A79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F7EFBF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B5396C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 xml:space="preserve">КАЛЕНДАРНЫЙ ПЛАН </w:t>
      </w:r>
    </w:p>
    <w:p w14:paraId="4D689F34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>ВОСПИТАТЕЛЬНОЙ РАБОТЫ</w:t>
      </w:r>
    </w:p>
    <w:p w14:paraId="41B065DB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 xml:space="preserve">НА УРОВНЕ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>ОО</w:t>
      </w:r>
    </w:p>
    <w:p w14:paraId="274065D7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8FB66E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56852F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2403337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3F9A856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BBBFB0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CB5919D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CA0033C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1A8EE6A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CF1547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B70042E" w14:textId="1D0D5736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3D786EA" w14:textId="1E5F7FC0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0B499D4" w14:textId="3B7E32E2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372CBE9" w14:textId="1605923F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EC8443D" w14:textId="13EED1B2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BEF651E" w14:textId="3A07065E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A8C0F27" w14:textId="2A2E1E31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648FB2B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35D4C2E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4030BD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4461EB" w14:textId="05FB3794" w:rsidR="00B65EDE" w:rsidRPr="00535365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>(Приложение к   Рабочей программе воспитания МОУ «</w:t>
      </w:r>
      <w:proofErr w:type="spellStart"/>
      <w:r w:rsidR="005D5698">
        <w:rPr>
          <w:rFonts w:ascii="Times New Roman" w:eastAsia="Times New Roman" w:hAnsi="Times New Roman" w:cs="Times New Roman"/>
          <w:b/>
          <w:sz w:val="18"/>
          <w:szCs w:val="18"/>
        </w:rPr>
        <w:t>Вязовская</w:t>
      </w:r>
      <w:proofErr w:type="spellEnd"/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 xml:space="preserve"> СОШ»)</w:t>
      </w:r>
    </w:p>
    <w:p w14:paraId="1D6D3C61" w14:textId="77777777" w:rsidR="00B65EDE" w:rsidRPr="00535365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>Раздел 2- виды, формы и содержание воспитательной  деятельности)</w:t>
      </w:r>
    </w:p>
    <w:p w14:paraId="02B21E13" w14:textId="77777777" w:rsidR="00B65EDE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8614C" w14:textId="77777777" w:rsidR="00B65EDE" w:rsidRPr="00E26717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6717">
        <w:rPr>
          <w:rFonts w:ascii="Times New Roman" w:eastAsia="Times New Roman" w:hAnsi="Times New Roman" w:cs="Times New Roman"/>
          <w:b/>
          <w:sz w:val="18"/>
          <w:szCs w:val="18"/>
        </w:rPr>
        <w:t>Календарный план воспитательной работы на 202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E26717">
        <w:rPr>
          <w:rFonts w:ascii="Times New Roman" w:eastAsia="Times New Roman" w:hAnsi="Times New Roman" w:cs="Times New Roman"/>
          <w:b/>
          <w:sz w:val="18"/>
          <w:szCs w:val="18"/>
        </w:rPr>
        <w:t>-202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r w:rsidRPr="00E26717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учебный год</w:t>
      </w:r>
    </w:p>
    <w:p w14:paraId="3BF96266" w14:textId="77777777" w:rsidR="00B65EDE" w:rsidRDefault="00B65EDE" w:rsidP="00B65EDE">
      <w:pPr>
        <w:spacing w:after="0"/>
        <w:ind w:firstLine="709"/>
        <w:jc w:val="both"/>
      </w:pPr>
    </w:p>
    <w:p w14:paraId="6940BFF4" w14:textId="77777777" w:rsidR="00B65EDE" w:rsidRPr="00E26717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E26717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СЕНТЯБРЬ</w:t>
      </w:r>
    </w:p>
    <w:p w14:paraId="7410ED8C" w14:textId="77777777" w:rsidR="00B65EDE" w:rsidRPr="00E26717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152"/>
        <w:gridCol w:w="3928"/>
        <w:gridCol w:w="2126"/>
        <w:gridCol w:w="2059"/>
        <w:gridCol w:w="1244"/>
      </w:tblGrid>
      <w:tr w:rsidR="006661CD" w:rsidRPr="00E26717" w14:paraId="1DD1CDE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0201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BACD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Он-лайн-м</w:t>
            </w: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ероприятия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D87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2FB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FFB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E26717" w14:paraId="09576DD3" w14:textId="77777777" w:rsidTr="006661CD"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ECE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74C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CDF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661CD" w:rsidRPr="00E26717" w14:paraId="3C076681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DB6" w14:textId="77777777" w:rsidR="00B65EDE" w:rsidRPr="00E26717" w:rsidRDefault="00B65EDE" w:rsidP="00F70C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9CF" w14:textId="77777777" w:rsidR="00B65EDE" w:rsidRPr="00535365" w:rsidRDefault="00B65EDE" w:rsidP="00F7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Линейка, посвященная 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ню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знаний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C6F" w14:textId="77777777" w:rsidR="00B65EDE" w:rsidRPr="00535365" w:rsidRDefault="00B65EDE" w:rsidP="00F70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6D2" w14:textId="77777777" w:rsidR="00B65EDE" w:rsidRPr="00535365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E7B" w14:textId="7697DA1A" w:rsidR="00B65EDE" w:rsidRPr="00E26717" w:rsidRDefault="000A1AC8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2423B4D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8F4" w14:textId="17723E2B" w:rsidR="00073036" w:rsidRDefault="00073036" w:rsidP="000730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435" w14:textId="2A3DED3E" w:rsidR="00073036" w:rsidRDefault="00073036" w:rsidP="0007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культуры безопасности, посвященный правилам безопасного поведения в повседневной жизни  и действиям в условиях различного рода чрезвычайных ситуаций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E9A" w14:textId="29C9E380" w:rsidR="00073036" w:rsidRPr="00535365" w:rsidRDefault="00073036" w:rsidP="0007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2C6" w14:textId="6B16372E" w:rsidR="00073036" w:rsidRDefault="00073036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DD3" w14:textId="3A9716F9" w:rsidR="00073036" w:rsidRPr="00E26717" w:rsidRDefault="000A1AC8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12BC5F64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A32" w14:textId="14C7B7FD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FC8" w14:textId="77777777" w:rsidR="00073036" w:rsidRPr="00535365" w:rsidRDefault="00073036" w:rsidP="0007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НЕДЕЛЯ БЕЗОПАСНОСТИ (антитеррористической,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пожарной; </w:t>
            </w: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безопасности дорожного движения,)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E86" w14:textId="77777777" w:rsidR="00073036" w:rsidRPr="00535365" w:rsidRDefault="00073036" w:rsidP="0007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69D" w14:textId="578755FD" w:rsidR="00073036" w:rsidRPr="00A14498" w:rsidRDefault="005D5698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01.09.-27</w:t>
            </w:r>
            <w:r w:rsidR="00073036">
              <w:rPr>
                <w:rFonts w:ascii="Times New Roman" w:eastAsia="Times New Roman" w:hAnsi="Times New Roman" w:cs="Times New Roman"/>
                <w:sz w:val="18"/>
                <w:szCs w:val="18"/>
              </w:rPr>
              <w:t>.09.24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05E" w14:textId="51592E4A" w:rsidR="00073036" w:rsidRPr="00E26717" w:rsidRDefault="000A1AC8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A1AC8" w:rsidRPr="00E26717" w14:paraId="3000F6B8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F9D" w14:textId="4CEA1982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465" w14:textId="77777777" w:rsidR="000A1AC8" w:rsidRPr="00535365" w:rsidRDefault="000A1AC8" w:rsidP="0007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День окончания Второй мировой войны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1EB" w14:textId="77777777" w:rsidR="000A1AC8" w:rsidRPr="00535365" w:rsidRDefault="000A1AC8" w:rsidP="0007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C4C" w14:textId="77777777" w:rsidR="000A1AC8" w:rsidRPr="00535365" w:rsidRDefault="000A1AC8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6FA" w14:textId="5D845790" w:rsidR="000A1AC8" w:rsidRPr="00E26717" w:rsidRDefault="000A1AC8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776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A1AC8" w:rsidRPr="00E26717" w14:paraId="2E0AB1EB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8C7" w14:textId="4BE17DB2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C27" w14:textId="77777777" w:rsidR="000A1AC8" w:rsidRPr="00535365" w:rsidRDefault="000A1AC8" w:rsidP="0007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День солидарности в борьбе с терроризмом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769" w14:textId="77777777" w:rsidR="000A1AC8" w:rsidRPr="00535365" w:rsidRDefault="000A1AC8" w:rsidP="0007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88E" w14:textId="77777777" w:rsidR="000A1AC8" w:rsidRPr="00535365" w:rsidRDefault="000A1AC8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F62" w14:textId="39202AB8" w:rsidR="000A1AC8" w:rsidRPr="00E26717" w:rsidRDefault="000A1AC8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776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044C68CF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A80" w14:textId="249FFDF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14D" w14:textId="77777777" w:rsidR="00073036" w:rsidRPr="00535365" w:rsidRDefault="00073036" w:rsidP="0007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(08.09.24г.)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A1A" w14:textId="77777777" w:rsidR="00073036" w:rsidRPr="00535365" w:rsidRDefault="00073036" w:rsidP="00073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D33" w14:textId="77777777" w:rsidR="00073036" w:rsidRPr="00535365" w:rsidRDefault="00073036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AA0" w14:textId="2213B4E7" w:rsidR="00073036" w:rsidRPr="00E26717" w:rsidRDefault="000A1AC8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0C9391A0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A45" w14:textId="28DEC094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DF7" w14:textId="4392D614" w:rsidR="00073036" w:rsidRPr="00535365" w:rsidRDefault="00073036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НЕДЕЛЯ  </w:t>
            </w:r>
            <w:r w:rsidR="005D5698"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</w:t>
            </w:r>
            <w:r w:rsidR="005D56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FB7" w14:textId="77777777" w:rsidR="00073036" w:rsidRPr="0039720C" w:rsidRDefault="00073036" w:rsidP="000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Start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ожатая</w:t>
            </w:r>
            <w:proofErr w:type="spellEnd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кл.рук</w:t>
            </w:r>
            <w:proofErr w:type="spellEnd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-ли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7F0" w14:textId="77777777" w:rsidR="00073036" w:rsidRPr="0039720C" w:rsidRDefault="00073036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С 12 по 24 сентября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E77" w14:textId="77777777" w:rsidR="00073036" w:rsidRPr="00E26717" w:rsidRDefault="00073036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73036" w:rsidRPr="00E26717" w14:paraId="6C89DB09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B2A" w14:textId="77777777" w:rsidR="00073036" w:rsidRPr="00E26717" w:rsidRDefault="00073036" w:rsidP="0007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6661CD" w:rsidRPr="00E26717" w14:paraId="5331BDFB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B9F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D91" w14:textId="77777777" w:rsidR="00073036" w:rsidRPr="00535365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знаний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8CA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Зам. директора по ВР,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3A0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14:paraId="501CCD96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2DF" w14:textId="690FD683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</w:tr>
      <w:tr w:rsidR="006661CD" w:rsidRPr="00E26717" w14:paraId="68F93CC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186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545" w14:textId="77777777" w:rsidR="00073036" w:rsidRPr="00535365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часы, посвященные правилам безопасного поведения  в повседневной жизни и действиям в условиях различного рода чрезвычайных ситуаций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566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FC5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0FB" w14:textId="1FA53C34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</w:t>
            </w:r>
            <w:proofErr w:type="spellEnd"/>
          </w:p>
        </w:tc>
      </w:tr>
      <w:tr w:rsidR="006661CD" w:rsidRPr="00E26717" w14:paraId="3449A0B8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BCB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440" w14:textId="77777777" w:rsidR="00073036" w:rsidRPr="00535365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День солидарности в борьбе с терроризмом – классные часы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C5C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87D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03.09.2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654" w14:textId="21035DDA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3D356306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246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939" w14:textId="77777777" w:rsidR="00073036" w:rsidRPr="00535365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 сентября - Международный день грамотности – один из международных дней, отмечаемых по инициативе ООН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67A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6D5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248" w14:textId="19342833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30BB2E7D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FDE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473" w14:textId="77777777" w:rsidR="00073036" w:rsidRPr="00535365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8 сентября – День воинской славы. Бородинское сражение (1812)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095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80A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7D5" w14:textId="00F6E241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A1AC8" w:rsidRPr="00E26717" w14:paraId="351C5C1E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1C5" w14:textId="77777777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CAB" w14:textId="77777777" w:rsidR="000A1AC8" w:rsidRPr="00535365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Классный час, посвященный  м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еждународному Дню мира</w:t>
            </w:r>
            <w:r w:rsidRPr="0053536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(21 сентября)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E9D" w14:textId="77777777" w:rsidR="000A1AC8" w:rsidRPr="00535365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57F" w14:textId="77777777" w:rsidR="000A1AC8" w:rsidRPr="00535365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F0D" w14:textId="5F6D78CB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1F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A1AC8" w:rsidRPr="00E26717" w14:paraId="3155B626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EF0" w14:textId="77777777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DF7" w14:textId="77777777" w:rsidR="000A1AC8" w:rsidRPr="00535365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 сентября - День воинской славы. Победа русских полков во главе с великим князем ДМИТРИЕМ ДОНСКИМ над монголо-татарскими войсками в Куликовской битве (1380)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015" w14:textId="77777777" w:rsidR="000A1AC8" w:rsidRPr="00535365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049" w14:textId="77777777" w:rsidR="000A1AC8" w:rsidRPr="00535365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7B2" w14:textId="05BFF112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1F3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0B4E94C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B84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D60" w14:textId="77777777" w:rsidR="00073036" w:rsidRPr="00522A4E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2A4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 работа со школьниками класса, направленная на заполнение ими личных портфолио 1-4 классов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7B0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549490C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95E" w14:textId="77777777" w:rsidR="00073036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</w:t>
            </w:r>
          </w:p>
          <w:p w14:paraId="4D028B33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D9F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5F3389EE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407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A50" w14:textId="77777777" w:rsidR="00073036" w:rsidRPr="00522A4E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2A4E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диагностики «Духовно-нравственное воспитание и развитие ребёнка»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366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3ED" w14:textId="77777777" w:rsidR="00073036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</w:t>
            </w:r>
          </w:p>
          <w:p w14:paraId="7BA7EAD9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B7E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3036" w:rsidRPr="00E26717" w14:paraId="3607F150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4B9" w14:textId="77777777" w:rsidR="00073036" w:rsidRPr="0049079D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10. </w:t>
            </w:r>
            <w:r w:rsidRPr="00365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6661CD" w:rsidRPr="00E26717" w14:paraId="4FA56375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750" w14:textId="0189B1E0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C51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3910A9D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1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125 лет </w:t>
            </w:r>
            <w:r w:rsidRPr="00C8169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 дня рождения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Андрея Платоновича Платонова</w:t>
            </w:r>
            <w:r w:rsidRPr="00C8169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(Климентова), писателя, драматурга (1899 – 1951)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50B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3B794D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A92DA7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FBA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1E972A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9A02D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BF8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577A5222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B98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2C2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115 лет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 дня рождения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Виктора Владимировича Лебедева,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архитектора (1909 – 2000)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3AF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CEE207B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60C48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C6D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8980B8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1BD4B5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BBF0A2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843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559D2876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C7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4F5" w14:textId="43A997B5" w:rsidR="00073036" w:rsidRPr="00C8169A" w:rsidRDefault="00073036" w:rsidP="0007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25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170 лет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 дня начала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Севасто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по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льской обороны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(1854 – 1855)</w:t>
            </w:r>
          </w:p>
          <w:p w14:paraId="12D623EA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15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006072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4E35F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9A7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02701D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940E6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FA8294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1E8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7C2317CF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624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C71" w14:textId="77777777" w:rsidR="00073036" w:rsidRPr="00365010" w:rsidRDefault="00073036" w:rsidP="00073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27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150 лет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со дня рождения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Николая Константиновича Рериха,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художника, философа, общественного деятеля (1874 – 1947)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8B7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121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100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46308C9E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618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10.5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757" w14:textId="77777777" w:rsidR="00073036" w:rsidRPr="00365010" w:rsidRDefault="00073036" w:rsidP="00073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27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115 лет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со дня открытия памятника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Ивану Федорову в Москве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(1909)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84E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EEA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408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038B748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0F3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52A" w14:textId="77777777" w:rsidR="00073036" w:rsidRPr="00365010" w:rsidRDefault="00073036" w:rsidP="00073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28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80 лет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со дня проведения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Белгородской наступательной операции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(1944)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2C3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8E5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306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54544389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536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951F" w14:textId="77777777" w:rsidR="00073036" w:rsidRPr="00365010" w:rsidRDefault="00073036" w:rsidP="00073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29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160 лет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 дня рождения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Николая Алексеевича Островского,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писателя (1904 – 1936)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B32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B34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BCB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4E9318BB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1FA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2D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Style w:val="aff0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650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Ежедневный мониторинг занятости учащихся, выявление детей, не приступивших к занятиям в формате дистанционного обучения, выяснение причин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FB1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FFD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32F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61CD" w:rsidRPr="00E26717" w14:paraId="22FE9AC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2C9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10.9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597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650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Контроль  своевременного выполнения учащимися заданий дистанционного обучения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B357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D025" w14:textId="77777777" w:rsidR="00073036" w:rsidRPr="00365010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67A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3036" w:rsidRPr="00E26717" w14:paraId="0B8708FF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3E8CF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2.3 </w:t>
            </w:r>
            <w:r w:rsidRPr="00E26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</w:tr>
      <w:tr w:rsidR="006661CD" w:rsidRPr="00E26717" w14:paraId="4DA2607A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02A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792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Плана внеурочной деятельности.</w:t>
            </w:r>
          </w:p>
          <w:p w14:paraId="21052D7D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Данный модуль реализуется в соответствии с учебными планами внеурочной деятельности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8E5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директора,</w:t>
            </w:r>
          </w:p>
          <w:p w14:paraId="74C3A3C7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14:paraId="106EFA4A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911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55F0CCC8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расписанию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9EC" w14:textId="2F8FF38A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</w:t>
            </w:r>
            <w:proofErr w:type="spellEnd"/>
          </w:p>
        </w:tc>
      </w:tr>
      <w:tr w:rsidR="00073036" w:rsidRPr="00E26717" w14:paraId="07E8C64C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592" w14:textId="0A6A6D26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родителями</w:t>
            </w:r>
            <w:r w:rsidR="009E1F6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(законными представителями)</w:t>
            </w:r>
          </w:p>
        </w:tc>
      </w:tr>
      <w:tr w:rsidR="006661CD" w:rsidRPr="00E26717" w14:paraId="0EBCB664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670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C56" w14:textId="77777777" w:rsidR="00073036" w:rsidRPr="00F70C2B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питания обучающихся (пояснения по режиму работы школы на дистанционном обучении, работа общественной комиссии по контролю за организацией питания обучающихся)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B2F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6E228AE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социальный педагог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44D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 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227" w14:textId="407ED138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3191594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418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EA5" w14:textId="77777777" w:rsidR="00073036" w:rsidRPr="00F70C2B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895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165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4A8" w14:textId="5C2D343F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55F38D7C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D14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4A8" w14:textId="77777777" w:rsidR="00073036" w:rsidRPr="00F70C2B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70C2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Индивидуальная работа с родителями учащихся и семьями «группы риска»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A4E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41E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E62" w14:textId="4D3A4C19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1EF358A0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FDC" w14:textId="77777777" w:rsidR="00073036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7C1" w14:textId="77777777" w:rsidR="00073036" w:rsidRPr="00535365" w:rsidRDefault="00073036" w:rsidP="0007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Работа «Горячих линий» по организации образовательной деятельности в период дистанционного обучения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245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BA9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DE1" w14:textId="5086348C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73036" w:rsidRPr="00E26717" w14:paraId="09C4AD3D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D93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2.5.Самоуправление</w:t>
            </w:r>
          </w:p>
        </w:tc>
      </w:tr>
      <w:tr w:rsidR="006661CD" w:rsidRPr="00E26717" w14:paraId="03E10B26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1F3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83D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Выбор Совета учащихся, выбор командиров классов, выбор </w:t>
            </w:r>
            <w:proofErr w:type="spell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комитетов, план работы органов самоуправления</w:t>
            </w:r>
          </w:p>
          <w:p w14:paraId="4CE18149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F0C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1C73474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640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 02.09. по 13.09.2024г.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0E5" w14:textId="479AB40D" w:rsidR="00073036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73036" w:rsidRPr="00E26717" w14:paraId="132FFD56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EFE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0A1AC8" w:rsidRPr="00E26717" w14:paraId="46AB7A4C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7D9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DE0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D23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B7B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0BC" w14:textId="575033E4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72E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A1AC8" w:rsidRPr="00E26717" w14:paraId="6D3A416D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2D2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AA2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23F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9F8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</w:t>
            </w:r>
          </w:p>
          <w:p w14:paraId="20558C31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943" w14:textId="3AE38885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72E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73036" w:rsidRPr="00E26717" w14:paraId="0E9C68BB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460" w14:textId="77777777" w:rsidR="00073036" w:rsidRPr="00F70C2B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0A1AC8" w:rsidRPr="00E26717" w14:paraId="598E3E4A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92B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90C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Неделя  безопасности  (инструктирование обучающихся по безопасной жизнедеятельности согласно календарю инструкций)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D57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458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02.09-</w:t>
            </w:r>
          </w:p>
          <w:p w14:paraId="22DCA9FC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13.09.2024г.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F40" w14:textId="1EB5E9A4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77D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0A1AC8" w:rsidRPr="00E26717" w14:paraId="4307AC0C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4E2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070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маршрута безопасного движения «Дом-школа-дом»</w:t>
            </w:r>
          </w:p>
          <w:p w14:paraId="63938676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B8A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B7A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02.09-</w:t>
            </w:r>
          </w:p>
          <w:p w14:paraId="18CF1F98" w14:textId="77777777" w:rsidR="000A1AC8" w:rsidRPr="00F70C2B" w:rsidRDefault="000A1AC8" w:rsidP="00073036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13.09.2024г.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D81" w14:textId="43D0FA97" w:rsidR="000A1AC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77DC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65DEA8B6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E90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ADC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«Витамины - наши друзья» (разговор о пользе яблок).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DE1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00E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02.09-</w:t>
            </w:r>
          </w:p>
          <w:p w14:paraId="221D8F39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1C8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61CD" w:rsidRPr="00E26717" w14:paraId="341B1EA6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CE7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B24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Консультирование родителей и учащихся по сложным вопросам 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A05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Социальный педагог, педагог-психолог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C5" w14:textId="77777777" w:rsidR="00073036" w:rsidRPr="00535365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713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61CD" w:rsidRPr="00E26717" w14:paraId="1F2B6D0E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612" w14:textId="24C5C1D2" w:rsid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9D1" w14:textId="16B4E1C5" w:rsidR="005D5698" w:rsidRP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245" w14:textId="52754EF3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582" w14:textId="20C9283E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143" w14:textId="432A4DAB" w:rsidR="005D569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18108F33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346" w14:textId="51A961B7" w:rsid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F50" w14:textId="34460EEB" w:rsidR="005D5698" w:rsidRP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CEE" w14:textId="79629C36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C85" w14:textId="2C19C97C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DCA" w14:textId="48F278A8" w:rsidR="005D569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4AAC1239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F93" w14:textId="6A168DCF" w:rsid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F25" w14:textId="7EB72ABA" w:rsidR="005D5698" w:rsidRP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8FD" w14:textId="570FBEF3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6FD" w14:textId="74536B0B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306" w14:textId="190B8F37" w:rsidR="005D5698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6661CD" w:rsidRPr="00E26717" w14:paraId="75BE4DD8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4C4" w14:textId="7E4B205A" w:rsid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7CC" w14:textId="53EF2E36" w:rsidR="005D5698" w:rsidRPr="005D5698" w:rsidRDefault="005D5698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9B9" w14:textId="121D4985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52B" w14:textId="3F3E6C66" w:rsidR="005D5698" w:rsidRPr="00535365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69F" w14:textId="77777777" w:rsidR="005D5698" w:rsidRPr="00E26717" w:rsidRDefault="005D569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3036" w:rsidRPr="00E26717" w14:paraId="5E69A46D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95E" w14:textId="77777777" w:rsidR="00073036" w:rsidRPr="00E26717" w:rsidRDefault="00073036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2.8. Внешкольные мероприятия</w:t>
            </w:r>
          </w:p>
        </w:tc>
      </w:tr>
      <w:tr w:rsidR="00FD7BB0" w:rsidRPr="00E26717" w14:paraId="29C02290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C2A" w14:textId="77777777" w:rsidR="00FD7BB0" w:rsidRPr="00E26717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4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626" w14:textId="77777777" w:rsidR="00FD7BB0" w:rsidRPr="00FD7BB0" w:rsidRDefault="00FD7BB0" w:rsidP="00FD7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B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 среды</w:t>
            </w:r>
          </w:p>
          <w:p w14:paraId="529B1039" w14:textId="77777777" w:rsidR="00FD7BB0" w:rsidRPr="00E26717" w:rsidRDefault="00FD7BB0" w:rsidP="00FD7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59B8EFB3" w14:textId="51E829DE" w:rsidR="00FD7BB0" w:rsidRPr="00E26717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D0E" w14:textId="77777777" w:rsidR="00FD7BB0" w:rsidRPr="00E26717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61CD" w:rsidRPr="00E26717" w14:paraId="487595E1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F77" w14:textId="77777777" w:rsidR="00FD7BB0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61C" w14:textId="6D37C604" w:rsidR="00FD7BB0" w:rsidRPr="00535365" w:rsidRDefault="00FD7BB0" w:rsidP="00FD7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</w:t>
            </w:r>
            <w:proofErr w:type="gramStart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 интересных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онлайн-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«День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знаний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8A1" w14:textId="77777777" w:rsidR="00FD7BB0" w:rsidRPr="00F70C2B" w:rsidRDefault="00FD7BB0" w:rsidP="00FD7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по ВР</w:t>
            </w:r>
          </w:p>
          <w:p w14:paraId="21A0D002" w14:textId="4451EF6F" w:rsidR="00FD7BB0" w:rsidRDefault="00FD7BB0" w:rsidP="00FD7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C6B" w14:textId="1356FDC9" w:rsidR="00FD7BB0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77C" w14:textId="1F68126E" w:rsidR="00FD7BB0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</w:t>
            </w:r>
            <w:proofErr w:type="spellEnd"/>
          </w:p>
        </w:tc>
      </w:tr>
      <w:tr w:rsidR="006661CD" w:rsidRPr="00E26717" w14:paraId="1D7E090F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62D" w14:textId="77777777" w:rsidR="00FD7BB0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FB6" w14:textId="77777777" w:rsidR="00FD7BB0" w:rsidRPr="00535365" w:rsidRDefault="00FD7BB0" w:rsidP="00FD7B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7E8" w14:textId="77777777" w:rsidR="00FD7BB0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15D" w14:textId="77777777" w:rsidR="00FD7BB0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DC9" w14:textId="77777777" w:rsidR="00FD7BB0" w:rsidRPr="00E26717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BB0" w:rsidRPr="00E26717" w14:paraId="0C964EA0" w14:textId="64F801F3" w:rsidTr="00FD7BB0">
        <w:trPr>
          <w:trHeight w:val="4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C801A" w14:textId="203EC986" w:rsidR="00FD7BB0" w:rsidRPr="00E26717" w:rsidRDefault="00FD7BB0" w:rsidP="00FD7BB0">
            <w:pPr>
              <w:jc w:val="center"/>
            </w:pP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.Социальное партнерство</w:t>
            </w:r>
          </w:p>
        </w:tc>
      </w:tr>
      <w:tr w:rsidR="006661CD" w:rsidRPr="00E26717" w14:paraId="35C7013D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5E1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D0F" w14:textId="46B5F5A5" w:rsidR="00FD7BB0" w:rsidRPr="00F70C2B" w:rsidRDefault="00FD7BB0" w:rsidP="00345D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042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по ВР</w:t>
            </w:r>
          </w:p>
          <w:p w14:paraId="784CCEE5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5AA2F1D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231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6A7" w14:textId="77777777" w:rsidR="00FD7BB0" w:rsidRPr="00E26717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BB0" w:rsidRPr="00E26717" w14:paraId="1ADD339D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291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2.10. Основные  общешкольные дела</w:t>
            </w:r>
          </w:p>
        </w:tc>
      </w:tr>
      <w:tr w:rsidR="006661CD" w:rsidRPr="00E26717" w14:paraId="2599A902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6D5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A714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Праздничные мероприятия, акции, конкурсы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1F8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1D7998E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AD9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DDA5" w14:textId="77777777" w:rsidR="00FD7BB0" w:rsidRPr="00E26717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61CD" w:rsidRPr="00E26717" w14:paraId="3EAD9027" w14:textId="77777777" w:rsidTr="006661CD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FB2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B74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районном конкурсе «Цветы, как признание», посвященном Дню Учителя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F65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3A0B215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1AF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6F1" w14:textId="702379D0" w:rsidR="00FD7BB0" w:rsidRPr="00E26717" w:rsidRDefault="000A1AC8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FD7BB0" w:rsidRPr="00E26717" w14:paraId="7E0B38BA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F47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2.11. Организация предметно-пространственной среды</w:t>
            </w:r>
          </w:p>
        </w:tc>
      </w:tr>
      <w:tr w:rsidR="00FD7BB0" w:rsidRPr="00E26717" w14:paraId="105E8307" w14:textId="77777777" w:rsidTr="00FD7B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1C8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2.12.Детские общественные объединения</w:t>
            </w:r>
          </w:p>
        </w:tc>
      </w:tr>
      <w:tr w:rsidR="006661CD" w:rsidRPr="00E26717" w14:paraId="04D590F5" w14:textId="77777777" w:rsidTr="006661C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DF5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C23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мероприятиях РДДМ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408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E2A" w14:textId="77777777" w:rsidR="00FD7BB0" w:rsidRPr="00F70C2B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122" w14:textId="77777777" w:rsidR="00FD7BB0" w:rsidRPr="00E26717" w:rsidRDefault="00FD7BB0" w:rsidP="000730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026C50C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Октябрь</w:t>
      </w:r>
    </w:p>
    <w:tbl>
      <w:tblPr>
        <w:tblW w:w="9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559"/>
        <w:gridCol w:w="2410"/>
        <w:gridCol w:w="1281"/>
      </w:tblGrid>
      <w:tr w:rsidR="00B65EDE" w:rsidRPr="00535365" w14:paraId="67740409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201F" w14:textId="77777777" w:rsidR="00B65EDE" w:rsidRPr="00535365" w:rsidRDefault="00B65EDE" w:rsidP="005D569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90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249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A92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6B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68AB6545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CA7" w14:textId="77777777" w:rsidR="00B65EDE" w:rsidRPr="00535365" w:rsidRDefault="00B65EDE" w:rsidP="005D569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6825800B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9C5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E26" w14:textId="4A6AE791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1DE" w14:textId="77777777" w:rsidR="00B65EDE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по ВР</w:t>
            </w:r>
          </w:p>
          <w:p w14:paraId="0F35911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50B8549" w14:textId="77777777" w:rsidR="00B65EDE" w:rsidRPr="004141E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ECE6" w14:textId="77777777" w:rsidR="00B65EDE" w:rsidRPr="004141E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1E3">
              <w:rPr>
                <w:rFonts w:ascii="Times New Roman" w:eastAsia="Times New Roman" w:hAnsi="Times New Roman" w:cs="Times New Roman"/>
                <w:sz w:val="18"/>
                <w:szCs w:val="18"/>
              </w:rPr>
              <w:t>С 30.09-04.10.24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A47" w14:textId="1C051394" w:rsidR="00B65EDE" w:rsidRPr="00535365" w:rsidRDefault="000A1AC8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</w:p>
        </w:tc>
      </w:tr>
      <w:tr w:rsidR="00B65EDE" w:rsidRPr="00535365" w14:paraId="50F08B5F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66D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3D0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октября – Международный день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F9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A3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1B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78F399B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1F1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9A4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октября – Международный день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02A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86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92A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FC1059F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822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EAF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октября – День защиты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3B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BF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27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DAB03E6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F29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F09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октября – День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FA1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16C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CF9" w14:textId="3EFDAF9B" w:rsidR="00B65EDE" w:rsidRPr="00535365" w:rsidRDefault="000A1AC8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B65EDE" w:rsidRPr="00535365" w14:paraId="398860BA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76C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E0C" w14:textId="024275DA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ОТЦА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49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AF0" w14:textId="77777777" w:rsidR="00B65EDE" w:rsidRPr="00A232CC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7 по 14 октября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C5C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D2E8B9A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81A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0B0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октября – День отца 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89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3F6" w14:textId="77777777" w:rsidR="00B65EDE" w:rsidRPr="00A232CC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5E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E49E5D4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3A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F86" w14:textId="4AAFED4F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1F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370" w14:textId="77777777" w:rsidR="00B65EDE" w:rsidRPr="00A232CC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>С 18 по 25 октября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B5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4A870EA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0EE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1AC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октября – Международный день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D0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4B5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27B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A82B26E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318" w14:textId="77777777" w:rsidR="00B65EDE" w:rsidRPr="004141E3" w:rsidRDefault="00B65EDE" w:rsidP="005D5698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181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октября – День памяти жертв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6E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991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8F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92907CA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05E" w14:textId="77777777" w:rsidR="00B65EDE" w:rsidRPr="00535365" w:rsidRDefault="00B65EDE" w:rsidP="005D5698">
            <w:pPr>
              <w:spacing w:after="0" w:line="240" w:lineRule="auto"/>
              <w:ind w:left="-111" w:firstLine="3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330CE14E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85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8D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гражданской обороны  (04.10.2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г.)</w:t>
            </w:r>
          </w:p>
          <w:p w14:paraId="0536520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B1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7DDBF37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A17460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Преподаватель-организатор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22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04.10.202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9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BD099DA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E1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F2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профессионально-технического образования (02.10.2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62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4299A2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B6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02.10.202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10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220EC687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C0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52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учителя. Праздничное он-лайн поздравление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96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1-4 классы,</w:t>
            </w:r>
          </w:p>
          <w:p w14:paraId="0A882FD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5A0DD0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BD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05.10.202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63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7E5682E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FE4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62B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«Унылая пора, очей очарованье» - он-лайн-выставка рисунков на осеннюю тематику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F61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7FEC8B52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5E3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23.10.2024г.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AEC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1C2AA68E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502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0C9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Международный месячник школьных библиотек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EA9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Заведующая библиотекой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C1D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B9C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6A04FC8C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8FC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  <w:p w14:paraId="7A7C4563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FDD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14 октября – День Флага Белгородской области. Классный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F5D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7D3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14.10.2024г.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901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1C780AC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81C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7. </w:t>
            </w:r>
            <w:r w:rsidRPr="00365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47727E03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2E9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1D3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октября - </w:t>
            </w: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270 лет со дня рождения Павла I, российского императора (1754 – 1801)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9CC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166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B2D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566B6E2E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991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64D" w14:textId="77777777" w:rsidR="00B65EDE" w:rsidRPr="005D03C6" w:rsidRDefault="00B65EDE" w:rsidP="005D5698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3 октября -</w:t>
            </w: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200 лет со дня рождения Ивана </w:t>
            </w:r>
            <w:proofErr w:type="spellStart"/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Саввича</w:t>
            </w:r>
            <w:proofErr w:type="spellEnd"/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Никитина, поэта (1824 – 1861)</w:t>
            </w:r>
          </w:p>
          <w:p w14:paraId="49EE6B68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0E7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BE2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80A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08A30C0D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D8A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A52D8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10 октября - 120 лет со дня рождения Святослава Николаевича Рериха, художника (1904 – 1993)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7C0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BD3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E02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25717F51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079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9132D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13 октября - 125 лет со дня рождения Алексея Александровича Суркова, поэта (1899 – 1983)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A81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9CF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FE2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6144D407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6FA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326A" w14:textId="77777777" w:rsidR="00B65EDE" w:rsidRPr="005D03C6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15 октября - 215 лет со дня рождения Алексея Васильевича Кольцова, поэта (1809 – 1842)</w:t>
            </w:r>
          </w:p>
          <w:p w14:paraId="027ECBD4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15 октября - 210 лет со дня рождения Михаила Юрьевича Лермонтова, поэта, писателя, драматурга (1814 – 1841)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3C9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B077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28F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09F98B90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8F4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4E82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18 октября - 90 лет со дня рождения Кира Булычева, писателя, историка (1934 – 2003)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136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23F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542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50332B3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AD6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13E12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19 октября - День Царскосельского лицея. Открылся в 1811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992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87E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B0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2FB556B7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EE19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EC4D" w14:textId="77777777" w:rsidR="00B65EDE" w:rsidRPr="005D03C6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28 октября - Международный день школьных библиотек</w:t>
            </w:r>
          </w:p>
          <w:p w14:paraId="49A44128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6AF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888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4E5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FA4C6DF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75EF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5284A" w14:textId="77777777" w:rsidR="00B65EDE" w:rsidRPr="005D03C6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30 октября - День памяти жертв политических репрессий</w:t>
            </w:r>
          </w:p>
          <w:p w14:paraId="3C779040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A58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CAA" w14:textId="77777777" w:rsidR="00B65EDE" w:rsidRPr="005D03C6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8C7" w14:textId="77777777" w:rsidR="00B65EDE" w:rsidRPr="0056572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7D18B25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C2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неурочная деятельность</w:t>
            </w:r>
          </w:p>
        </w:tc>
      </w:tr>
      <w:tr w:rsidR="00B65EDE" w:rsidRPr="00535365" w14:paraId="4E979DD6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1F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CB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6629DF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B3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ам. директора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ВР</w:t>
            </w:r>
          </w:p>
          <w:p w14:paraId="3B441BC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 музыки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классные руководител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</w:p>
          <w:p w14:paraId="3EEB81F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35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7E185D03" w14:textId="77777777" w:rsidR="00B65EDE" w:rsidRPr="00A232CC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AA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F5A867E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90A" w14:textId="5BAA0513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родителями</w:t>
            </w:r>
            <w:r w:rsidR="006661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1232E96A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30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203" w14:textId="77777777" w:rsidR="00B65EDE" w:rsidRPr="00535365" w:rsidRDefault="00B65EDE" w:rsidP="005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AE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C2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F3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15A2DF5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41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BE4" w14:textId="77777777" w:rsidR="00B65EDE" w:rsidRPr="00535365" w:rsidRDefault="00B65EDE" w:rsidP="005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Индивидуальная работа с родителями учащихся и семьями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A1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67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F0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972770F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E9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151" w14:textId="77777777" w:rsidR="00B65EDE" w:rsidRPr="00535365" w:rsidRDefault="00B65EDE" w:rsidP="005D5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Работа «Горячих линий» по организации образовательной деятельности в период дистанционного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32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4F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94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1581FD4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92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0ADF7221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B4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2D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6A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946A09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AB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Октябрь,2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A1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7581596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C6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38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пожилых людей - 1 октября. Поздравление дедушек и бабушек, учителей-пенсионеров, пожилых одиноких жителей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B6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DBBB40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AB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0F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B89802C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6D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15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Всемирный день защиты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7E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79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4.10.202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8A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E9ADB91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49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88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Всероссийский урок «Экология и энергосбережение» в рамках Всероссийского фестиваля энергосбережения # Вместе Ярче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07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B2D643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19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15.10.202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4E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0B53690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E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8A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Экологический диктант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E4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8BBA09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09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Октябрь,2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20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EC04A18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D9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EE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день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3B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07" w:right="-1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Зав.библиотекой</w:t>
            </w:r>
            <w:proofErr w:type="spellEnd"/>
          </w:p>
          <w:p w14:paraId="2EE3290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07" w:right="-1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5F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25.10.202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54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9F0638F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A8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C2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районном этапе Всероссийской акции, посвященной Дню Учителя, в формате «Дни единых действий РДШ»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77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562D8A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7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2E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3441780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C4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5C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«Донорство» (лектор, сочинение, диктант, рисунок)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FC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102AAA1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FCD25E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31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5F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1CF7BF0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7F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30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«Красота Божьего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BB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4A3577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95ECD2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DC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74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D4F12A1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94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7CEE1FA5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29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80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«Что я знаю о профессии …» (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ас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28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D0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.10 по </w:t>
            </w:r>
          </w:p>
          <w:p w14:paraId="474854A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.10.2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43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292F46B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99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8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6A3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42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A0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A118FD1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E5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531DCAD7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16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B1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саморегуляции. Приёмы и правила «Как воспитывать в себе сдержанность». Беседа  с педагогом - психологом.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24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1F5EB32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52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8F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0A7FE76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99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E6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Классный час «Щи и каша – пища наша»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AF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35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C5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7354905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1A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52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D2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F7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октября,2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  <w:p w14:paraId="6CECA70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(в один из дней)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2F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9964989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D99" w14:textId="22825E13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112" w14:textId="4A68DBE5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2A3" w14:textId="33C8C44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2C5" w14:textId="381F64D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DA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E5D8C94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602" w14:textId="7E5FB59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161" w14:textId="276D302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A63" w14:textId="22DE098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AC4" w14:textId="3B20A8C8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0E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4DEE1AF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AFB" w14:textId="38C69F5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AB4" w14:textId="6EF7DC9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E56" w14:textId="35D68830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EC9" w14:textId="023372A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89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8F32BDF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DBF" w14:textId="36DC016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A18" w14:textId="0AC33D8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F2A" w14:textId="7F1B2B7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CEE" w14:textId="5060895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C0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FBAC8F9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15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215756" w:rsidRPr="00535365" w14:paraId="0716C8E6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9E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68B" w14:textId="7FD91285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День учителя (5 октября). Он-</w:t>
            </w: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лайн</w:t>
            </w:r>
            <w:proofErr w:type="spellEnd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поздравление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21B" w14:textId="45A8793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6F4" w14:textId="6B3E36D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05.10.2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3F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461C2E2E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26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84B" w14:textId="4CCA175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r w:rsidRPr="00535365">
              <w:rPr>
                <w:rFonts w:ascii="Times New Roman" w:hAnsi="Times New Roman" w:cs="Times New Roman"/>
                <w:bCs/>
                <w:sz w:val="18"/>
                <w:szCs w:val="18"/>
              </w:rPr>
              <w:t>Осенины</w:t>
            </w:r>
            <w:proofErr w:type="spellEnd"/>
            <w:r w:rsidRPr="00535365">
              <w:rPr>
                <w:rFonts w:ascii="Times New Roman" w:hAnsi="Times New Roman" w:cs="Times New Roman"/>
                <w:bCs/>
                <w:sz w:val="18"/>
                <w:szCs w:val="18"/>
              </w:rPr>
              <w:t>». Цель – эстетическое воспитание, показать красоту осени, формирование позитивного мироощущения. Классные часы.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26D" w14:textId="7FED502B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DBE" w14:textId="4E29885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 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.10. по 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.10.2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C4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29D76713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1B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023" w14:textId="2D8C84F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День отца (фотоколлаж)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557" w14:textId="02D4F91B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вожатая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E0B" w14:textId="59CA242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19.10.24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1C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7AC1A475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53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26F" w14:textId="65344B52" w:rsidR="00215756" w:rsidRPr="00535365" w:rsidRDefault="00215756" w:rsidP="005D569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585" w14:textId="3A3A2F45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946" w14:textId="4AE47A7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0A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2F681621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E6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 среды</w:t>
            </w:r>
          </w:p>
        </w:tc>
      </w:tr>
      <w:tr w:rsidR="00215756" w:rsidRPr="00535365" w14:paraId="38FDA1D9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6F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C4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</w:t>
            </w:r>
            <w:proofErr w:type="gramStart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 интересных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онлайн-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«День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BE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9A5" w14:textId="0B5DAF9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04.10.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FC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C9B6F0B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70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F2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</w:t>
            </w:r>
            <w:proofErr w:type="gramStart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 интересных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онлайн-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B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вожатая, 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96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13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C88B42E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C6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1898C34C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45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9C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экскурсии по достопримечательностям района и за его пределы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3F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53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FA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D2DBC21" w14:textId="77777777" w:rsidTr="00B65EDE">
        <w:trPr>
          <w:trHeight w:val="318"/>
        </w:trPr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BB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партнерство</w:t>
            </w:r>
          </w:p>
        </w:tc>
      </w:tr>
      <w:tr w:rsidR="00215756" w:rsidRPr="00535365" w14:paraId="21D487EC" w14:textId="77777777" w:rsidTr="006661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23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6F0" w14:textId="2F78E451" w:rsidR="00215756" w:rsidRPr="00535365" w:rsidRDefault="00215756" w:rsidP="00345D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5F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81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F4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5A6BF29" w14:textId="19008E52" w:rsidR="00B65EDE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716F1AB5" w14:textId="41274DD9" w:rsidR="00B65EDE" w:rsidRPr="00535365" w:rsidRDefault="00B65EDE" w:rsidP="00F70C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Ноябр</w:t>
      </w:r>
      <w:r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ь</w:t>
      </w:r>
    </w:p>
    <w:tbl>
      <w:tblPr>
        <w:tblW w:w="9882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111"/>
        <w:gridCol w:w="1559"/>
        <w:gridCol w:w="2370"/>
        <w:gridCol w:w="40"/>
        <w:gridCol w:w="1317"/>
      </w:tblGrid>
      <w:tr w:rsidR="00B65EDE" w:rsidRPr="00535365" w14:paraId="2649552B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97E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4B9B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745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112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14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6C669EBC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B2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5E148636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B6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675" w14:textId="5D99FD3D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7C2" w14:textId="77777777" w:rsidR="00B65EDE" w:rsidRPr="005D03C6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по ВР</w:t>
            </w:r>
          </w:p>
          <w:p w14:paraId="064654D7" w14:textId="77777777" w:rsidR="00B65EDE" w:rsidRPr="005D03C6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вожатая</w:t>
            </w:r>
          </w:p>
          <w:p w14:paraId="53317D24" w14:textId="77777777" w:rsidR="00B65EDE" w:rsidRPr="005D03C6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C165" w14:textId="77777777" w:rsidR="00B65EDE" w:rsidRPr="005D03C6" w:rsidRDefault="00B65EDE" w:rsidP="0066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С 1 по 15 ноября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81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A10DA7B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02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C04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ноября -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9C1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Учителя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2B6" w14:textId="77777777" w:rsidR="00B65EDE" w:rsidRPr="00535365" w:rsidRDefault="00B65EDE" w:rsidP="0066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28B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D5839FD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C0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150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ноября –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92F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915" w14:textId="29545B4F" w:rsidR="00B65EDE" w:rsidRPr="00535365" w:rsidRDefault="00B65EDE" w:rsidP="006661CD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1F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16F3969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B6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671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ноября – 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B15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342" w14:textId="77777777" w:rsidR="00B65EDE" w:rsidRPr="00535365" w:rsidRDefault="00B65EDE" w:rsidP="0066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3C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0291D09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78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8D9" w14:textId="7794FA54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D50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D8B" w14:textId="77777777" w:rsidR="00B65EDE" w:rsidRPr="00535365" w:rsidRDefault="00B65EDE" w:rsidP="0066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20 по 24 ноября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24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E70A03D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17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DE2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 ноября – День матери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9C8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FF7" w14:textId="77777777" w:rsidR="00B65EDE" w:rsidRPr="00535365" w:rsidRDefault="00B65EDE" w:rsidP="0066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63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0FB4DF4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FF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715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ноября – День государственного герба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203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51B" w14:textId="3CA9B5CF" w:rsidR="00B65EDE" w:rsidRPr="00535365" w:rsidRDefault="00B65EDE" w:rsidP="0066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30.11.202</w:t>
            </w:r>
            <w:r w:rsidR="00F70C2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023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F92F2E7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38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44738A3F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CBD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9D0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День народного единства (4 ноября). Классный час.</w:t>
            </w:r>
          </w:p>
          <w:p w14:paraId="31C2D185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6F5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E1A" w14:textId="72B39FEA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EA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D95B49E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D36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0CA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14 ноября – Праздник святых </w:t>
            </w: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бессеребренников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Косьмы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Домиана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 День посёлка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Красная Яруга.  </w:t>
            </w: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Классный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CDD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7D8" w14:textId="6B36C4E1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DB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3159677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865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9C0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словаря (22 ноября).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0ED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B17" w14:textId="4312CDC8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6C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1446658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996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7C4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матери в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D7C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классы.</w:t>
            </w:r>
          </w:p>
          <w:p w14:paraId="61B15298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Учащиеся.</w:t>
            </w:r>
          </w:p>
          <w:p w14:paraId="6ABA777E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0E871AA8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Старшая вожатая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880" w14:textId="5177CA02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C8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215A851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81B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A22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ff0"/>
                <w:rFonts w:ascii="Times New Roman" w:hAnsi="Times New Roman" w:cs="Times New Roman"/>
                <w:b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  <w:r w:rsidRPr="00EC51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ноября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- 95 лет со дня открытия Московского планетария (1929)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847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209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05.11.24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FB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211138F6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E08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43E" w14:textId="77777777" w:rsidR="00B65EDE" w:rsidRPr="00EC51A0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7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День Октябрьской революции (1917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878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DA6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57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D9E3960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7B8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A14" w14:textId="77777777" w:rsidR="00B65EDE" w:rsidRPr="00EC51A0" w:rsidRDefault="00B65EDE" w:rsidP="005D5698">
            <w:pPr>
              <w:spacing w:after="0" w:line="240" w:lineRule="auto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8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Международный день КВН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21B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4C7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08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E4376F4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319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D26" w14:textId="77777777" w:rsidR="00B65EDE" w:rsidRPr="00EC51A0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молодежи</w:t>
            </w:r>
          </w:p>
          <w:p w14:paraId="25026731" w14:textId="77777777" w:rsidR="00B65EDE" w:rsidRPr="00EC51A0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(1894 – 1958)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B37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3B6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1B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94F719C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09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9. </w:t>
            </w:r>
            <w:r w:rsidRPr="00365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26D179E6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153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D51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105 лет со дня рождения Михаила Тимофеевича Калашникова, оружейного конструктора (1919 – 2013)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967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3B9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B0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E4D5896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250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505" w14:textId="77777777" w:rsidR="00B65EDE" w:rsidRPr="00EC51A0" w:rsidRDefault="00B65EDE" w:rsidP="005D5698">
            <w:pPr>
              <w:spacing w:after="0" w:line="240" w:lineRule="auto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19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220 лет со дня рождения Ефима Васильевича Путятина, мореплавателя, дипломата (1804 – 1883)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87B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D3B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34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14BE210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704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3BB" w14:textId="77777777" w:rsidR="00B65EDE" w:rsidRPr="00EC51A0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ребенка</w:t>
            </w:r>
          </w:p>
          <w:p w14:paraId="34FADE60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304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7A2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1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0B7A217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473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1F1" w14:textId="77777777" w:rsidR="00B65EDE" w:rsidRPr="00EC51A0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155 лет со дня рождения Зинаиды Николаевны Гиппиус, поэтессы, писательницы (1869 – 1945)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CF1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A7C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B9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50930AB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DD9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7DF" w14:textId="77777777" w:rsidR="00B65EDE" w:rsidRPr="00EC51A0" w:rsidRDefault="00B65EDE" w:rsidP="005D5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21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приветствий</w:t>
            </w:r>
          </w:p>
          <w:p w14:paraId="61F105AA" w14:textId="77777777" w:rsidR="00B65EDE" w:rsidRPr="00EC51A0" w:rsidRDefault="00B65EDE" w:rsidP="005D5698">
            <w:pPr>
              <w:spacing w:after="0" w:line="240" w:lineRule="auto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8AD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098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8D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89E74A4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948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DFC" w14:textId="77777777" w:rsidR="00B65EDE" w:rsidRPr="00EC51A0" w:rsidRDefault="00B65EDE" w:rsidP="005D5698">
            <w:pPr>
              <w:spacing w:after="0" w:line="240" w:lineRule="auto"/>
              <w:rPr>
                <w:rStyle w:val="aff0"/>
                <w:rFonts w:ascii="Times New Roman" w:hAnsi="Times New Roman" w:cs="Times New Roman"/>
                <w:b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27 ноября - 125 лет со дня рождения Эммы Иосифовны </w:t>
            </w:r>
            <w:proofErr w:type="spellStart"/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Выгодской</w:t>
            </w:r>
            <w:proofErr w:type="spellEnd"/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, писательницы (1899 – 1949)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352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22A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2C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BB9CC9A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D6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271" w14:textId="77777777" w:rsidR="00B65EDE" w:rsidRPr="00EC51A0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28 ноября - 195 лет со дня рождения Антона Григорьевича Рубинштейна, композитора, пианиста, педагога (1829 – 1894)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FA1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083" w14:textId="77777777" w:rsidR="00B65EDE" w:rsidRPr="00EC51A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28.11.24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74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C570A11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B7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Курсы внеурочной деятельности</w:t>
            </w:r>
          </w:p>
        </w:tc>
      </w:tr>
      <w:tr w:rsidR="00B65EDE" w:rsidRPr="00535365" w14:paraId="6A765D9F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AF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26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B52725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6F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1D534E6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1FF34FE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44D619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77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0111212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0931F5D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72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7800F50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25D" w14:textId="243FA3AB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родителями</w:t>
            </w:r>
            <w:r w:rsidR="006661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107CF344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EA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C7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праздничных  акций  для мам, посвященных празднованию Дню матери в России (он-лайн выставка рисунков, фотографий, поделок)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D5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1E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C8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08C5932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5F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2C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A3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0B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66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5EF9900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5DA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3BAE15FD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F7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5F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E7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11618D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D9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44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36F61C5F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37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DA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матери в России. Праздничные он-лайн- 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F7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9D9DFE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22E" w14:textId="77777777" w:rsidR="00B65EDE" w:rsidRPr="00535365" w:rsidRDefault="00B65EDE" w:rsidP="00AB1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95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B468877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57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E9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«Доброе сердце разделит боль»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25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843F47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CB5" w14:textId="1719B90B" w:rsidR="00B65EDE" w:rsidRPr="00535365" w:rsidRDefault="00B65EDE" w:rsidP="00AB1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66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C9B09CD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6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5A00089E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8D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2B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«Что я знаю о профессии …?»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5D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8E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.11 по </w:t>
            </w:r>
          </w:p>
          <w:p w14:paraId="1BEC52B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95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7AE73DF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BB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EE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BE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64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02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227F041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DF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10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14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31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A9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C98A43E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6E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77F79FD5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04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01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5AE31AB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навыков управления своим физическим и психологическим состоянием без использования медикаментозных и тонизирующих средств.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C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4AB1E48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B1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3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E2C2880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76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84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классные часы.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B4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2C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0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11436A7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8D2" w14:textId="37C6A06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B8E" w14:textId="34CF6B8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334" w14:textId="145C1E4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9B4" w14:textId="2D01C77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A1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BAF803B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8C6" w14:textId="5A03E6BB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867" w14:textId="384E9D0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6A6" w14:textId="3AEB5CE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956" w14:textId="7258D73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BF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4329514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B57" w14:textId="62B77BEF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D64" w14:textId="554496F8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756D" w14:textId="4360810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71C" w14:textId="6843010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ED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6F088C3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FD6" w14:textId="341A5E2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9F9" w14:textId="6D8C0DD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F5E" w14:textId="30FBBAD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101" w14:textId="443B736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49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CC0A182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88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Основные школьные дела</w:t>
            </w:r>
          </w:p>
        </w:tc>
      </w:tr>
      <w:tr w:rsidR="00215756" w:rsidRPr="00535365" w14:paraId="2CAE823A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290" w14:textId="3797B20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6C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матери в России. Праздничное он-лайн-поздравление для 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B6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D3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20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193E25E6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7F2" w14:textId="7D252EC8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6B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Он-лайн конкурс чтецов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DB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 литературы (родной литературы)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91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51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4DED3FB1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85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215756" w:rsidRPr="00535365" w14:paraId="692A4DD7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1D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2C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«День матери».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1E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классные руководители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E0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.11-2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65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219F9BD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BE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789D9AE6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E5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4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местам боевой славы района и  за его пределами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68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F0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D6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ACA117F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4F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215756" w:rsidRPr="00535365" w14:paraId="2DCFBFEB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71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973" w14:textId="46A82109" w:rsidR="00215756" w:rsidRPr="00535365" w:rsidRDefault="00215756" w:rsidP="00345D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Мероприятия согласно планам работы социальных партнеров: МБУДО «Краснояружский ЦДО»,  МБУДО «Краснояружская СЮН», МБУДО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C6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Классные руководители, старшая вожатая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6E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55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2E41ED1" w14:textId="77777777" w:rsidTr="00AB1508">
        <w:trPr>
          <w:jc w:val="center"/>
        </w:trPr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78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2.12. Детские общественные организации</w:t>
            </w:r>
          </w:p>
        </w:tc>
      </w:tr>
      <w:tr w:rsidR="00215756" w:rsidRPr="00535365" w14:paraId="663A23A1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D2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32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ноября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 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23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93BED9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6C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90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BCAAA22" w14:textId="77777777" w:rsidTr="00AB1508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96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73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 ноября – Всемирный день памяти жертв ДТП. Акции, направленные на соблюдение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80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2271282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C2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9A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B7E91C7" w14:textId="77777777" w:rsidR="00B65EDE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1E360E0A" w14:textId="11220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Декабр</w:t>
      </w:r>
      <w:r w:rsidR="00191643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ь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559"/>
        <w:gridCol w:w="2268"/>
        <w:gridCol w:w="1417"/>
      </w:tblGrid>
      <w:tr w:rsidR="00B65EDE" w:rsidRPr="00535365" w14:paraId="63E196A1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EF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BEC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E35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F8F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15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567580B4" w14:textId="77777777" w:rsidTr="00AB150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80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3C6F046C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343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46F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декабря – 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9CC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F2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7FB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C051FC5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DB7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E16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декабря – 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C35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B6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991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E661243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F6F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3BB" w14:textId="75BD37C3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ВОЛОНТЕРОВ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0E6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15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ноября по 5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44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A8818F0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899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1A2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декабря – День добровольца  (волонтёра) в России. Он-лайн-акции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E4A1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7D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DC3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5F93EF3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CFE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536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декабря  - День Александра Невского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9C3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BF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FBB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CC087A8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6FA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F3A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декабря – Международный день художников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5B5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F1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32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89729E3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CBD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6EF" w14:textId="7711201C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ГЕРОЯМ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21C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5C" w14:textId="77777777" w:rsidR="00B65EDE" w:rsidRPr="004B2114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114">
              <w:rPr>
                <w:rFonts w:ascii="Times New Roman" w:eastAsia="Times New Roman" w:hAnsi="Times New Roman" w:cs="Times New Roman"/>
                <w:sz w:val="18"/>
                <w:szCs w:val="18"/>
              </w:rPr>
              <w:t>С 2  по 6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B43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D055496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D6B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78D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декабря – День героев 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25C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77F" w14:textId="77777777" w:rsidR="00B65EDE" w:rsidRPr="004B2114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114">
              <w:rPr>
                <w:rFonts w:ascii="Times New Roman" w:eastAsia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63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3BB50EA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FB8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0E3" w14:textId="34A6D9A6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ВСТРЕЧЕ НОВОГО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366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F36" w14:textId="77777777" w:rsidR="00B65EDE" w:rsidRPr="004B2114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114">
              <w:rPr>
                <w:rFonts w:ascii="Times New Roman" w:eastAsia="Times New Roman" w:hAnsi="Times New Roman" w:cs="Times New Roman"/>
                <w:sz w:val="18"/>
                <w:szCs w:val="18"/>
              </w:rPr>
              <w:t>С 13 по 27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EA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3570118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378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0DB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декабря – День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85D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A9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DBA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D65544E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766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7F0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декабря – День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1C1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4C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D9C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92ED0AF" w14:textId="77777777" w:rsidTr="00AB1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485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DEE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декабря –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BFF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9BE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B4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AA5A8DB" w14:textId="77777777" w:rsidTr="00AB1508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4C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0DBD2274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104B8F23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3DBEE052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 декабря – Всемирный день борьбы со СПИДом.  Классный час</w:t>
            </w:r>
          </w:p>
          <w:p w14:paraId="5EB082E1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99CA74" w14:textId="7B1A2CD2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  <w:proofErr w:type="gramStart"/>
            <w:r w:rsidR="00AB15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="00AB15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15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="00AB15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оцпедагог</w:t>
            </w:r>
            <w:proofErr w:type="spellEnd"/>
          </w:p>
        </w:tc>
        <w:tc>
          <w:tcPr>
            <w:tcW w:w="2268" w:type="dxa"/>
          </w:tcPr>
          <w:p w14:paraId="0AF8A062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02.12.2024</w:t>
            </w:r>
          </w:p>
        </w:tc>
        <w:tc>
          <w:tcPr>
            <w:tcW w:w="1417" w:type="dxa"/>
          </w:tcPr>
          <w:p w14:paraId="7F2D73B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EF7E3B8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2BDF7011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35DB114C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декабря – День неизвестного солдата. Классный час</w:t>
            </w:r>
          </w:p>
        </w:tc>
        <w:tc>
          <w:tcPr>
            <w:tcW w:w="1559" w:type="dxa"/>
          </w:tcPr>
          <w:p w14:paraId="30335146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3BC1BAE7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03.12.2024</w:t>
            </w:r>
          </w:p>
        </w:tc>
        <w:tc>
          <w:tcPr>
            <w:tcW w:w="1417" w:type="dxa"/>
          </w:tcPr>
          <w:p w14:paraId="122C0CE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2223717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46E7CF9A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461424E8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декабря – Международный день инвалидов. Классный час: «О тех, кто рядом»</w:t>
            </w:r>
          </w:p>
        </w:tc>
        <w:tc>
          <w:tcPr>
            <w:tcW w:w="1559" w:type="dxa"/>
          </w:tcPr>
          <w:p w14:paraId="0DD8A995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4BEE6FAD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03.12.2024</w:t>
            </w:r>
          </w:p>
        </w:tc>
        <w:tc>
          <w:tcPr>
            <w:tcW w:w="1417" w:type="dxa"/>
          </w:tcPr>
          <w:p w14:paraId="153F22A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10CA28D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65A84AF0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44FD460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декабря – Международный день добровольца в России</w:t>
            </w:r>
          </w:p>
        </w:tc>
        <w:tc>
          <w:tcPr>
            <w:tcW w:w="1559" w:type="dxa"/>
          </w:tcPr>
          <w:p w14:paraId="05930BAB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Учащиеся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(1-4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.)</w:t>
            </w:r>
          </w:p>
          <w:p w14:paraId="753359B6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</w:t>
            </w:r>
            <w:proofErr w:type="spellEnd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4E059CF8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Старшая вожатая</w:t>
            </w:r>
          </w:p>
        </w:tc>
        <w:tc>
          <w:tcPr>
            <w:tcW w:w="2268" w:type="dxa"/>
          </w:tcPr>
          <w:p w14:paraId="4863A7B1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05.12.2024</w:t>
            </w:r>
          </w:p>
        </w:tc>
        <w:tc>
          <w:tcPr>
            <w:tcW w:w="1417" w:type="dxa"/>
          </w:tcPr>
          <w:p w14:paraId="322503B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7A6A42D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6CC4ECF6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59C38F3A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 декабря – День героев Отечества</w:t>
            </w:r>
          </w:p>
        </w:tc>
        <w:tc>
          <w:tcPr>
            <w:tcW w:w="1559" w:type="dxa"/>
          </w:tcPr>
          <w:p w14:paraId="3E5A99A2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34C4B578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09.12.2024</w:t>
            </w:r>
          </w:p>
        </w:tc>
        <w:tc>
          <w:tcPr>
            <w:tcW w:w="1417" w:type="dxa"/>
          </w:tcPr>
          <w:p w14:paraId="7972795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6939F0C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0EF51F9A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6CCA14D5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12 декабря – День Конституции Российской Федерации </w:t>
            </w:r>
          </w:p>
        </w:tc>
        <w:tc>
          <w:tcPr>
            <w:tcW w:w="1559" w:type="dxa"/>
          </w:tcPr>
          <w:p w14:paraId="1F8E30EF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2CF7F68D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12.12.2024</w:t>
            </w:r>
          </w:p>
        </w:tc>
        <w:tc>
          <w:tcPr>
            <w:tcW w:w="1417" w:type="dxa"/>
          </w:tcPr>
          <w:p w14:paraId="3FBA3BC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906F9A1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48498F30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4B21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54AF1112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2BA3837C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7.1.</w:t>
            </w:r>
          </w:p>
        </w:tc>
        <w:tc>
          <w:tcPr>
            <w:tcW w:w="4111" w:type="dxa"/>
          </w:tcPr>
          <w:p w14:paraId="3AF7F866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18 декабря - </w:t>
            </w:r>
            <w:r w:rsidRPr="004B21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205 лет со дня рождения Якова Петровича Полонского, поэта и прозаика, литературного критика, журналиста (1819 – 1898)</w:t>
            </w:r>
          </w:p>
        </w:tc>
        <w:tc>
          <w:tcPr>
            <w:tcW w:w="1559" w:type="dxa"/>
          </w:tcPr>
          <w:p w14:paraId="56013E6A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  <w:p w14:paraId="08C44ECA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0F4C89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18.12.2024</w:t>
            </w:r>
          </w:p>
        </w:tc>
        <w:tc>
          <w:tcPr>
            <w:tcW w:w="1417" w:type="dxa"/>
          </w:tcPr>
          <w:p w14:paraId="5BF8039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A50605B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5B2ECF7B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7.2.</w:t>
            </w:r>
          </w:p>
        </w:tc>
        <w:tc>
          <w:tcPr>
            <w:tcW w:w="4111" w:type="dxa"/>
          </w:tcPr>
          <w:p w14:paraId="2DDA89C3" w14:textId="77777777" w:rsidR="00B65EDE" w:rsidRPr="004B2114" w:rsidRDefault="00B65EDE" w:rsidP="005D5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20 декабря - </w:t>
            </w:r>
            <w:r w:rsidRPr="004B21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120 лет со дня рождения Евгении Семеновны Гинзбург, писательницы, публициста (1904 – 1977)</w:t>
            </w:r>
          </w:p>
        </w:tc>
        <w:tc>
          <w:tcPr>
            <w:tcW w:w="1559" w:type="dxa"/>
          </w:tcPr>
          <w:p w14:paraId="33E3BCC8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  <w:p w14:paraId="42CE0E50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07DBBD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20.12.2024</w:t>
            </w:r>
          </w:p>
        </w:tc>
        <w:tc>
          <w:tcPr>
            <w:tcW w:w="1417" w:type="dxa"/>
          </w:tcPr>
          <w:p w14:paraId="2685E93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C97DA20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65BF44E1" w14:textId="28012FA4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</w:t>
            </w:r>
            <w:r w:rsidR="001A42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14:paraId="75C254B6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29 декабря -  </w:t>
            </w:r>
            <w:r w:rsidRPr="004B21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315 лет со дня рождения Елизаветы I, российской императрицы (1709 – 1762)</w:t>
            </w:r>
          </w:p>
        </w:tc>
        <w:tc>
          <w:tcPr>
            <w:tcW w:w="1559" w:type="dxa"/>
          </w:tcPr>
          <w:p w14:paraId="3B38B650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  <w:p w14:paraId="09B6FFFF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878073" w14:textId="77777777" w:rsidR="00B65EDE" w:rsidRPr="004B2114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27.12.2024</w:t>
            </w:r>
          </w:p>
        </w:tc>
        <w:tc>
          <w:tcPr>
            <w:tcW w:w="1417" w:type="dxa"/>
          </w:tcPr>
          <w:p w14:paraId="0557991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2EB70104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3897B2E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Курсы внеурочной деятельности</w:t>
            </w:r>
          </w:p>
        </w:tc>
      </w:tr>
      <w:tr w:rsidR="00B65EDE" w:rsidRPr="00535365" w14:paraId="3ABC7639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3DAEB9A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731585F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BC18BC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1559" w:type="dxa"/>
          </w:tcPr>
          <w:p w14:paraId="6B1C47E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36FF575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7CC75AB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6F0B0D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2268" w:type="dxa"/>
          </w:tcPr>
          <w:p w14:paraId="5ABE151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493B97B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0E379C6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1417" w:type="dxa"/>
          </w:tcPr>
          <w:p w14:paraId="0677BDE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63B100B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6B102A7E" w14:textId="36366E33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</w:t>
            </w:r>
            <w:proofErr w:type="gramStart"/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AB15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AB15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B65EDE" w:rsidRPr="00535365" w14:paraId="54EC81A2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02E361F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6832371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Единый день классных он-лайн-родительских собраний:</w:t>
            </w:r>
          </w:p>
          <w:p w14:paraId="6979537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20.12.202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6E82E2D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45A60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Классные руководители</w:t>
            </w:r>
          </w:p>
        </w:tc>
        <w:tc>
          <w:tcPr>
            <w:tcW w:w="2268" w:type="dxa"/>
          </w:tcPr>
          <w:p w14:paraId="40FE41E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20.12.202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53387C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2E1FA83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1036017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2.5. Самоуправление</w:t>
            </w:r>
          </w:p>
        </w:tc>
      </w:tr>
      <w:tr w:rsidR="00B65EDE" w:rsidRPr="00535365" w14:paraId="049CD0EB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3254186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5F38223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1559" w:type="dxa"/>
          </w:tcPr>
          <w:p w14:paraId="0784CAA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C5F577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40AC22B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6BB905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20850DD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0F07782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2C992D2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школьных генеалогических исследований «Моя родословная»</w:t>
            </w:r>
          </w:p>
        </w:tc>
        <w:tc>
          <w:tcPr>
            <w:tcW w:w="1559" w:type="dxa"/>
          </w:tcPr>
          <w:p w14:paraId="0B66523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6F6BE28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8DE9F9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2F9CA35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14:paraId="273331C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77DA666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44131E6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2C813EE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он-лайн-выставка «Открытка русскому солдату», посвященная празднованию Дня Героев Отечества</w:t>
            </w:r>
          </w:p>
        </w:tc>
        <w:tc>
          <w:tcPr>
            <w:tcW w:w="1559" w:type="dxa"/>
          </w:tcPr>
          <w:p w14:paraId="7556678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ECE707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20BCAD7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015879B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417" w:type="dxa"/>
          </w:tcPr>
          <w:p w14:paraId="3A422B2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24BF61E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4A655D5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2DBA949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районной выставке-конкурсе  «Зимняя фантазия»</w:t>
            </w:r>
          </w:p>
        </w:tc>
        <w:tc>
          <w:tcPr>
            <w:tcW w:w="1559" w:type="dxa"/>
          </w:tcPr>
          <w:p w14:paraId="69E44C3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64C932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B6095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положению</w:t>
            </w:r>
          </w:p>
        </w:tc>
        <w:tc>
          <w:tcPr>
            <w:tcW w:w="1417" w:type="dxa"/>
          </w:tcPr>
          <w:p w14:paraId="4C916E9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3C0B8366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3EB18A1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7A63D6D6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20BCC13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044E0B3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«Что я знаю о профессии …?»</w:t>
            </w:r>
          </w:p>
        </w:tc>
        <w:tc>
          <w:tcPr>
            <w:tcW w:w="1559" w:type="dxa"/>
          </w:tcPr>
          <w:p w14:paraId="41101BF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220D78F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9E5A7D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39EB8C9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6335CEB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22494AB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1559" w:type="dxa"/>
          </w:tcPr>
          <w:p w14:paraId="70C4BD8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46A6C1F9" w14:textId="47000630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 w:rsidR="001A423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14:paraId="066C4BA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4F848AA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7B23A13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20EC2BD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1559" w:type="dxa"/>
          </w:tcPr>
          <w:p w14:paraId="1F5AE34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7CCEAEA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Дека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0101B6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F758810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64085A1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062E7DE1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4AF1A7E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33C222F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39C3B7A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навыков саморегуляции. Как преодолеть стресс </w:t>
            </w:r>
          </w:p>
        </w:tc>
        <w:tc>
          <w:tcPr>
            <w:tcW w:w="1559" w:type="dxa"/>
          </w:tcPr>
          <w:p w14:paraId="2469EA7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E54E52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2268" w:type="dxa"/>
          </w:tcPr>
          <w:p w14:paraId="69E7975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4A5580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3FFDBC9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409FCDE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4DAB9E8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Он-лайн-классные часы</w:t>
            </w:r>
          </w:p>
        </w:tc>
        <w:tc>
          <w:tcPr>
            <w:tcW w:w="1559" w:type="dxa"/>
          </w:tcPr>
          <w:p w14:paraId="4BED083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5F6207A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4ECC059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7FD4423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099F64A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42E4D16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инструктажей  перед уходом на зимние каникулы </w:t>
            </w:r>
          </w:p>
        </w:tc>
        <w:tc>
          <w:tcPr>
            <w:tcW w:w="1559" w:type="dxa"/>
          </w:tcPr>
          <w:p w14:paraId="5F413BF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64A7839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14:paraId="097055E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декабря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14:paraId="359B75A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0A43E6D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14BB4352" w14:textId="774DF47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6F125D41" w14:textId="3EB0B198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559" w:type="dxa"/>
          </w:tcPr>
          <w:p w14:paraId="2E9076DB" w14:textId="1B99E22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268" w:type="dxa"/>
          </w:tcPr>
          <w:p w14:paraId="772C8D4A" w14:textId="79857BA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417" w:type="dxa"/>
          </w:tcPr>
          <w:p w14:paraId="0335590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DA4FB7C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27FBA4E2" w14:textId="04A9288B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7BF12EF1" w14:textId="10E6C50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559" w:type="dxa"/>
          </w:tcPr>
          <w:p w14:paraId="6EA2C045" w14:textId="0021C9CF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268" w:type="dxa"/>
          </w:tcPr>
          <w:p w14:paraId="74B7067B" w14:textId="2B47AE0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417" w:type="dxa"/>
          </w:tcPr>
          <w:p w14:paraId="2C80A0C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7AAF92F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1D50B44B" w14:textId="68851AC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3C215878" w14:textId="77EBA28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559" w:type="dxa"/>
          </w:tcPr>
          <w:p w14:paraId="664BC869" w14:textId="25C7CDF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268" w:type="dxa"/>
          </w:tcPr>
          <w:p w14:paraId="045455AA" w14:textId="7D3484C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417" w:type="dxa"/>
          </w:tcPr>
          <w:p w14:paraId="3267155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A63B222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5E9A0805" w14:textId="5560828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56329EF4" w14:textId="62D65AD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559" w:type="dxa"/>
          </w:tcPr>
          <w:p w14:paraId="6F08C922" w14:textId="546721C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2268" w:type="dxa"/>
          </w:tcPr>
          <w:p w14:paraId="3F191D08" w14:textId="13888473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417" w:type="dxa"/>
          </w:tcPr>
          <w:p w14:paraId="417B832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AEEF0CE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3A2BBC9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215756" w:rsidRPr="00535365" w14:paraId="37E936A3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7B98E3A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33626F2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2503F1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B91D14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415EB1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15756" w:rsidRPr="00535365" w14:paraId="33773F93" w14:textId="77777777" w:rsidTr="00FE76F9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5ADB8B2E" w14:textId="6EBB560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 Организация предметно-пространственной среды</w:t>
            </w:r>
          </w:p>
        </w:tc>
      </w:tr>
      <w:tr w:rsidR="00215756" w:rsidRPr="00535365" w14:paraId="5F201C85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00CEB86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158524A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«Здравствуй, Новый год!»</w:t>
            </w:r>
          </w:p>
        </w:tc>
        <w:tc>
          <w:tcPr>
            <w:tcW w:w="1559" w:type="dxa"/>
          </w:tcPr>
          <w:p w14:paraId="2FDB0CD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классные руководители </w:t>
            </w:r>
          </w:p>
        </w:tc>
        <w:tc>
          <w:tcPr>
            <w:tcW w:w="2268" w:type="dxa"/>
          </w:tcPr>
          <w:p w14:paraId="01880C4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14:paraId="5B4BC72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декабря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14:paraId="05245D6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213701F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78D9440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7F6407C0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7EC13C4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5632B35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местам боевой славы района и  за его пределами </w:t>
            </w:r>
          </w:p>
        </w:tc>
        <w:tc>
          <w:tcPr>
            <w:tcW w:w="1559" w:type="dxa"/>
          </w:tcPr>
          <w:p w14:paraId="7217873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2268" w:type="dxa"/>
          </w:tcPr>
          <w:p w14:paraId="0BAA5A8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01DC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67E194C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3B8A5F7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215756" w:rsidRPr="00535365" w14:paraId="598638EF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6E9D5F1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2656A198" w14:textId="5ABFA103" w:rsidR="00215756" w:rsidRPr="00535365" w:rsidRDefault="00215756" w:rsidP="00215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1559" w:type="dxa"/>
          </w:tcPr>
          <w:p w14:paraId="648217C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Классные руководители, старшая вожатая </w:t>
            </w:r>
          </w:p>
        </w:tc>
        <w:tc>
          <w:tcPr>
            <w:tcW w:w="2268" w:type="dxa"/>
          </w:tcPr>
          <w:p w14:paraId="6DD681F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1417" w:type="dxa"/>
          </w:tcPr>
          <w:p w14:paraId="59457AD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1CF42A4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0D4316D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2.12. Детские общественные организации</w:t>
            </w:r>
          </w:p>
        </w:tc>
      </w:tr>
      <w:tr w:rsidR="00215756" w:rsidRPr="00535365" w14:paraId="5A6CC2D8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673C6AF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13DF5F7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Акция «Зимняя неделя добра»</w:t>
            </w:r>
          </w:p>
          <w:p w14:paraId="7B5E2FB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5A923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2268" w:type="dxa"/>
          </w:tcPr>
          <w:p w14:paraId="18A8547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0CBD6F8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B2C1E96" w14:textId="77777777" w:rsidTr="00AB1508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5"/>
          </w:tcPr>
          <w:p w14:paraId="197BBDC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215756" w:rsidRPr="00535365" w14:paraId="47FA9F20" w14:textId="77777777" w:rsidTr="00AB1508">
        <w:tblPrEx>
          <w:tblLook w:val="00A0" w:firstRow="1" w:lastRow="0" w:firstColumn="1" w:lastColumn="0" w:noHBand="0" w:noVBand="0"/>
        </w:tblPrEx>
        <w:tc>
          <w:tcPr>
            <w:tcW w:w="568" w:type="dxa"/>
          </w:tcPr>
          <w:p w14:paraId="269E292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1C9E5E2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1559" w:type="dxa"/>
          </w:tcPr>
          <w:p w14:paraId="028F61A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2268" w:type="dxa"/>
          </w:tcPr>
          <w:p w14:paraId="51A208D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417" w:type="dxa"/>
          </w:tcPr>
          <w:p w14:paraId="5039799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4B75F78" w14:textId="77777777" w:rsidR="00B65EDE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39D67E6C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ЯНВАРЬ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978"/>
        <w:gridCol w:w="2147"/>
        <w:gridCol w:w="10"/>
        <w:gridCol w:w="1185"/>
        <w:gridCol w:w="20"/>
        <w:gridCol w:w="854"/>
        <w:gridCol w:w="10"/>
      </w:tblGrid>
      <w:tr w:rsidR="00B65EDE" w:rsidRPr="00535365" w14:paraId="38C48F9D" w14:textId="77777777" w:rsidTr="00B65EDE">
        <w:trPr>
          <w:gridAfter w:val="1"/>
          <w:wAfter w:w="10" w:type="dxa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CA93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55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588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28B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BD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3EF40564" w14:textId="77777777" w:rsidTr="00B65EDE">
        <w:trPr>
          <w:jc w:val="center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69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2D3F93" w14:paraId="6F513FC0" w14:textId="77777777" w:rsidTr="00B65EDE">
        <w:trPr>
          <w:gridAfter w:val="1"/>
          <w:wAfter w:w="10" w:type="dxa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BD0" w14:textId="77777777" w:rsidR="00B65EDE" w:rsidRPr="002D3F93" w:rsidRDefault="00B65EDE" w:rsidP="005D5698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646" w14:textId="77777777" w:rsidR="00B65EDE" w:rsidRPr="002D3F93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января – Рождество Христово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1DA" w14:textId="77777777" w:rsidR="00B65EDE" w:rsidRPr="002D3F93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Учителя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403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ED4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4332E09A" w14:textId="77777777" w:rsidTr="00B65EDE">
        <w:trPr>
          <w:gridAfter w:val="1"/>
          <w:wAfter w:w="10" w:type="dxa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CE" w14:textId="77777777" w:rsidR="00B65EDE" w:rsidRPr="002D3F93" w:rsidRDefault="00B65EDE" w:rsidP="005D5698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AA6" w14:textId="77777777" w:rsidR="00B65EDE" w:rsidRPr="002D3F93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января – День российского студенчества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48B" w14:textId="77777777" w:rsidR="00B65EDE" w:rsidRPr="002D3F93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1D9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B5E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13DAD14D" w14:textId="77777777" w:rsidTr="00B65EDE">
        <w:trPr>
          <w:gridAfter w:val="1"/>
          <w:wAfter w:w="10" w:type="dxa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A6A" w14:textId="77777777" w:rsidR="00B65EDE" w:rsidRPr="002D3F93" w:rsidRDefault="00B65EDE" w:rsidP="005D5698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F83" w14:textId="24C9FD3D" w:rsidR="00B65EDE" w:rsidRPr="002D3F93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ОСВОБОЖДЕНИЮ ЛЕНИНГРАДА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79C" w14:textId="77777777" w:rsidR="00B65EDE" w:rsidRPr="002D3F93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F67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 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2025 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330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0B79E121" w14:textId="77777777" w:rsidTr="00B65EDE">
        <w:trPr>
          <w:gridAfter w:val="1"/>
          <w:wAfter w:w="10" w:type="dxa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9EC" w14:textId="77777777" w:rsidR="00B65EDE" w:rsidRPr="002D3F93" w:rsidRDefault="00B65EDE" w:rsidP="005D5698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05B" w14:textId="77777777" w:rsidR="00B65EDE" w:rsidRPr="002D3F93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 января – День полного освобождения  Ленинграда от фашистской блокады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2EF" w14:textId="77777777" w:rsidR="00B65EDE" w:rsidRPr="002D3F93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66E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801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6AEB6B60" w14:textId="77777777" w:rsidTr="00B65EDE">
        <w:trPr>
          <w:jc w:val="center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C65" w14:textId="77777777" w:rsidR="00B65EDE" w:rsidRPr="002D3F93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2D3F93" w14:paraId="74D563A3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64833629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18C1BF81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27 января – День полного освобождения Ленинграда от фашистской блокады (1944г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147" w:type="dxa"/>
          </w:tcPr>
          <w:p w14:paraId="5BDC6DF6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327355C1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Согласно</w:t>
            </w:r>
          </w:p>
          <w:p w14:paraId="0DAD895C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расписанию</w:t>
            </w:r>
          </w:p>
        </w:tc>
        <w:tc>
          <w:tcPr>
            <w:tcW w:w="874" w:type="dxa"/>
            <w:gridSpan w:val="2"/>
          </w:tcPr>
          <w:p w14:paraId="557B4365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22C77CF0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395C5E46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78" w:type="dxa"/>
          </w:tcPr>
          <w:p w14:paraId="27997939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27 января – Международный день памяти  жертв Холокоста. Классный час</w:t>
            </w:r>
          </w:p>
        </w:tc>
        <w:tc>
          <w:tcPr>
            <w:tcW w:w="2147" w:type="dxa"/>
          </w:tcPr>
          <w:p w14:paraId="45CC58B9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4B7482F4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Согласно</w:t>
            </w:r>
          </w:p>
          <w:p w14:paraId="4FD0AAFF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расписанию</w:t>
            </w:r>
          </w:p>
        </w:tc>
        <w:tc>
          <w:tcPr>
            <w:tcW w:w="874" w:type="dxa"/>
            <w:gridSpan w:val="2"/>
          </w:tcPr>
          <w:p w14:paraId="133CE91B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51614538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5A10CBA4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3.  </w:t>
            </w:r>
            <w:r w:rsidRPr="002D3F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2D3F93" w14:paraId="0DD2C1D3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BA94BBD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4978" w:type="dxa"/>
          </w:tcPr>
          <w:p w14:paraId="48CB55B2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4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240 лет со дня рождения Якоба Гримма, немецкого филолога, писателя, знаменитого сказочника (1785 – 1867)</w:t>
            </w:r>
          </w:p>
        </w:tc>
        <w:tc>
          <w:tcPr>
            <w:tcW w:w="2147" w:type="dxa"/>
          </w:tcPr>
          <w:p w14:paraId="3BA364CE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065F1632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04.01.2025</w:t>
            </w:r>
          </w:p>
        </w:tc>
        <w:tc>
          <w:tcPr>
            <w:tcW w:w="874" w:type="dxa"/>
            <w:gridSpan w:val="2"/>
          </w:tcPr>
          <w:p w14:paraId="08E32A19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02051F72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69626CBA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4978" w:type="dxa"/>
          </w:tcPr>
          <w:p w14:paraId="7FF21ACC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12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130 лет со дня рождения Виктора Владимировича Виноградова, литературоведа, педагога (1895 – 1969)</w:t>
            </w:r>
          </w:p>
        </w:tc>
        <w:tc>
          <w:tcPr>
            <w:tcW w:w="2147" w:type="dxa"/>
          </w:tcPr>
          <w:p w14:paraId="05FAEE49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069428D6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12.01.2025</w:t>
            </w:r>
          </w:p>
        </w:tc>
        <w:tc>
          <w:tcPr>
            <w:tcW w:w="874" w:type="dxa"/>
            <w:gridSpan w:val="2"/>
          </w:tcPr>
          <w:p w14:paraId="7CEF43B3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068972ED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993FDCE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4978" w:type="dxa"/>
          </w:tcPr>
          <w:p w14:paraId="5D7C93D0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12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110 лет со дня рождения Вадима Сергеевича </w:t>
            </w:r>
            <w:proofErr w:type="spellStart"/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Шефнера</w:t>
            </w:r>
            <w:proofErr w:type="spellEnd"/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, поэта, прозаика (1915 – 2002)</w:t>
            </w:r>
          </w:p>
        </w:tc>
        <w:tc>
          <w:tcPr>
            <w:tcW w:w="2147" w:type="dxa"/>
          </w:tcPr>
          <w:p w14:paraId="0F3F8A73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13AF293C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12.01.2025</w:t>
            </w:r>
          </w:p>
        </w:tc>
        <w:tc>
          <w:tcPr>
            <w:tcW w:w="874" w:type="dxa"/>
            <w:gridSpan w:val="2"/>
          </w:tcPr>
          <w:p w14:paraId="41CD92E7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586BB59B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620A9AC1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3.4.</w:t>
            </w:r>
          </w:p>
        </w:tc>
        <w:tc>
          <w:tcPr>
            <w:tcW w:w="4978" w:type="dxa"/>
          </w:tcPr>
          <w:p w14:paraId="4BDFC1D8" w14:textId="77777777" w:rsidR="00B65EDE" w:rsidRPr="00A9074D" w:rsidRDefault="00B65EDE" w:rsidP="005D5698">
            <w:pPr>
              <w:spacing w:after="0" w:line="240" w:lineRule="auto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15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230 лет со дня рождения Александра Сергеевича Грибоедова, поэта (1795 – 1829)</w:t>
            </w:r>
          </w:p>
        </w:tc>
        <w:tc>
          <w:tcPr>
            <w:tcW w:w="2147" w:type="dxa"/>
          </w:tcPr>
          <w:p w14:paraId="621C4C3D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72A5B904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15.01.2025</w:t>
            </w:r>
          </w:p>
        </w:tc>
        <w:tc>
          <w:tcPr>
            <w:tcW w:w="874" w:type="dxa"/>
            <w:gridSpan w:val="2"/>
          </w:tcPr>
          <w:p w14:paraId="5AB7CE21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325C3EE0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3722F18C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3.5.</w:t>
            </w:r>
          </w:p>
        </w:tc>
        <w:tc>
          <w:tcPr>
            <w:tcW w:w="4978" w:type="dxa"/>
          </w:tcPr>
          <w:p w14:paraId="52995376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15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100 лет со дня рождения Евгения Ивановича Носова, писателя (1925 – 2002)</w:t>
            </w:r>
          </w:p>
        </w:tc>
        <w:tc>
          <w:tcPr>
            <w:tcW w:w="2147" w:type="dxa"/>
          </w:tcPr>
          <w:p w14:paraId="5F23BA45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78ADD230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15.01.2025</w:t>
            </w:r>
          </w:p>
        </w:tc>
        <w:tc>
          <w:tcPr>
            <w:tcW w:w="874" w:type="dxa"/>
            <w:gridSpan w:val="2"/>
          </w:tcPr>
          <w:p w14:paraId="3F657592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2A9EB766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7E4F33D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3.6.</w:t>
            </w:r>
          </w:p>
        </w:tc>
        <w:tc>
          <w:tcPr>
            <w:tcW w:w="4978" w:type="dxa"/>
          </w:tcPr>
          <w:p w14:paraId="45543929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19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160 лет со дня рождения Валентина Александровича Серова, художника (1865 – 1911)</w:t>
            </w:r>
          </w:p>
        </w:tc>
        <w:tc>
          <w:tcPr>
            <w:tcW w:w="2147" w:type="dxa"/>
          </w:tcPr>
          <w:p w14:paraId="4B21B71B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677A5F26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19.01.2025</w:t>
            </w:r>
          </w:p>
        </w:tc>
        <w:tc>
          <w:tcPr>
            <w:tcW w:w="874" w:type="dxa"/>
            <w:gridSpan w:val="2"/>
          </w:tcPr>
          <w:p w14:paraId="5CA11490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1001A8DF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25EE8ACA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3.7.</w:t>
            </w:r>
          </w:p>
        </w:tc>
        <w:tc>
          <w:tcPr>
            <w:tcW w:w="4978" w:type="dxa"/>
          </w:tcPr>
          <w:p w14:paraId="4B4F2CD7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19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125 лет со дня рождения Михаила Васильевича Исаковского, поэта (1900 – 1973)</w:t>
            </w:r>
          </w:p>
        </w:tc>
        <w:tc>
          <w:tcPr>
            <w:tcW w:w="2147" w:type="dxa"/>
          </w:tcPr>
          <w:p w14:paraId="37781C8E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15EC555F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19.01.2025</w:t>
            </w:r>
          </w:p>
        </w:tc>
        <w:tc>
          <w:tcPr>
            <w:tcW w:w="874" w:type="dxa"/>
            <w:gridSpan w:val="2"/>
          </w:tcPr>
          <w:p w14:paraId="2693D290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4D5A746A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2AB81C39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3.8.</w:t>
            </w:r>
          </w:p>
        </w:tc>
        <w:tc>
          <w:tcPr>
            <w:tcW w:w="4978" w:type="dxa"/>
          </w:tcPr>
          <w:p w14:paraId="741F8CCC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22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585 лет со дня рождения Ивана III Васильевича, великого князя всея Руси, объединителя русских земель (1440 – 1505)</w:t>
            </w:r>
          </w:p>
        </w:tc>
        <w:tc>
          <w:tcPr>
            <w:tcW w:w="2147" w:type="dxa"/>
          </w:tcPr>
          <w:p w14:paraId="796962FF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5B07B843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22.01.2025</w:t>
            </w:r>
          </w:p>
        </w:tc>
        <w:tc>
          <w:tcPr>
            <w:tcW w:w="874" w:type="dxa"/>
            <w:gridSpan w:val="2"/>
          </w:tcPr>
          <w:p w14:paraId="5234C445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7DF2C2DF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2230EF2F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3.9.</w:t>
            </w:r>
          </w:p>
        </w:tc>
        <w:tc>
          <w:tcPr>
            <w:tcW w:w="4978" w:type="dxa"/>
          </w:tcPr>
          <w:p w14:paraId="4A54AE66" w14:textId="77777777" w:rsidR="00B65EDE" w:rsidRPr="00A9074D" w:rsidRDefault="00B65EDE" w:rsidP="005D5698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29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165 лет со дня рождения Антона Павловича Чехова, писателя (1860 – 1904)</w:t>
            </w:r>
          </w:p>
        </w:tc>
        <w:tc>
          <w:tcPr>
            <w:tcW w:w="2147" w:type="dxa"/>
          </w:tcPr>
          <w:p w14:paraId="2DB34E1B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52C82D7C" w14:textId="77777777" w:rsidR="00B65EDE" w:rsidRPr="00A9074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29.01.2025</w:t>
            </w:r>
          </w:p>
        </w:tc>
        <w:tc>
          <w:tcPr>
            <w:tcW w:w="874" w:type="dxa"/>
            <w:gridSpan w:val="2"/>
          </w:tcPr>
          <w:p w14:paraId="6485D96B" w14:textId="77777777" w:rsidR="00B65EDE" w:rsidRPr="002D3F93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8CDCA8F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652ADF8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B65EDE" w:rsidRPr="00535365" w14:paraId="49BAEA2E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49E0903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470A482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07EF1C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147" w:type="dxa"/>
          </w:tcPr>
          <w:p w14:paraId="510D876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0F1051D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00213DC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164C323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95" w:type="dxa"/>
            <w:gridSpan w:val="2"/>
          </w:tcPr>
          <w:p w14:paraId="042E6A6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03B4C92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4995404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874" w:type="dxa"/>
            <w:gridSpan w:val="2"/>
          </w:tcPr>
          <w:p w14:paraId="7DD0AE4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8283157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22B6C174" w14:textId="7404CC52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родителями</w:t>
            </w:r>
            <w:r w:rsidR="00AB15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7895970C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8F9CB4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41F7E8C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2147" w:type="dxa"/>
          </w:tcPr>
          <w:p w14:paraId="5EAA553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4794E66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</w:tcPr>
          <w:p w14:paraId="365867D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6CAA74D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1DD09AA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 Самоуправление</w:t>
            </w:r>
          </w:p>
        </w:tc>
      </w:tr>
      <w:tr w:rsidR="00B65EDE" w:rsidRPr="00535365" w14:paraId="78936BE6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0781279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00D9886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147" w:type="dxa"/>
          </w:tcPr>
          <w:p w14:paraId="3453A7F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860B8C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019D992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</w:tcPr>
          <w:p w14:paraId="160929C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5D048E9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4A9F4CA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78" w:type="dxa"/>
          </w:tcPr>
          <w:p w14:paraId="5C4C139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акции «Живи, ёлка!»</w:t>
            </w:r>
          </w:p>
        </w:tc>
        <w:tc>
          <w:tcPr>
            <w:tcW w:w="2147" w:type="dxa"/>
          </w:tcPr>
          <w:p w14:paraId="6D990DF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23B932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2C09E5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0287561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74" w:type="dxa"/>
            <w:gridSpan w:val="2"/>
          </w:tcPr>
          <w:p w14:paraId="1CFF363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286123A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2289C41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78" w:type="dxa"/>
          </w:tcPr>
          <w:p w14:paraId="1A34C86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«Адрес детства – Россия»</w:t>
            </w:r>
          </w:p>
        </w:tc>
        <w:tc>
          <w:tcPr>
            <w:tcW w:w="2147" w:type="dxa"/>
          </w:tcPr>
          <w:p w14:paraId="75F9D32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C26DCB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9EED01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69B2F51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74" w:type="dxa"/>
            <w:gridSpan w:val="2"/>
          </w:tcPr>
          <w:p w14:paraId="1171B6F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FD925C7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7C7620B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78" w:type="dxa"/>
          </w:tcPr>
          <w:p w14:paraId="5AD32BE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изобразительного творчества «Великие сражения эпохи»</w:t>
            </w:r>
          </w:p>
        </w:tc>
        <w:tc>
          <w:tcPr>
            <w:tcW w:w="2147" w:type="dxa"/>
          </w:tcPr>
          <w:p w14:paraId="7247578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35F62C3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00A0C5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5C8977A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74" w:type="dxa"/>
            <w:gridSpan w:val="2"/>
          </w:tcPr>
          <w:p w14:paraId="20C0CF3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33C4F30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688B05C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78" w:type="dxa"/>
          </w:tcPr>
          <w:p w14:paraId="38689B6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Районная выставка-конкурс декоративно-прикладного творчества «Рукотворная краса Белогорья»</w:t>
            </w:r>
          </w:p>
        </w:tc>
        <w:tc>
          <w:tcPr>
            <w:tcW w:w="2147" w:type="dxa"/>
          </w:tcPr>
          <w:p w14:paraId="201D78A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25AB9E0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3D94A5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02055AA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74" w:type="dxa"/>
            <w:gridSpan w:val="2"/>
          </w:tcPr>
          <w:p w14:paraId="2274506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34166A3C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BB6CCE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978" w:type="dxa"/>
          </w:tcPr>
          <w:p w14:paraId="4EDF023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Районный конкурс  художественного слова «Мой край –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родная Белгородчина»</w:t>
            </w:r>
          </w:p>
        </w:tc>
        <w:tc>
          <w:tcPr>
            <w:tcW w:w="2147" w:type="dxa"/>
          </w:tcPr>
          <w:p w14:paraId="5C66064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Учителя</w:t>
            </w:r>
          </w:p>
          <w:p w14:paraId="510C828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Старшая вожатая</w:t>
            </w:r>
          </w:p>
          <w:p w14:paraId="67F8449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3A6D377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 плану </w:t>
            </w:r>
          </w:p>
        </w:tc>
        <w:tc>
          <w:tcPr>
            <w:tcW w:w="874" w:type="dxa"/>
            <w:gridSpan w:val="2"/>
          </w:tcPr>
          <w:p w14:paraId="0AF6AB4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E68EF54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5AF661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978" w:type="dxa"/>
          </w:tcPr>
          <w:p w14:paraId="390D260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2147" w:type="dxa"/>
          </w:tcPr>
          <w:p w14:paraId="4879872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7942D97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49E164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0FC89C0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74" w:type="dxa"/>
            <w:gridSpan w:val="2"/>
          </w:tcPr>
          <w:p w14:paraId="1E17496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70206DF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1AB258B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5E4C4C1A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33CE812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143DEE2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147" w:type="dxa"/>
          </w:tcPr>
          <w:p w14:paraId="26E6AD2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7A8DA09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</w:tcPr>
          <w:p w14:paraId="2656782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EB6E6EA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30107CC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78" w:type="dxa"/>
          </w:tcPr>
          <w:p w14:paraId="038FB76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2147" w:type="dxa"/>
          </w:tcPr>
          <w:p w14:paraId="3B7B035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793B16A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Январь,25</w:t>
            </w:r>
          </w:p>
        </w:tc>
        <w:tc>
          <w:tcPr>
            <w:tcW w:w="874" w:type="dxa"/>
            <w:gridSpan w:val="2"/>
          </w:tcPr>
          <w:p w14:paraId="6AE1423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9E1D5AD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29C5873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5D3789E9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07CF0F4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2D8946C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066CCDB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Позитивные навыки общения со сверстниками.</w:t>
            </w:r>
          </w:p>
        </w:tc>
        <w:tc>
          <w:tcPr>
            <w:tcW w:w="2147" w:type="dxa"/>
          </w:tcPr>
          <w:p w14:paraId="171C5FF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699431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14:paraId="30AFBF7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</w:tcPr>
          <w:p w14:paraId="6150361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7A96A8A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36B298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78" w:type="dxa"/>
          </w:tcPr>
          <w:p w14:paraId="7C7ED2A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навыков здорового питания.  Тематические  он-лайн-классные часы </w:t>
            </w:r>
          </w:p>
        </w:tc>
        <w:tc>
          <w:tcPr>
            <w:tcW w:w="2147" w:type="dxa"/>
          </w:tcPr>
          <w:p w14:paraId="28634A0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041B927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</w:tcPr>
          <w:p w14:paraId="30CD866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2C8E6A4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969238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78" w:type="dxa"/>
          </w:tcPr>
          <w:p w14:paraId="71849B0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Школьная спартакиада </w:t>
            </w:r>
          </w:p>
        </w:tc>
        <w:tc>
          <w:tcPr>
            <w:tcW w:w="2147" w:type="dxa"/>
          </w:tcPr>
          <w:p w14:paraId="073C431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DE6CAC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95" w:type="dxa"/>
            <w:gridSpan w:val="2"/>
          </w:tcPr>
          <w:p w14:paraId="09FD428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</w:tcPr>
          <w:p w14:paraId="53EEFF6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07E1742C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31998C3" w14:textId="7A63BDE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78" w:type="dxa"/>
          </w:tcPr>
          <w:p w14:paraId="58062AE8" w14:textId="02A5F925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147" w:type="dxa"/>
          </w:tcPr>
          <w:p w14:paraId="7FA8FDB7" w14:textId="3453C48D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14:paraId="111A43DA" w14:textId="0CA8335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74" w:type="dxa"/>
            <w:gridSpan w:val="2"/>
          </w:tcPr>
          <w:p w14:paraId="37A9CB1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C5142B0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6F3279A6" w14:textId="5F794BD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78" w:type="dxa"/>
          </w:tcPr>
          <w:p w14:paraId="7E71C1F2" w14:textId="2BC63A1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147" w:type="dxa"/>
          </w:tcPr>
          <w:p w14:paraId="6D2A6FCD" w14:textId="6EB05C80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14:paraId="100FF44D" w14:textId="7ED97EE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74" w:type="dxa"/>
            <w:gridSpan w:val="2"/>
          </w:tcPr>
          <w:p w14:paraId="4F1BE5F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4998798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5478489B" w14:textId="4B5F59EF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978" w:type="dxa"/>
          </w:tcPr>
          <w:p w14:paraId="25864717" w14:textId="78E64D0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147" w:type="dxa"/>
          </w:tcPr>
          <w:p w14:paraId="2B61FC99" w14:textId="362672D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14:paraId="692438BF" w14:textId="7C1085D5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74" w:type="dxa"/>
            <w:gridSpan w:val="2"/>
          </w:tcPr>
          <w:p w14:paraId="2DA1D5F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BE9F388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06DCB97A" w14:textId="240A161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978" w:type="dxa"/>
          </w:tcPr>
          <w:p w14:paraId="5CC4233C" w14:textId="20EB338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147" w:type="dxa"/>
          </w:tcPr>
          <w:p w14:paraId="6B888B30" w14:textId="7A24219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95" w:type="dxa"/>
            <w:gridSpan w:val="2"/>
          </w:tcPr>
          <w:p w14:paraId="70509AD5" w14:textId="5729D1D5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74" w:type="dxa"/>
            <w:gridSpan w:val="2"/>
          </w:tcPr>
          <w:p w14:paraId="5F50DAE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C9FC0E5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4044DB5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Ключевые общешкольные дела</w:t>
            </w:r>
          </w:p>
        </w:tc>
      </w:tr>
      <w:tr w:rsidR="00215756" w:rsidRPr="00535365" w14:paraId="437F76D6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07B7E9A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978" w:type="dxa"/>
          </w:tcPr>
          <w:p w14:paraId="358CA5E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147" w:type="dxa"/>
          </w:tcPr>
          <w:p w14:paraId="6FC58C1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2"/>
          </w:tcPr>
          <w:p w14:paraId="089D6F1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74" w:type="dxa"/>
            <w:gridSpan w:val="2"/>
          </w:tcPr>
          <w:p w14:paraId="1ABC43B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490C64DA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0BFECD0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 среды</w:t>
            </w:r>
          </w:p>
        </w:tc>
      </w:tr>
      <w:tr w:rsidR="00215756" w:rsidRPr="00535365" w14:paraId="01201C72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7B85DAD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5928FCD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«Рождество»</w:t>
            </w:r>
          </w:p>
        </w:tc>
        <w:tc>
          <w:tcPr>
            <w:tcW w:w="2147" w:type="dxa"/>
          </w:tcPr>
          <w:p w14:paraId="1478877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6EF1C56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195" w:type="dxa"/>
            <w:gridSpan w:val="2"/>
          </w:tcPr>
          <w:p w14:paraId="4C2E22A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 07.01.2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74" w:type="dxa"/>
            <w:gridSpan w:val="2"/>
          </w:tcPr>
          <w:p w14:paraId="20F5649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9C76E06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57DECF6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2.10.Внешкольные мероприятия</w:t>
            </w:r>
          </w:p>
        </w:tc>
      </w:tr>
      <w:tr w:rsidR="00215756" w:rsidRPr="00535365" w14:paraId="13DEF98F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12D49A3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012D3F7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предприятиям  района и  за его пределами  с целью профориентации 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</w:tcPr>
          <w:p w14:paraId="3FE8B25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95" w:type="dxa"/>
            <w:gridSpan w:val="2"/>
          </w:tcPr>
          <w:p w14:paraId="5D0F767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74" w:type="dxa"/>
            <w:gridSpan w:val="2"/>
          </w:tcPr>
          <w:p w14:paraId="3540D95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09F2FB5F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6C18AEB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215756" w:rsidRPr="00535365" w14:paraId="78C9F222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49A2262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6C9F952A" w14:textId="11E17CFE" w:rsidR="00215756" w:rsidRPr="00535365" w:rsidRDefault="00215756" w:rsidP="00AB1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модельной библиотеки-филиала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2147" w:type="dxa"/>
          </w:tcPr>
          <w:p w14:paraId="412A600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95" w:type="dxa"/>
            <w:gridSpan w:val="2"/>
          </w:tcPr>
          <w:p w14:paraId="11B2921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874" w:type="dxa"/>
            <w:gridSpan w:val="2"/>
          </w:tcPr>
          <w:p w14:paraId="0A9B098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65DCFA9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7731" w:type="dxa"/>
            <w:gridSpan w:val="4"/>
          </w:tcPr>
          <w:p w14:paraId="765AFDF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2.12. Детские общественные организации</w:t>
            </w:r>
          </w:p>
        </w:tc>
        <w:tc>
          <w:tcPr>
            <w:tcW w:w="1205" w:type="dxa"/>
            <w:gridSpan w:val="2"/>
          </w:tcPr>
          <w:p w14:paraId="1BCE7B4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14:paraId="5B5CE8D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7193E63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27F43F6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6031A81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Акция "Покормите птиц зимой" </w:t>
            </w:r>
          </w:p>
          <w:p w14:paraId="6C0B3BD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14:paraId="0604C3F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95" w:type="dxa"/>
            <w:gridSpan w:val="2"/>
          </w:tcPr>
          <w:p w14:paraId="7FDE883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gridSpan w:val="2"/>
          </w:tcPr>
          <w:p w14:paraId="171C634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3A7413B" w14:textId="77777777" w:rsidTr="00B65EDE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800" w:type="dxa"/>
            <w:gridSpan w:val="8"/>
          </w:tcPr>
          <w:p w14:paraId="5E7B1A2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215756" w:rsidRPr="00535365" w14:paraId="530DE8AE" w14:textId="77777777" w:rsidTr="00B65EDE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jc w:val="center"/>
        </w:trPr>
        <w:tc>
          <w:tcPr>
            <w:tcW w:w="596" w:type="dxa"/>
          </w:tcPr>
          <w:p w14:paraId="327E3FF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8" w:type="dxa"/>
          </w:tcPr>
          <w:p w14:paraId="30689DC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147" w:type="dxa"/>
          </w:tcPr>
          <w:p w14:paraId="387AAEB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95" w:type="dxa"/>
            <w:gridSpan w:val="2"/>
          </w:tcPr>
          <w:p w14:paraId="558D9C3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874" w:type="dxa"/>
            <w:gridSpan w:val="2"/>
          </w:tcPr>
          <w:p w14:paraId="34AFB05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7A42F94" w14:textId="77777777" w:rsidR="00B65EDE" w:rsidRPr="00535365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50C22ED6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ФЕВРАЛЬ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076"/>
        <w:gridCol w:w="2126"/>
        <w:gridCol w:w="1134"/>
        <w:gridCol w:w="992"/>
      </w:tblGrid>
      <w:tr w:rsidR="00B65EDE" w:rsidRPr="00535365" w14:paraId="6ACF3B15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9B1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8E0E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F6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89DE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B3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35708544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26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37AB407F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C7B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F2A" w14:textId="6BB39E64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7FD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490" w14:textId="77777777" w:rsidR="00B65EDE" w:rsidRPr="0057656D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56D">
              <w:rPr>
                <w:rFonts w:ascii="Times New Roman" w:eastAsia="Times New Roman" w:hAnsi="Times New Roman" w:cs="Times New Roman"/>
                <w:sz w:val="18"/>
                <w:szCs w:val="18"/>
              </w:rPr>
              <w:t>С 27 января по 7 февраля 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F0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314D2F2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0C7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790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февраля – День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DE9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23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BE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D5BE32E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731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5E3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МЕСЯЧНИК ВОЕННО - ПАТРИОТИЧЕСКОГО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424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3BE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65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27 января по 7 февраля </w:t>
            </w:r>
            <w:r w:rsidRPr="005765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19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965C1FD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46C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E9C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15 февраля – День памяти о россиянах, исполнявших служебный долг за пределами Отечества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C89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2E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DD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D06EDD0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2A7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15D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февраля – Международный день родного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EAD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04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76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9D4C956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4C6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C18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февраля – День защитника Отечества. Он-лайн-поздравление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F74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CF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3E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10D61D6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D9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7C7CFB6E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E3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86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 февраля  – День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54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91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2E1B84F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AE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998338E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38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D8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65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февраля – День юного героя – антифашиста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67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4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64E7B8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FC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53A117D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58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FDD" w14:textId="29B97632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65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 февраля – День памяти великого русского поэта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Александра Сергеевича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="001916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70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 литературы (родной литературы)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AA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9B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5F1663B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3F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8B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65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февраля – День памяти воинов – интернационалистов (3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 со дня  вывода советских войск из Афганистана, 1989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3E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21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8F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83FB765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5E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DF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21 февраля – Международный день родного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FE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33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21.02.2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ED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BD7CB7F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9D" w14:textId="77777777" w:rsidR="00B65EDE" w:rsidRPr="0057656D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5321BB1B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939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17D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 февраля - 140 лет со дня рождения Михаила Васильевича Фрунзе, государственного и военного деятеля (1885 – 1925)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3D3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035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0D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6EA13E9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FB2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74B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125 лет со дня рождения Льва Васильевича Успенского, писателя, автора книг по занимательному языкознанию (1900 – 1978)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3BD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C0B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86E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500BD14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437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243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135 лет со дня рождения Бориса Леонидовича Пастернака, писателя, поэта (1890 – 1960)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DE9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13A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20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A27CCF8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FBE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FF2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14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170 лет со дня рождения Всеволода Михайловича Гаршина, писателя (1855 – 1888)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B2C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309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0E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EB6ED26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8FE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EB3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18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245 лет со дня рождения Алексея Гавриловича Венецианова, художника (1780 – 1847)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E7A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C6D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FF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736B745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E9E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5A2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22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175 лет со дня рождения Федора Александровича Васильева, художника (1850 – 1873)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793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F35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5EB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BC9AAEC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EF3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28D" w14:textId="77777777" w:rsidR="00B65EDE" w:rsidRPr="00914C4A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24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280 лет со дня рождения Фёдора Фёдоровича Ушакова, русского флотоводца (1745 – 1817)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FA2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D79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9B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6658D44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53A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593" w14:textId="77777777" w:rsidR="00B65EDE" w:rsidRPr="00914C4A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27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150 лет со дня рождения Владимира Петровича Филатова, хирурга, офтальмолога (1875 – 1956)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AA1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7B6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97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5D40C0A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26D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7.9.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655" w14:textId="77777777" w:rsidR="00B65EDE" w:rsidRPr="00914C4A" w:rsidRDefault="00B65EDE" w:rsidP="005D5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28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105 лет со дня рождения Федора Александровича Абрамова, писателя (1920 – 1983)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057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BB1" w14:textId="77777777" w:rsidR="00B65EDE" w:rsidRPr="00914C4A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28.02.25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871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85A0CCB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C8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B65EDE" w:rsidRPr="00535365" w14:paraId="3A537B14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43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7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50230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B1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732590D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03324B2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B7A79F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EF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58CB789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10DDAB9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A4A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DE19447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212" w14:textId="64D04502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родителями</w:t>
            </w:r>
            <w:r w:rsidR="00264C6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446B3222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C8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73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D8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05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7D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2858D66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E5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539BC6A4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69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B0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67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854B0A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C7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5A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A816917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C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BC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Участие в районных акциях: «Письмо солдату», «Открытка солдату»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5B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3FBAB5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CE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79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7A5BD1F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86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06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CA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FBF950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3C599F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F5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4F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D7B8B24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17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57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конкурса семейных фотографий «Друг для друга: как питомец появился в нашем доме»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74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717BF60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B9A3AB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61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BAA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3BB338A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A8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557CF6A7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7C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48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«Человек в мире профессий». Викторина «Знаешь ли ты профессии?»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E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AB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77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127D4FA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24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C7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97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E4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C4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F476661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72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05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63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66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Февраль,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D4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1A21A00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0D1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55FCBB54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74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4F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7CB81D0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Трудная жизненная ситуация: как найти выход?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DB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E68DBB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BA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32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54F5B00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6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C8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1C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41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23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49EB5EA8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E07" w14:textId="06E20230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45D" w14:textId="5DDB0F2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3E3" w14:textId="37E1B8C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CD5" w14:textId="697A105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A7A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3B3C43EC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FAE" w14:textId="277A9F4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F73" w14:textId="0AD2C5D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E35" w14:textId="52FC547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045" w14:textId="354256F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8D0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0A0EA49B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4BF" w14:textId="263DA80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B3F" w14:textId="4D10135B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AC8" w14:textId="7CC3760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BA7" w14:textId="7193E0ED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0892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055A03C6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06F" w14:textId="2664260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005" w14:textId="5128E400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6A9" w14:textId="28BFB03D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8E1" w14:textId="5CD8DEA3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E27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705FB142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BBA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215756" w:rsidRPr="00535365" w14:paraId="51BD491E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50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B2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Месячник военно-патриотической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F9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52786D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  <w:p w14:paraId="486D061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F8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.01.2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58B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14DE28D9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2A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07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Поздравление воинов РА, ветеранов Вов с Днем защитника Отечества, участников СВО и 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77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667DA4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E6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рамках месячника ВПВ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5AD3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6D97D635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84B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215756" w:rsidRPr="00535365" w14:paraId="66D76292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B9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F9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«День Защитника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38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C48BEC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9E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CE0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003A959C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5F3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6A0998E5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C5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80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природным памятникам района и  за его пределами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99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00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B1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971A5D8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8B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B2D71C0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 Социальное партнерство</w:t>
            </w:r>
          </w:p>
        </w:tc>
      </w:tr>
      <w:tr w:rsidR="00215756" w:rsidRPr="00535365" w14:paraId="6EE1BF2E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A2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045" w14:textId="471190FD" w:rsidR="00215756" w:rsidRPr="00535365" w:rsidRDefault="00215756" w:rsidP="00215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библиотеки-филиала;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06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FB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4F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00507DD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B48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 Детские общественные объединения</w:t>
            </w:r>
          </w:p>
        </w:tc>
      </w:tr>
      <w:tr w:rsidR="00215756" w:rsidRPr="00535365" w14:paraId="7664FF57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2A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C4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66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4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EF0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173B9650" w14:textId="77777777" w:rsidTr="00264C64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ADD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215756" w:rsidRPr="00535365" w14:paraId="59C36B8A" w14:textId="77777777" w:rsidTr="00264C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D1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84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D4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07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75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90170CA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МАРТ</w:t>
      </w:r>
    </w:p>
    <w:tbl>
      <w:tblPr>
        <w:tblW w:w="9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643"/>
        <w:gridCol w:w="1416"/>
        <w:gridCol w:w="1134"/>
        <w:gridCol w:w="859"/>
      </w:tblGrid>
      <w:tr w:rsidR="00B65EDE" w:rsidRPr="00535365" w14:paraId="479BBACC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BF31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6B0E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10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45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24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61E93689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3C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16DC21CD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689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C5" w14:textId="64EFC113" w:rsidR="00B65EDE" w:rsidRPr="00535365" w:rsidRDefault="00345D77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B65EDE"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МЕЖДУНАРОДНОМУ ЖЕНСКОМУ ДНЮ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CE7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7B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39C4">
              <w:rPr>
                <w:rFonts w:ascii="Times New Roman" w:eastAsia="Times New Roman" w:hAnsi="Times New Roman" w:cs="Times New Roman"/>
                <w:sz w:val="18"/>
                <w:szCs w:val="18"/>
              </w:rPr>
              <w:t>С 28 февраля по 7 марта 2025г</w:t>
            </w: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FF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251C447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BF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BAD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марта – Международный женский день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3AC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D53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07.03.202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0B3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99ECE14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E5F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F8A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марта – День воссоединения Крыма с Россией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07C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63C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18.03.202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6A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4DD45D8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B52" w14:textId="77777777" w:rsidR="00B65EDE" w:rsidRPr="00535365" w:rsidRDefault="00B65EDE" w:rsidP="005D5698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29F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14 марта –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День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первой печатной «Азбуки» (печатной книги для обучения письму и чтению) Ивана Фёдорова (1574 г.). Тематический он-лайн-классный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516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95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18.03.202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B4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EA6B224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BA1" w14:textId="77777777" w:rsidR="00B65EDE" w:rsidRPr="00535365" w:rsidRDefault="00B65EDE" w:rsidP="005D56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10C2D9FE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0D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F0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марта -  Всемирный день гражданской обороны. Тематический классный час </w:t>
            </w:r>
          </w:p>
          <w:p w14:paraId="3C8D403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A4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79A27B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0A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.03.202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68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FD86004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60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41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марта – Международный женский день. Тематические мероприятия  по классам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78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02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07.03.202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A0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370EDAE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DA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B4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 марта – День воссоединения Крыма и России.  Тематический классный час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76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95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18.03.202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2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4ECF36E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574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61484816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6F5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03C" w14:textId="77777777" w:rsidR="00B65EDE" w:rsidRPr="00CF420F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225 лет со дня рождения Евгения Абрамовича Баратынского, поэта (1800 – 1844)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5C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3CA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03.03.2025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E4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021E9D3D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C38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4.2.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D38" w14:textId="77777777" w:rsidR="00B65EDE" w:rsidRPr="00CF420F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145 лет со дня рождения Льва Владимировича Щербы, языковеда (1880 – 1944)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51E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FB2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03.03.2025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37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21D10D81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FB3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4.3.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C1F" w14:textId="77777777" w:rsidR="00B65EDE" w:rsidRPr="00CF420F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210 лет со дня рождения Петра Павловича Ершова, писателя, педагога (1815 – 1869)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FA4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121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06.03.2025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DB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64CD8D1D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2E8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4.4.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E57" w14:textId="77777777" w:rsidR="00B65EDE" w:rsidRPr="00CF420F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180 лет со дня рождения Александра III, российского императора (1845 – 1894)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459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4E1" w14:textId="77777777" w:rsidR="00B65EDE" w:rsidRPr="00CF420F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10.03.2025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0D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17966FCD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D8C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 деятельность</w:t>
            </w:r>
          </w:p>
        </w:tc>
      </w:tr>
      <w:tr w:rsidR="00B65EDE" w:rsidRPr="00535365" w14:paraId="1FF87713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A1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A5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CB2FDC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CA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1BC0155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32FE7C6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7F722D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DB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1019D74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4A649D6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84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353F093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3BE" w14:textId="7E2E78F5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родителями</w:t>
            </w:r>
            <w:r w:rsidR="00345D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734282A2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4F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9F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Единый день родительских собраний. </w:t>
            </w:r>
          </w:p>
          <w:p w14:paraId="0635EBC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1-4 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5DA2E55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A3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BA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51D71D1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17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4E32407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0B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478A1B5F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A9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E8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6E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6D3B94E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39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86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D8FAC8B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13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AE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Районная акция «Белая ромашка против туберкулёза»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D44" w14:textId="717DB24F" w:rsidR="00B65EDE" w:rsidRPr="00535365" w:rsidRDefault="00345D77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Старая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воатая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66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F7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15E7DA4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67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76CC1075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61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4B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«Как правильно выбрать профессию?»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9B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77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29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F5CA934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E1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03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Знакомство с миром профессий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BF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7A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03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22545A2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FF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1D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4A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08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Март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D3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70B76D1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75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71F9D09C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8F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02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7EE6DE2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Лучшая профилактика депрессии – занятия спортом.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AA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C6E6D7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FD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96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630710F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2F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F7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19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FB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3D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0AEC3040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294" w14:textId="0DB92B63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B50" w14:textId="4F49DAD3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3D8" w14:textId="5F5CB8B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FC2" w14:textId="03279CE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6A9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5E03844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15D" w14:textId="13C23FD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369" w14:textId="21BA0708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694" w14:textId="78AC869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07E3" w14:textId="0DB420A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46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D6A848C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8FF" w14:textId="1E172060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81B" w14:textId="5256742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9DC" w14:textId="59B3A85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60D" w14:textId="5C4D916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E3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4588504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FAC" w14:textId="7841C87B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0AC" w14:textId="26CF218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03F" w14:textId="734662CD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1F4" w14:textId="6E49511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B2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E073C4C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57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Ключевые общешкольные дела</w:t>
            </w:r>
          </w:p>
        </w:tc>
      </w:tr>
      <w:tr w:rsidR="00215756" w:rsidRPr="00535365" w14:paraId="501F5C5A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6D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42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Международный женский день. Он-лайн-поздравление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8D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16C677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64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.03.2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15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5F5B80CC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B6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42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Поздравление женщин-учителей, находящихся на заслуженном отдыхе; одиноких престарелых жительниц села с Международным женским Днём 8 Марта.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E8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вожатая, Совет по Культуре ДО «ДОМ» (РДШ)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83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-07.03.2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51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57E01E92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9D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215756" w:rsidRPr="00535365" w14:paraId="58BA5E30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0B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9A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«Международный женский день»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6C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6BF87A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E8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56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E6200BB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CB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0DFA44DF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28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77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местам боевой славы района и  за его пределами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6B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69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10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303ADBC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73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024134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215756" w:rsidRPr="00535365" w14:paraId="60524309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83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AF6" w14:textId="43B654C8" w:rsidR="00215756" w:rsidRPr="00535365" w:rsidRDefault="00215756" w:rsidP="00345D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 №5; Краснояружского краеведческого музея.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D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13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05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53D95CE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36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215756" w:rsidRPr="00535365" w14:paraId="20BBE82B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34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74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Акция «Пропускам уроков – нет!»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55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95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82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3676F4C" w14:textId="77777777" w:rsidTr="00B65EDE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EF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215756" w:rsidRPr="00535365" w14:paraId="5A0F28B3" w14:textId="77777777" w:rsidTr="00F70C2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11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0B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1E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2D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58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9935C5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АПРЕЛЬ</w:t>
      </w:r>
    </w:p>
    <w:tbl>
      <w:tblPr>
        <w:tblW w:w="10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5643"/>
        <w:gridCol w:w="1420"/>
        <w:gridCol w:w="1134"/>
        <w:gridCol w:w="855"/>
      </w:tblGrid>
      <w:tr w:rsidR="00B65EDE" w:rsidRPr="00535365" w14:paraId="1C0C93C8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78C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EBD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766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E25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16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56E0DFF7" w14:textId="77777777" w:rsidTr="00B65EDE"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0B2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99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AC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8C4421C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13F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18B" w14:textId="44DF4C61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КОСМОНАВТИКИ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286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06E" w14:textId="77777777" w:rsidR="00B65EDE" w:rsidRPr="00AF2D4E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С 7 по 11 апреля 2025г.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5F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01CE8A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860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A4D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апреля – День космонавтики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420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CC0" w14:textId="77777777" w:rsidR="00B65EDE" w:rsidRPr="00AF2D4E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F2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B21CB5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615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9F2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апреля –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C59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73B" w14:textId="77777777" w:rsidR="00B65EDE" w:rsidRPr="00AF2D4E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56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90521D8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480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1B5" w14:textId="45820944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ВСЕМИРНОМУ ДНЮ ЗЕМЛИ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0DC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C64" w14:textId="77777777" w:rsidR="00B65EDE" w:rsidRPr="00AF2D4E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С 15 по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апреля 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DEC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E8A0E16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FBB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E9E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22 апреля – Всемирный День Земли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A63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3C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22.04.202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2E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87CF965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07B" w14:textId="77777777" w:rsidR="00B65EDE" w:rsidRPr="00535365" w:rsidRDefault="00B65EDE" w:rsidP="005D5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408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 апреля – День российского парламентаризма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D56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B5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379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1DEB21D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9A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50F0237A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4D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92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 апреля –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космонавтики. Гагаринский урок «Космос – это мы»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99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A43A21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BA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78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1F2B2DD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3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97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 апреля – 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птиц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BC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DC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.04.2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FD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2305EEB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2E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60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апреля – День смеха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AE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808884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48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01.04.2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9B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2B380CE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B5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46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D4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  <w:r w:rsidRPr="005353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апреля -</w:t>
            </w:r>
            <w:r w:rsidRPr="005353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День Земли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4F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-ли, 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43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22.04.2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68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61B276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31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77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30 апреля – День пожарной охраны. Тематический урок ОБЖ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09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E4C393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Учитель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BD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30.04.2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5D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C3D7175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F9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73377F37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84F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805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 апреля - 220 лет со дня рождения Ханса Кристиана Андерсена, датского писателя-сказочника (1805 – 1875)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EF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EAD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E4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1F14F32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771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6.2.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AA2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3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105 лет со дня рождения Юрия Марковича Нагибина, писателя (1920 – 1994)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7DC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90C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14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511BD1F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47B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6.3.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B10" w14:textId="77777777" w:rsidR="00B65EDE" w:rsidRPr="00B13178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230 лет со дня рождения Владимира Федосеевича Раевского, поэта (1795 – 1872)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07B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F90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AF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0EC6D5D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FDD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6.4.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D58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155 лет со дня рождения Вениамина Петровича Семенова Тян-Шанского, географа (1870 – 1942)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B51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DCE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75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5FB275D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1CC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6.5.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012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130 лет со дня рождения Всеволода Александровича Рождественского, поэта (1895 – 1977)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EE2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71E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CC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B491CEE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D6F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6.6.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370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22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155 лет со дня рождения Владимира Ильича Ленина (Ульянова), политического деятеля (1870 – 1924)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9AE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8AE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76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EE8DA8C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4FC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6.7.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7F3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23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190 лет со дня рождения Николая Герасимовича Помяловского, писателя (1835 – 1863)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C28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D11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A6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B87A15A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A45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6.8.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F64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26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365 лет со дня рождения Даниеля Дефо, английского писателя (</w:t>
            </w:r>
            <w:proofErr w:type="spellStart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ок</w:t>
            </w:r>
            <w:proofErr w:type="spellEnd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. 1660 – 1731)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D41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CDA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A0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6471798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3DF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6.9.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B79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29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130 лет со дня рождения Владимира Яковлевича </w:t>
            </w:r>
            <w:proofErr w:type="spellStart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Проппа</w:t>
            </w:r>
            <w:proofErr w:type="spellEnd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, филолога, фольклориста (1895 – 1970)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55E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AC5" w14:textId="77777777" w:rsidR="00B65EDE" w:rsidRPr="00B13178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29.04.2025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65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30BF017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7B7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B65EDE" w:rsidRPr="00535365" w14:paraId="3AD37409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63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D6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E77439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1C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7C4D496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3C0725B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93F3AE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35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20965E6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43B0C40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66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1FA2FEA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D37" w14:textId="28AA625A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родителями</w:t>
            </w:r>
            <w:r w:rsidR="00345D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06A6CCDB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44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46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3D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A4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59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01B0E98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FB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7AD15B88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48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08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A5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FA5E00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06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CE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D3BEA42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10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D5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конкурса литературного творчества «Человек доброй воли»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9F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6778E5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58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04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460DE6A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E5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D9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«Неопалимая купина»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3A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85873E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53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09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337167F0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3F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580B4316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2B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A4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Что я знаю о профессии…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EE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69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F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C90B7D5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1E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04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1A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18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0A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394F6B6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38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4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8A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10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Апрель, 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19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FB0002A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59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3C007877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F7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2A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75437D6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детей ответственности за поступки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74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D0C540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5D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DE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DA305F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15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90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47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F5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61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6249B37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C6A" w14:textId="283168B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02F" w14:textId="607FD8E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E19" w14:textId="23B0D1C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9AB" w14:textId="516CEAE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73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4CD6CD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E79" w14:textId="0A8B5535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1FF" w14:textId="5A7B91ED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34A" w14:textId="519A2948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BCD" w14:textId="222E967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33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964A6A9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977" w14:textId="1E50771F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B4F" w14:textId="704FD90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E90" w14:textId="4245D46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47D" w14:textId="0BF28528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1A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7DAD8E2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492" w14:textId="0FF6A1D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9FA" w14:textId="71EB0E2B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AB7" w14:textId="618B822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1B9" w14:textId="400C053A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ED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218E71D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61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215756" w:rsidRPr="00535365" w14:paraId="41900C32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8B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13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Подготовка к празднованию Дня Победы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36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EFD569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81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E9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3A4BC081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ED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предметно-эстетической среды</w:t>
            </w:r>
          </w:p>
        </w:tc>
      </w:tr>
      <w:tr w:rsidR="00215756" w:rsidRPr="00535365" w14:paraId="0F90AE12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97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E7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«Космос – это мы»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C7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DABA25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0C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 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 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42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F32D3E2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24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7C2AD291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10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60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достопримечательностям района и за его пределы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4B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F2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86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6C920CB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30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215756" w:rsidRPr="00535365" w14:paraId="20B4A019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70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AB4" w14:textId="3A307837" w:rsidR="00215756" w:rsidRPr="00535365" w:rsidRDefault="00215756" w:rsidP="00215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99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B6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42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99D2240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6D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215756" w:rsidRPr="00535365" w14:paraId="233CB4A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5E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BF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«Земля, на которой мы живем и которой гордимся». Он-лайн-турнир знатоков родного края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7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D0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11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4C8638B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CD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215756" w:rsidRPr="00535365" w14:paraId="1CA88ADD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12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D2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18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AE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73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8E40500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МАЙ</w:t>
      </w:r>
    </w:p>
    <w:tbl>
      <w:tblPr>
        <w:tblW w:w="10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5643"/>
        <w:gridCol w:w="1420"/>
        <w:gridCol w:w="1134"/>
        <w:gridCol w:w="855"/>
      </w:tblGrid>
      <w:tr w:rsidR="00B65EDE" w:rsidRPr="00535365" w14:paraId="5D17E9D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3C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0AD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650C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44C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10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3B71361A" w14:textId="77777777" w:rsidTr="00B65EDE"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5B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F90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84F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CD016BB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067" w14:textId="77777777" w:rsidR="00B65EDE" w:rsidRPr="00535365" w:rsidRDefault="00B65EDE" w:rsidP="005D569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16F" w14:textId="631BEE0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ПОБЕДЫ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B00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EC4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2 по 9 мая 2024г.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EC8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A6F89DE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93D" w14:textId="77777777" w:rsidR="00B65EDE" w:rsidRPr="00535365" w:rsidRDefault="00B65EDE" w:rsidP="005D569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2D0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мая – Праздник Весны и Труда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49A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F7E" w14:textId="5B6849E0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EE1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FEFB98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21B" w14:textId="77777777" w:rsidR="00B65EDE" w:rsidRPr="00535365" w:rsidRDefault="00B65EDE" w:rsidP="005D569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216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мая – День Победы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C63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5FF" w14:textId="1A5AAB7B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52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CA13A1E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B7D" w14:textId="77777777" w:rsidR="00B65EDE" w:rsidRPr="00535365" w:rsidRDefault="00B65EDE" w:rsidP="005D569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D64" w14:textId="7B51A569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СЕМЬИ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D24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9C8" w14:textId="4C30C44E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13  по 17 мая 202</w:t>
            </w:r>
            <w:r w:rsidR="001A4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99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0764424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696" w14:textId="77777777" w:rsidR="00B65EDE" w:rsidRPr="00535365" w:rsidRDefault="00B65EDE" w:rsidP="005D569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91E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мая – День детских общественных организаций России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FAE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2C0" w14:textId="28438154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FBD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77DC55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B28" w14:textId="77777777" w:rsidR="00B65EDE" w:rsidRPr="00535365" w:rsidRDefault="00B65EDE" w:rsidP="005D569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D99" w14:textId="77777777" w:rsidR="00B65EDE" w:rsidRPr="00535365" w:rsidRDefault="00B65EDE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мая – День славянской письменности и культуры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5AD" w14:textId="77777777" w:rsidR="00B65EDE" w:rsidRPr="00535365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F13" w14:textId="6B103AEB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2B5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7FC7262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423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62D107BA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81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FB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 мая -  День Победы советского народа в Великой Отечественной войне 1941- 1945 годов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2D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8ACB16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DD5" w14:textId="740FE1C4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09.05.2</w:t>
            </w:r>
            <w:r w:rsidR="001A42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4E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9A01DFB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FC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E2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18 мая  – Международный день музеев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7B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825387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783" w14:textId="7D3527D5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17.05.2</w:t>
            </w:r>
            <w:r w:rsidR="001A42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FF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1BA01B9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D5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3B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24 мая - День славянской письменности и культуры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C3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D75DDF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Заведующая библиотекой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97F" w14:textId="486D6004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24.05.2</w:t>
            </w:r>
            <w:r w:rsidR="001A42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4A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C79C19E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73D" w14:textId="77777777" w:rsidR="00B65EDE" w:rsidRPr="006E698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71586B01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CC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F4D" w14:textId="77777777" w:rsidR="00B65EDE" w:rsidRPr="00DD19B0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6 мая – 85 лет со дня рождения Владимира Александровича Дугина, художника-иллюстратора (1940 – 2012)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635DDFEB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722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06.05.2025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83F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B23B7A7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890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6.2.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83F" w14:textId="77777777" w:rsidR="00B65EDE" w:rsidRPr="00DD19B0" w:rsidRDefault="00B65EDE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7 мая - </w:t>
            </w: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185 лет со дня рождения Петра Ильича Чайковского, выдающегося русского композитора (1840 – 1883)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1A256439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196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08.05.2025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7C8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0F7D016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CE6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6.3.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51D" w14:textId="77777777" w:rsidR="00B65EDE" w:rsidRPr="00DD19B0" w:rsidRDefault="00B65EDE" w:rsidP="005D5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 мая - 760 лет со дня рождения Алигьери Данте, итальянского поэта (1265 – 1321)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5C57B743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DC0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15.05.2025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49F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A7FADDE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A3A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6.4.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3CE" w14:textId="77777777" w:rsidR="00B65EDE" w:rsidRPr="00DD19B0" w:rsidRDefault="00B65EDE" w:rsidP="005D5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 мая - 180 лет со дня рождения Ильи Ильича Мечникова, ученого-биолога (1845 – 1916)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459E7C6B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2C1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15.05.2025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6CE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0DC630E1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02E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6.5.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915" w14:textId="77777777" w:rsidR="00B65EDE" w:rsidRPr="00DD19B0" w:rsidRDefault="00B65EDE" w:rsidP="005D5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16 мая - 115 лет со дня рождения Ольги Федоровны Берггольц, поэтессы (1910 – 1975)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2C5E2256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090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16.05.2025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D8D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5726E08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586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6.6.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87B" w14:textId="77777777" w:rsidR="00B65EDE" w:rsidRPr="00DD19B0" w:rsidRDefault="00B65EDE" w:rsidP="005D5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 мая - 120 лет со дня рождения Михаила Александровича Шолохова, писателя (1905 – 1984)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70EED65D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C44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23.05.2025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78F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3BC4033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4E1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6.7.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BC4" w14:textId="77777777" w:rsidR="00B65EDE" w:rsidRPr="00DD19B0" w:rsidRDefault="00B65EDE" w:rsidP="005D56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 мая - 85 лет со дня рождения Иосифа Александровича Бродского, поэта, драматурга, переводчика (1940 – 1996)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14:paraId="5A82D161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266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23.05.2025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CEE" w14:textId="77777777" w:rsidR="00B65EDE" w:rsidRPr="00DD19B0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B1ECF77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246" w14:textId="77777777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2.3. Внеурочная деятельность</w:t>
            </w:r>
          </w:p>
        </w:tc>
      </w:tr>
      <w:tr w:rsidR="00B65EDE" w:rsidRPr="00535365" w14:paraId="6B5ED01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19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EF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145DBA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4B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6DD6112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485DE63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55648D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18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39B1DAD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расписанию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1E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66909CC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4E9" w14:textId="0643ACAD" w:rsidR="00B65EDE" w:rsidRPr="00535365" w:rsidRDefault="00B65EDE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родителями</w:t>
            </w:r>
            <w:r w:rsidR="00345D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42CAB9E8" w14:textId="77777777" w:rsidTr="00F70C2B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81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FA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Единый день родительских собраний</w:t>
            </w:r>
          </w:p>
          <w:p w14:paraId="49222E4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3F564B9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62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E1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EB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D9834B2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5E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525116AE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69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F4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6D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208CD9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9D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35F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1361D81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2E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A4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пасхальный конкурс-фестиваль детского творчества «Радость души моей»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C5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1B19B5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6A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85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76328C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FE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38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«Мы – будущие избиратели»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89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C7EDD0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64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86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849E36B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B3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18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рисунков «Мой питомец и 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00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FA4A73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AB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95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C2AF17F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986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25303A1D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1B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6F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мире профессий. «Что я знаю о профессии …» (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ас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92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FC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B9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9F81747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73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ADC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4C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29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E8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99E04CE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989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63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«Орлята России»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57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29D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Май, 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36D4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EA79D9C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4FF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525DBDFD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C4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25B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34E00BA0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Безопасное поведение в сети Интернет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64E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E065543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44A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02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EE21537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CA2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801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098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627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555" w14:textId="77777777" w:rsidR="00B65EDE" w:rsidRPr="00535365" w:rsidRDefault="00B65EDE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BFA1C63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2BD" w14:textId="6DA59A7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C75" w14:textId="5E067F3F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848" w14:textId="3A4C8BB3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956" w14:textId="2598168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78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C15A43C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F6" w14:textId="052301A0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1E4" w14:textId="56A47A2D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0A6" w14:textId="7EF0015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4ED" w14:textId="58703D26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56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092944F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61B" w14:textId="2B02147E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FCC" w14:textId="64E6ACD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27A" w14:textId="0081FD11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2DF" w14:textId="15D62EC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19D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635F18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0AD" w14:textId="09D8F68D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EDA" w14:textId="54CE15B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183" w14:textId="0124B989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337" w14:textId="78EE6BAC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30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3956F593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6A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215756" w:rsidRPr="00535365" w14:paraId="1A77DB3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5B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04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День победы.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C8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035802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87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5D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76671235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17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6B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Он-лайн-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чтение стихотворений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 Дню Победы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Великой Отечественной войне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A8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 литературы (родной литературы)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61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66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07614FBD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53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215756" w:rsidRPr="00535365" w14:paraId="550FA10D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30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5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«День Великой Победы»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9E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E328C0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5F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До  9 мая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E0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A95E45F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D1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4D3280C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98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EF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местам боевой славы района и  за его пределами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68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8F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AD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54BDB279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F5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E5E5A5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215756" w:rsidRPr="00535365" w14:paraId="103B8BF0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C22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576" w14:textId="68B31028" w:rsidR="00215756" w:rsidRPr="00535365" w:rsidRDefault="00215756" w:rsidP="00215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библиотеки-филиала;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A2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E6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7A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DC59810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53E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215756" w:rsidRPr="00535365" w14:paraId="65F73201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DC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FF5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Акция «Мой двор, моя улица!»</w:t>
            </w:r>
          </w:p>
          <w:p w14:paraId="361C15B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3E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0B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40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0F22E75" w14:textId="77777777" w:rsidTr="00B65EDE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61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215756" w:rsidRPr="00535365" w14:paraId="62D3BDBB" w14:textId="77777777" w:rsidTr="00F70C2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0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A8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74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8C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4F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0228A28" w14:textId="77777777" w:rsidR="00B65EDE" w:rsidRDefault="00B65EDE" w:rsidP="00B65EDE">
      <w:pPr>
        <w:spacing w:after="0"/>
        <w:ind w:firstLine="709"/>
        <w:jc w:val="both"/>
      </w:pPr>
    </w:p>
    <w:p w14:paraId="5AAD4C19" w14:textId="77777777" w:rsidR="00E80A0B" w:rsidRPr="00535365" w:rsidRDefault="00E80A0B" w:rsidP="00E80A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  <w:lang w:val="en-US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Июнь</w:t>
      </w:r>
    </w:p>
    <w:tbl>
      <w:tblPr>
        <w:tblW w:w="9893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498"/>
        <w:gridCol w:w="1417"/>
        <w:gridCol w:w="1134"/>
        <w:gridCol w:w="851"/>
      </w:tblGrid>
      <w:tr w:rsidR="00E80A0B" w:rsidRPr="00535365" w14:paraId="3CDD582F" w14:textId="77777777" w:rsidTr="00345D77">
        <w:trPr>
          <w:jc w:val="center"/>
        </w:trPr>
        <w:tc>
          <w:tcPr>
            <w:tcW w:w="993" w:type="dxa"/>
          </w:tcPr>
          <w:p w14:paraId="454D30BA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498" w:type="dxa"/>
          </w:tcPr>
          <w:p w14:paraId="3D53261D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417" w:type="dxa"/>
          </w:tcPr>
          <w:p w14:paraId="39E9F882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</w:tcPr>
          <w:p w14:paraId="5FEF6220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14:paraId="7D9449BA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E80A0B" w:rsidRPr="00535365" w14:paraId="7BFDD0B8" w14:textId="77777777" w:rsidTr="00345D77">
        <w:trPr>
          <w:jc w:val="center"/>
        </w:trPr>
        <w:tc>
          <w:tcPr>
            <w:tcW w:w="993" w:type="dxa"/>
          </w:tcPr>
          <w:p w14:paraId="128CE768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963C93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8" w:type="dxa"/>
          </w:tcPr>
          <w:p w14:paraId="189EAB4C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1417" w:type="dxa"/>
          </w:tcPr>
          <w:p w14:paraId="1A1E388F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C9766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4F8E88B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47C3291B" w14:textId="77777777" w:rsidTr="00345D77">
        <w:trPr>
          <w:jc w:val="center"/>
        </w:trPr>
        <w:tc>
          <w:tcPr>
            <w:tcW w:w="993" w:type="dxa"/>
          </w:tcPr>
          <w:p w14:paraId="533D13D6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8" w:type="dxa"/>
          </w:tcPr>
          <w:p w14:paraId="692ECF48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3D2F57E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20B1AD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44CF796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780C7979" w14:textId="77777777" w:rsidTr="00345D77">
        <w:trPr>
          <w:jc w:val="center"/>
        </w:trPr>
        <w:tc>
          <w:tcPr>
            <w:tcW w:w="993" w:type="dxa"/>
          </w:tcPr>
          <w:p w14:paraId="250CD524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8" w:type="dxa"/>
          </w:tcPr>
          <w:p w14:paraId="785981DE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Внеурочная деятельность</w:t>
            </w:r>
          </w:p>
        </w:tc>
        <w:tc>
          <w:tcPr>
            <w:tcW w:w="1417" w:type="dxa"/>
          </w:tcPr>
          <w:p w14:paraId="1CD81FE8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4CBD4E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D0731C0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7AEA1C4B" w14:textId="77777777" w:rsidTr="00345D77">
        <w:trPr>
          <w:jc w:val="center"/>
        </w:trPr>
        <w:tc>
          <w:tcPr>
            <w:tcW w:w="993" w:type="dxa"/>
          </w:tcPr>
          <w:p w14:paraId="119D1849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98" w:type="dxa"/>
          </w:tcPr>
          <w:p w14:paraId="52B96FC7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F01F52B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273E38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18AF51C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037C07CA" w14:textId="77777777" w:rsidTr="00345D77">
        <w:trPr>
          <w:jc w:val="center"/>
        </w:trPr>
        <w:tc>
          <w:tcPr>
            <w:tcW w:w="9042" w:type="dxa"/>
            <w:gridSpan w:val="4"/>
          </w:tcPr>
          <w:p w14:paraId="024C6375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2.3. Классное руководство</w:t>
            </w:r>
          </w:p>
        </w:tc>
        <w:tc>
          <w:tcPr>
            <w:tcW w:w="851" w:type="dxa"/>
          </w:tcPr>
          <w:p w14:paraId="47903CDF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62CA8902" w14:textId="77777777" w:rsidTr="00345D77">
        <w:trPr>
          <w:jc w:val="center"/>
        </w:trPr>
        <w:tc>
          <w:tcPr>
            <w:tcW w:w="993" w:type="dxa"/>
          </w:tcPr>
          <w:p w14:paraId="48439385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637F2590" w14:textId="77777777" w:rsidR="00E80A0B" w:rsidRPr="00535365" w:rsidRDefault="00E80A0B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июня  - Международный день защиты детей </w:t>
            </w:r>
          </w:p>
        </w:tc>
        <w:tc>
          <w:tcPr>
            <w:tcW w:w="1417" w:type="dxa"/>
          </w:tcPr>
          <w:p w14:paraId="1FD0F3C2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2E242947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504D6E" w14:textId="032147CE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FB7371F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769323B1" w14:textId="77777777" w:rsidTr="00345D77">
        <w:trPr>
          <w:jc w:val="center"/>
        </w:trPr>
        <w:tc>
          <w:tcPr>
            <w:tcW w:w="993" w:type="dxa"/>
          </w:tcPr>
          <w:p w14:paraId="0EF70F89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98" w:type="dxa"/>
          </w:tcPr>
          <w:p w14:paraId="371BAD46" w14:textId="7EF06F56" w:rsidR="00E80A0B" w:rsidRPr="00535365" w:rsidRDefault="00E80A0B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русского языка – Пушкинский день России (6 июня)</w:t>
            </w:r>
          </w:p>
        </w:tc>
        <w:tc>
          <w:tcPr>
            <w:tcW w:w="1417" w:type="dxa"/>
          </w:tcPr>
          <w:p w14:paraId="3BD31A3E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2CA27EC3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E5C831" w14:textId="0CB10A9A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06.06.2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A3DF956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1B490299" w14:textId="77777777" w:rsidTr="00345D77">
        <w:trPr>
          <w:jc w:val="center"/>
        </w:trPr>
        <w:tc>
          <w:tcPr>
            <w:tcW w:w="993" w:type="dxa"/>
          </w:tcPr>
          <w:p w14:paraId="05CD3A23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98" w:type="dxa"/>
          </w:tcPr>
          <w:p w14:paraId="2D3BF582" w14:textId="68EC3BB0" w:rsidR="00E80A0B" w:rsidRPr="00535365" w:rsidRDefault="00E80A0B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  – Всемирный день окружающей среды</w:t>
            </w:r>
          </w:p>
        </w:tc>
        <w:tc>
          <w:tcPr>
            <w:tcW w:w="1417" w:type="dxa"/>
          </w:tcPr>
          <w:p w14:paraId="704636D1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50B1F1C7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9530E4" w14:textId="687386D6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05.06.2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7816D40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096B8DFC" w14:textId="77777777" w:rsidTr="00345D77">
        <w:trPr>
          <w:jc w:val="center"/>
        </w:trPr>
        <w:tc>
          <w:tcPr>
            <w:tcW w:w="993" w:type="dxa"/>
          </w:tcPr>
          <w:p w14:paraId="5AF572F5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98" w:type="dxa"/>
          </w:tcPr>
          <w:p w14:paraId="154816DE" w14:textId="77777777" w:rsidR="00E80A0B" w:rsidRPr="00535365" w:rsidRDefault="00E80A0B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– День России</w:t>
            </w:r>
          </w:p>
        </w:tc>
        <w:tc>
          <w:tcPr>
            <w:tcW w:w="1417" w:type="dxa"/>
          </w:tcPr>
          <w:p w14:paraId="09A211C7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2990AB94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30DA8" w14:textId="6F3A554B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12.06.2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BFFA50C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19AB772D" w14:textId="77777777" w:rsidTr="00345D77">
        <w:trPr>
          <w:jc w:val="center"/>
        </w:trPr>
        <w:tc>
          <w:tcPr>
            <w:tcW w:w="993" w:type="dxa"/>
          </w:tcPr>
          <w:p w14:paraId="7E32C11A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5498" w:type="dxa"/>
          </w:tcPr>
          <w:p w14:paraId="7C270A5D" w14:textId="77777777" w:rsidR="00E80A0B" w:rsidRPr="00535365" w:rsidRDefault="00E80A0B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- День памяти и скорби</w:t>
            </w:r>
          </w:p>
        </w:tc>
        <w:tc>
          <w:tcPr>
            <w:tcW w:w="1417" w:type="dxa"/>
          </w:tcPr>
          <w:p w14:paraId="00C57ECF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339E89C4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7F161" w14:textId="177FC4B5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593FF08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07868C22" w14:textId="77777777" w:rsidTr="00345D77">
        <w:trPr>
          <w:jc w:val="center"/>
        </w:trPr>
        <w:tc>
          <w:tcPr>
            <w:tcW w:w="993" w:type="dxa"/>
          </w:tcPr>
          <w:p w14:paraId="6207C5B3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98" w:type="dxa"/>
          </w:tcPr>
          <w:p w14:paraId="5F384163" w14:textId="77777777" w:rsidR="00E80A0B" w:rsidRPr="00535365" w:rsidRDefault="00E80A0B" w:rsidP="005D5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– День молодёжи</w:t>
            </w:r>
          </w:p>
        </w:tc>
        <w:tc>
          <w:tcPr>
            <w:tcW w:w="1417" w:type="dxa"/>
          </w:tcPr>
          <w:p w14:paraId="0C31593F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5C39770A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989A78" w14:textId="66EC7CB2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27.06.2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06AAD49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49858201" w14:textId="77777777" w:rsidTr="00345D77">
        <w:trPr>
          <w:jc w:val="center"/>
        </w:trPr>
        <w:tc>
          <w:tcPr>
            <w:tcW w:w="9893" w:type="dxa"/>
            <w:gridSpan w:val="5"/>
          </w:tcPr>
          <w:p w14:paraId="4FBABA2F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2.4. Профориентация</w:t>
            </w:r>
          </w:p>
        </w:tc>
      </w:tr>
      <w:tr w:rsidR="00E80A0B" w:rsidRPr="00535365" w14:paraId="320DBBE7" w14:textId="77777777" w:rsidTr="00345D77">
        <w:trPr>
          <w:jc w:val="center"/>
        </w:trPr>
        <w:tc>
          <w:tcPr>
            <w:tcW w:w="993" w:type="dxa"/>
          </w:tcPr>
          <w:p w14:paraId="21D92D8B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23B4E46C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В мире профессий. Что я знаю о профессии …</w:t>
            </w:r>
          </w:p>
        </w:tc>
        <w:tc>
          <w:tcPr>
            <w:tcW w:w="1417" w:type="dxa"/>
          </w:tcPr>
          <w:p w14:paraId="6DABBC2D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705F0C58" w14:textId="44BB2C74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96991DF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7BF191C2" w14:textId="77777777" w:rsidTr="00345D77">
        <w:trPr>
          <w:jc w:val="center"/>
        </w:trPr>
        <w:tc>
          <w:tcPr>
            <w:tcW w:w="9893" w:type="dxa"/>
            <w:gridSpan w:val="5"/>
          </w:tcPr>
          <w:p w14:paraId="53EE66FB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2.5. Профилактика и безопасность</w:t>
            </w:r>
          </w:p>
        </w:tc>
      </w:tr>
      <w:tr w:rsidR="00E80A0B" w:rsidRPr="00535365" w14:paraId="185959BD" w14:textId="77777777" w:rsidTr="00345D77">
        <w:trPr>
          <w:jc w:val="center"/>
        </w:trPr>
        <w:tc>
          <w:tcPr>
            <w:tcW w:w="993" w:type="dxa"/>
          </w:tcPr>
          <w:p w14:paraId="7D71B2DD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0DE7BE00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0E70C744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я себя ощущаю в коллективе. Формирование доброжелательного отношения в детском коллективе. </w:t>
            </w:r>
          </w:p>
        </w:tc>
        <w:tc>
          <w:tcPr>
            <w:tcW w:w="1417" w:type="dxa"/>
          </w:tcPr>
          <w:p w14:paraId="17993733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6BE75B8B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</w:tcPr>
          <w:p w14:paraId="25AFD04B" w14:textId="6C7B48B0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4D69D31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3A06825D" w14:textId="77777777" w:rsidTr="00345D77">
        <w:trPr>
          <w:jc w:val="center"/>
        </w:trPr>
        <w:tc>
          <w:tcPr>
            <w:tcW w:w="993" w:type="dxa"/>
          </w:tcPr>
          <w:p w14:paraId="36D46195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498" w:type="dxa"/>
          </w:tcPr>
          <w:p w14:paraId="0CB05445" w14:textId="77777777" w:rsidR="00E80A0B" w:rsidRPr="00535365" w:rsidRDefault="00E80A0B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здорового питания.</w:t>
            </w:r>
          </w:p>
        </w:tc>
        <w:tc>
          <w:tcPr>
            <w:tcW w:w="1417" w:type="dxa"/>
          </w:tcPr>
          <w:p w14:paraId="639D84F3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2D024CB9" w14:textId="39B33D7A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4C462501" w14:textId="77777777" w:rsidR="00E80A0B" w:rsidRPr="00535365" w:rsidRDefault="00E80A0B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26569994" w14:textId="77777777" w:rsidTr="00345D77">
        <w:trPr>
          <w:jc w:val="center"/>
        </w:trPr>
        <w:tc>
          <w:tcPr>
            <w:tcW w:w="993" w:type="dxa"/>
          </w:tcPr>
          <w:p w14:paraId="1BBC25C8" w14:textId="57AAEAF2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498" w:type="dxa"/>
          </w:tcPr>
          <w:p w14:paraId="1C022CCB" w14:textId="4F0C51B2" w:rsidR="00215756" w:rsidRPr="00535365" w:rsidRDefault="00215756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5D5698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5D5698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417" w:type="dxa"/>
          </w:tcPr>
          <w:p w14:paraId="1A7D37FF" w14:textId="26A6F048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</w:tcPr>
          <w:p w14:paraId="50D9F9B8" w14:textId="6D5CD318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1" w:type="dxa"/>
          </w:tcPr>
          <w:p w14:paraId="554DD7A4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76442E23" w14:textId="77777777" w:rsidTr="00345D77">
        <w:trPr>
          <w:jc w:val="center"/>
        </w:trPr>
        <w:tc>
          <w:tcPr>
            <w:tcW w:w="993" w:type="dxa"/>
          </w:tcPr>
          <w:p w14:paraId="634E84ED" w14:textId="53043D6D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498" w:type="dxa"/>
          </w:tcPr>
          <w:p w14:paraId="564E60D9" w14:textId="1D1B30DD" w:rsidR="00215756" w:rsidRPr="00535365" w:rsidRDefault="00215756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417" w:type="dxa"/>
          </w:tcPr>
          <w:p w14:paraId="17E63C20" w14:textId="372E4C8D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</w:tcPr>
          <w:p w14:paraId="769D628D" w14:textId="063B94E5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1" w:type="dxa"/>
          </w:tcPr>
          <w:p w14:paraId="0EDAADA4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281A736" w14:textId="77777777" w:rsidTr="00345D77">
        <w:trPr>
          <w:jc w:val="center"/>
        </w:trPr>
        <w:tc>
          <w:tcPr>
            <w:tcW w:w="993" w:type="dxa"/>
          </w:tcPr>
          <w:p w14:paraId="524A5563" w14:textId="64B54D92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498" w:type="dxa"/>
          </w:tcPr>
          <w:p w14:paraId="08BAA3FD" w14:textId="36CBB63C" w:rsidR="00215756" w:rsidRPr="00535365" w:rsidRDefault="00215756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417" w:type="dxa"/>
          </w:tcPr>
          <w:p w14:paraId="7B31DF66" w14:textId="401AF99B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</w:tcPr>
          <w:p w14:paraId="435438A0" w14:textId="65E69908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1" w:type="dxa"/>
          </w:tcPr>
          <w:p w14:paraId="110D339C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01C5E443" w14:textId="77777777" w:rsidTr="00345D77">
        <w:trPr>
          <w:jc w:val="center"/>
        </w:trPr>
        <w:tc>
          <w:tcPr>
            <w:tcW w:w="993" w:type="dxa"/>
          </w:tcPr>
          <w:p w14:paraId="02F89DA9" w14:textId="1A6DC51D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498" w:type="dxa"/>
          </w:tcPr>
          <w:p w14:paraId="16C5041C" w14:textId="5A89AD0F" w:rsidR="00215756" w:rsidRPr="00535365" w:rsidRDefault="00215756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698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417" w:type="dxa"/>
          </w:tcPr>
          <w:p w14:paraId="1F3B63FE" w14:textId="6EC0FA8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6F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педагог-психолог</w:t>
            </w:r>
          </w:p>
        </w:tc>
        <w:tc>
          <w:tcPr>
            <w:tcW w:w="1134" w:type="dxa"/>
          </w:tcPr>
          <w:p w14:paraId="4477CC22" w14:textId="7C580453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9C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851" w:type="dxa"/>
          </w:tcPr>
          <w:p w14:paraId="42DF0B6B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453F8BAA" w14:textId="77777777" w:rsidTr="00345D77">
        <w:trPr>
          <w:jc w:val="center"/>
        </w:trPr>
        <w:tc>
          <w:tcPr>
            <w:tcW w:w="9893" w:type="dxa"/>
            <w:gridSpan w:val="5"/>
          </w:tcPr>
          <w:p w14:paraId="26C3EBF3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2.6. Ключевые общешкольные дела</w:t>
            </w:r>
          </w:p>
        </w:tc>
      </w:tr>
      <w:tr w:rsidR="00215756" w:rsidRPr="00535365" w14:paraId="4DC965E8" w14:textId="77777777" w:rsidTr="00345D77">
        <w:trPr>
          <w:jc w:val="center"/>
        </w:trPr>
        <w:tc>
          <w:tcPr>
            <w:tcW w:w="993" w:type="dxa"/>
          </w:tcPr>
          <w:p w14:paraId="31DDD00D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25834DA7" w14:textId="77777777" w:rsidR="00215756" w:rsidRPr="00535365" w:rsidRDefault="00215756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летнего отдыха детей</w:t>
            </w:r>
          </w:p>
        </w:tc>
        <w:tc>
          <w:tcPr>
            <w:tcW w:w="1417" w:type="dxa"/>
          </w:tcPr>
          <w:p w14:paraId="3946CBB9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6C0239B1" w14:textId="3A2C4A51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C6C3210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5756" w:rsidRPr="00535365" w14:paraId="28D11D77" w14:textId="77777777" w:rsidTr="00345D77">
        <w:trPr>
          <w:jc w:val="center"/>
        </w:trPr>
        <w:tc>
          <w:tcPr>
            <w:tcW w:w="9893" w:type="dxa"/>
            <w:gridSpan w:val="5"/>
          </w:tcPr>
          <w:p w14:paraId="425743CE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2.7. Организация предметно-пространственной среды</w:t>
            </w:r>
          </w:p>
        </w:tc>
      </w:tr>
      <w:tr w:rsidR="00215756" w:rsidRPr="00535365" w14:paraId="3C51FAD1" w14:textId="77777777" w:rsidTr="00345D77">
        <w:trPr>
          <w:jc w:val="center"/>
        </w:trPr>
        <w:tc>
          <w:tcPr>
            <w:tcW w:w="993" w:type="dxa"/>
          </w:tcPr>
          <w:p w14:paraId="796419B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103BB097" w14:textId="0E04D86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Здравствуй, лето!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14:paraId="5CF2575D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80E61B3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3AC704D7" w14:textId="4E966EB4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0118CC4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892512D" w14:textId="77777777" w:rsidTr="00345D77">
        <w:trPr>
          <w:jc w:val="center"/>
        </w:trPr>
        <w:tc>
          <w:tcPr>
            <w:tcW w:w="9893" w:type="dxa"/>
            <w:gridSpan w:val="5"/>
          </w:tcPr>
          <w:p w14:paraId="3138BC08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215756" w:rsidRPr="00535365" w14:paraId="788A9430" w14:textId="77777777" w:rsidTr="00345D77">
        <w:trPr>
          <w:jc w:val="center"/>
        </w:trPr>
        <w:tc>
          <w:tcPr>
            <w:tcW w:w="993" w:type="dxa"/>
          </w:tcPr>
          <w:p w14:paraId="5041161F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6BFA76E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местам боевой славы района и  за его пределами</w:t>
            </w:r>
          </w:p>
        </w:tc>
        <w:tc>
          <w:tcPr>
            <w:tcW w:w="1417" w:type="dxa"/>
          </w:tcPr>
          <w:p w14:paraId="02AF8AD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236EA371" w14:textId="393CD692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680DC2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1FEFB706" w14:textId="77777777" w:rsidTr="00345D77">
        <w:trPr>
          <w:jc w:val="center"/>
        </w:trPr>
        <w:tc>
          <w:tcPr>
            <w:tcW w:w="9893" w:type="dxa"/>
            <w:gridSpan w:val="5"/>
          </w:tcPr>
          <w:p w14:paraId="7763F556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0C7E6D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215756" w:rsidRPr="00535365" w14:paraId="01DF7675" w14:textId="77777777" w:rsidTr="00345D77">
        <w:trPr>
          <w:trHeight w:val="992"/>
          <w:jc w:val="center"/>
        </w:trPr>
        <w:tc>
          <w:tcPr>
            <w:tcW w:w="993" w:type="dxa"/>
          </w:tcPr>
          <w:p w14:paraId="4A4D30C1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0E543236" w14:textId="1958FD6A" w:rsidR="00215756" w:rsidRPr="00535365" w:rsidRDefault="00215756" w:rsidP="00215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1417" w:type="dxa"/>
          </w:tcPr>
          <w:p w14:paraId="4F16E9C7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</w:tcPr>
          <w:p w14:paraId="3D135EE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851" w:type="dxa"/>
          </w:tcPr>
          <w:p w14:paraId="2B2D3F3B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5756" w:rsidRPr="00535365" w14:paraId="6B99055A" w14:textId="77777777" w:rsidTr="00345D77">
        <w:trPr>
          <w:jc w:val="center"/>
        </w:trPr>
        <w:tc>
          <w:tcPr>
            <w:tcW w:w="9893" w:type="dxa"/>
            <w:gridSpan w:val="5"/>
          </w:tcPr>
          <w:p w14:paraId="74D00692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2.10. Детские общественные организации</w:t>
            </w:r>
          </w:p>
        </w:tc>
      </w:tr>
      <w:tr w:rsidR="00215756" w:rsidRPr="00535365" w14:paraId="3FEDE48F" w14:textId="77777777" w:rsidTr="00345D77">
        <w:trPr>
          <w:jc w:val="center"/>
        </w:trPr>
        <w:tc>
          <w:tcPr>
            <w:tcW w:w="993" w:type="dxa"/>
          </w:tcPr>
          <w:p w14:paraId="686F3744" w14:textId="2B940EE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498" w:type="dxa"/>
          </w:tcPr>
          <w:p w14:paraId="0DA8295C" w14:textId="6A0C74A7" w:rsidR="00215756" w:rsidRPr="00535365" w:rsidRDefault="00215756" w:rsidP="005D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747795B" w14:textId="7AE42878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073DBF" w14:textId="1DF182D3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CD8B03D" w14:textId="55349C9D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215756" w:rsidRPr="00535365" w14:paraId="7BB24CA6" w14:textId="77777777" w:rsidTr="00345D77">
        <w:trPr>
          <w:jc w:val="center"/>
        </w:trPr>
        <w:tc>
          <w:tcPr>
            <w:tcW w:w="9893" w:type="dxa"/>
            <w:gridSpan w:val="5"/>
          </w:tcPr>
          <w:p w14:paraId="246617F8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 Школьные спортивные клубы</w:t>
            </w:r>
          </w:p>
        </w:tc>
      </w:tr>
      <w:tr w:rsidR="00215756" w:rsidRPr="00535365" w14:paraId="61AD21E1" w14:textId="77777777" w:rsidTr="00345D77">
        <w:trPr>
          <w:jc w:val="center"/>
        </w:trPr>
        <w:tc>
          <w:tcPr>
            <w:tcW w:w="993" w:type="dxa"/>
          </w:tcPr>
          <w:p w14:paraId="0233680E" w14:textId="77777777" w:rsidR="00215756" w:rsidRPr="00535365" w:rsidRDefault="00215756" w:rsidP="005D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14:paraId="092B9C5C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1417" w:type="dxa"/>
          </w:tcPr>
          <w:p w14:paraId="691A1C89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</w:tcPr>
          <w:p w14:paraId="29C59D90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851" w:type="dxa"/>
          </w:tcPr>
          <w:p w14:paraId="1D3A53CA" w14:textId="77777777" w:rsidR="00215756" w:rsidRPr="00535365" w:rsidRDefault="00215756" w:rsidP="005D56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81B132B" w14:textId="77777777" w:rsidR="00B65EDE" w:rsidRDefault="00B65EDE" w:rsidP="00B65EDE">
      <w:pPr>
        <w:spacing w:after="0"/>
        <w:ind w:firstLine="709"/>
        <w:jc w:val="both"/>
      </w:pPr>
    </w:p>
    <w:p w14:paraId="72C4C1EB" w14:textId="1618F8DE" w:rsidR="00387E7B" w:rsidRPr="008342A6" w:rsidRDefault="00387E7B" w:rsidP="00B65E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503A0E" w14:textId="77777777" w:rsidR="00AF6AE1" w:rsidRDefault="00AF6AE1"/>
    <w:sectPr w:rsidR="00AF6AE1" w:rsidSect="00B65EDE">
      <w:footerReference w:type="default" r:id="rId7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380EF" w14:textId="77777777" w:rsidR="006A5B5B" w:rsidRDefault="006A5B5B" w:rsidP="00B65EDE">
      <w:pPr>
        <w:spacing w:after="0" w:line="240" w:lineRule="auto"/>
      </w:pPr>
      <w:r>
        <w:separator/>
      </w:r>
    </w:p>
  </w:endnote>
  <w:endnote w:type="continuationSeparator" w:id="0">
    <w:p w14:paraId="078B93D9" w14:textId="77777777" w:rsidR="006A5B5B" w:rsidRDefault="006A5B5B" w:rsidP="00B6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474768"/>
      <w:docPartObj>
        <w:docPartGallery w:val="Page Numbers (Bottom of Page)"/>
        <w:docPartUnique/>
      </w:docPartObj>
    </w:sdtPr>
    <w:sdtEndPr/>
    <w:sdtContent>
      <w:p w14:paraId="7F26D873" w14:textId="6CFC7D23" w:rsidR="005D5698" w:rsidRDefault="005D569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0F" w:rsidRPr="00E6050F">
          <w:rPr>
            <w:noProof/>
            <w:lang w:val="ru-RU"/>
          </w:rPr>
          <w:t>1</w:t>
        </w:r>
        <w:r>
          <w:fldChar w:fldCharType="end"/>
        </w:r>
      </w:p>
    </w:sdtContent>
  </w:sdt>
  <w:p w14:paraId="7533F89D" w14:textId="77777777" w:rsidR="005D5698" w:rsidRDefault="005D569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E8629" w14:textId="77777777" w:rsidR="006A5B5B" w:rsidRDefault="006A5B5B" w:rsidP="00B65EDE">
      <w:pPr>
        <w:spacing w:after="0" w:line="240" w:lineRule="auto"/>
      </w:pPr>
      <w:r>
        <w:separator/>
      </w:r>
    </w:p>
  </w:footnote>
  <w:footnote w:type="continuationSeparator" w:id="0">
    <w:p w14:paraId="7A34DBA7" w14:textId="77777777" w:rsidR="006A5B5B" w:rsidRDefault="006A5B5B" w:rsidP="00B65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7B"/>
    <w:rsid w:val="00073036"/>
    <w:rsid w:val="000A1AC8"/>
    <w:rsid w:val="00191643"/>
    <w:rsid w:val="0019410D"/>
    <w:rsid w:val="001A423E"/>
    <w:rsid w:val="001F38B5"/>
    <w:rsid w:val="00215756"/>
    <w:rsid w:val="00264C64"/>
    <w:rsid w:val="002B1ED2"/>
    <w:rsid w:val="00345D77"/>
    <w:rsid w:val="00387E7B"/>
    <w:rsid w:val="00390ECC"/>
    <w:rsid w:val="005D5698"/>
    <w:rsid w:val="006661CD"/>
    <w:rsid w:val="006A5B5B"/>
    <w:rsid w:val="006F5FE7"/>
    <w:rsid w:val="007F110D"/>
    <w:rsid w:val="00982DD6"/>
    <w:rsid w:val="009A15E2"/>
    <w:rsid w:val="009E1F69"/>
    <w:rsid w:val="00A32262"/>
    <w:rsid w:val="00AB1508"/>
    <w:rsid w:val="00AF6AE1"/>
    <w:rsid w:val="00B572E7"/>
    <w:rsid w:val="00B65EDE"/>
    <w:rsid w:val="00C1260F"/>
    <w:rsid w:val="00CE6705"/>
    <w:rsid w:val="00E3310A"/>
    <w:rsid w:val="00E6050F"/>
    <w:rsid w:val="00E80A0B"/>
    <w:rsid w:val="00F70C2B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D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B65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E7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87E7B"/>
  </w:style>
  <w:style w:type="table" w:styleId="a5">
    <w:name w:val="Table Grid"/>
    <w:basedOn w:val="a1"/>
    <w:uiPriority w:val="39"/>
    <w:rsid w:val="0038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387E7B"/>
    <w:pPr>
      <w:ind w:left="720"/>
      <w:contextualSpacing/>
    </w:pPr>
  </w:style>
  <w:style w:type="paragraph" w:customStyle="1" w:styleId="Default">
    <w:name w:val="Default"/>
    <w:rsid w:val="00387E7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87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E7B"/>
    <w:pPr>
      <w:widowControl w:val="0"/>
      <w:shd w:val="clear" w:color="auto" w:fill="FFFFFF"/>
      <w:spacing w:before="240" w:after="0" w:line="0" w:lineRule="atLeast"/>
      <w:ind w:firstLine="580"/>
      <w:jc w:val="both"/>
    </w:pPr>
    <w:rPr>
      <w:rFonts w:ascii="Arial" w:eastAsia="Arial" w:hAnsi="Arial" w:cs="Arial"/>
      <w:sz w:val="18"/>
      <w:szCs w:val="18"/>
    </w:rPr>
  </w:style>
  <w:style w:type="paragraph" w:styleId="a8">
    <w:name w:val="Body Text"/>
    <w:basedOn w:val="a"/>
    <w:link w:val="a9"/>
    <w:unhideWhenUsed/>
    <w:rsid w:val="00CE670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Основной текст Знак"/>
    <w:basedOn w:val="a0"/>
    <w:link w:val="a8"/>
    <w:rsid w:val="00CE670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Normal (Web)"/>
    <w:basedOn w:val="a"/>
    <w:unhideWhenUsed/>
    <w:rsid w:val="00CE670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9">
    <w:name w:val="c19"/>
    <w:basedOn w:val="a"/>
    <w:rsid w:val="00CE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6705"/>
  </w:style>
  <w:style w:type="character" w:customStyle="1" w:styleId="10">
    <w:name w:val="Заголовок 1 Знак"/>
    <w:basedOn w:val="a0"/>
    <w:link w:val="1"/>
    <w:rsid w:val="00B65EDE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65ED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B65ED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rsid w:val="00B65EDE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B6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B65E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semiHidden/>
    <w:rsid w:val="00B65EDE"/>
    <w:rPr>
      <w:vertAlign w:val="superscript"/>
    </w:rPr>
  </w:style>
  <w:style w:type="paragraph" w:customStyle="1" w:styleId="ParaAttribute38">
    <w:name w:val="ParaAttribute38"/>
    <w:rsid w:val="00B65ED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65EDE"/>
    <w:rPr>
      <w:rFonts w:ascii="Times New Roman" w:eastAsia="Times New Roman"/>
      <w:i/>
      <w:sz w:val="28"/>
    </w:rPr>
  </w:style>
  <w:style w:type="character" w:customStyle="1" w:styleId="CharAttribute511">
    <w:name w:val="CharAttribute511"/>
    <w:rsid w:val="00B65EDE"/>
    <w:rPr>
      <w:rFonts w:ascii="Times New Roman" w:eastAsia="Times New Roman"/>
      <w:sz w:val="28"/>
    </w:rPr>
  </w:style>
  <w:style w:type="character" w:customStyle="1" w:styleId="CharAttribute512">
    <w:name w:val="CharAttribute512"/>
    <w:rsid w:val="00B65EDE"/>
    <w:rPr>
      <w:rFonts w:ascii="Times New Roman" w:eastAsia="Times New Roman"/>
      <w:sz w:val="28"/>
    </w:rPr>
  </w:style>
  <w:style w:type="character" w:customStyle="1" w:styleId="CharAttribute3">
    <w:name w:val="CharAttribute3"/>
    <w:rsid w:val="00B65ED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65ED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65ED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65EDE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rsid w:val="00B65EDE"/>
    <w:rPr>
      <w:rFonts w:ascii="Calibri" w:eastAsia="Calibri" w:hAnsi="Calibri" w:cs="Times New Roman"/>
      <w:lang w:val="x-none" w:eastAsia="en-US"/>
    </w:rPr>
  </w:style>
  <w:style w:type="paragraph" w:styleId="3">
    <w:name w:val="Body Text Indent 3"/>
    <w:basedOn w:val="a"/>
    <w:link w:val="30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B65EDE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23">
    <w:name w:val="Body Text Indent 2"/>
    <w:basedOn w:val="a"/>
    <w:link w:val="24"/>
    <w:unhideWhenUsed/>
    <w:rsid w:val="00B65ED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B65EDE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B65ED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65ED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lock Text"/>
    <w:basedOn w:val="a"/>
    <w:rsid w:val="00B65ED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B65EDE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65E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B65EDE"/>
    <w:rPr>
      <w:rFonts w:ascii="Times New Roman" w:eastAsia="Times New Roman"/>
      <w:sz w:val="28"/>
    </w:rPr>
  </w:style>
  <w:style w:type="character" w:customStyle="1" w:styleId="CharAttribute269">
    <w:name w:val="CharAttribute269"/>
    <w:rsid w:val="00B65ED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65ED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65EDE"/>
    <w:rPr>
      <w:rFonts w:ascii="Times New Roman" w:eastAsia="Times New Roman"/>
      <w:sz w:val="28"/>
    </w:rPr>
  </w:style>
  <w:style w:type="character" w:customStyle="1" w:styleId="CharAttribute273">
    <w:name w:val="CharAttribute273"/>
    <w:rsid w:val="00B65EDE"/>
    <w:rPr>
      <w:rFonts w:ascii="Times New Roman" w:eastAsia="Times New Roman"/>
      <w:sz w:val="28"/>
    </w:rPr>
  </w:style>
  <w:style w:type="character" w:customStyle="1" w:styleId="CharAttribute274">
    <w:name w:val="CharAttribute274"/>
    <w:rsid w:val="00B65EDE"/>
    <w:rPr>
      <w:rFonts w:ascii="Times New Roman" w:eastAsia="Times New Roman"/>
      <w:sz w:val="28"/>
    </w:rPr>
  </w:style>
  <w:style w:type="character" w:customStyle="1" w:styleId="CharAttribute275">
    <w:name w:val="CharAttribute275"/>
    <w:rsid w:val="00B65ED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65EDE"/>
    <w:rPr>
      <w:rFonts w:ascii="Times New Roman" w:eastAsia="Times New Roman"/>
      <w:sz w:val="28"/>
    </w:rPr>
  </w:style>
  <w:style w:type="character" w:customStyle="1" w:styleId="CharAttribute277">
    <w:name w:val="CharAttribute277"/>
    <w:rsid w:val="00B65ED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65ED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65ED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65ED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65ED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65ED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65ED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65EDE"/>
    <w:rPr>
      <w:rFonts w:ascii="Times New Roman" w:eastAsia="Times New Roman"/>
      <w:sz w:val="28"/>
    </w:rPr>
  </w:style>
  <w:style w:type="character" w:customStyle="1" w:styleId="CharAttribute285">
    <w:name w:val="CharAttribute285"/>
    <w:rsid w:val="00B65EDE"/>
    <w:rPr>
      <w:rFonts w:ascii="Times New Roman" w:eastAsia="Times New Roman"/>
      <w:sz w:val="28"/>
    </w:rPr>
  </w:style>
  <w:style w:type="character" w:customStyle="1" w:styleId="CharAttribute286">
    <w:name w:val="CharAttribute286"/>
    <w:rsid w:val="00B65EDE"/>
    <w:rPr>
      <w:rFonts w:ascii="Times New Roman" w:eastAsia="Times New Roman"/>
      <w:sz w:val="28"/>
    </w:rPr>
  </w:style>
  <w:style w:type="character" w:customStyle="1" w:styleId="CharAttribute287">
    <w:name w:val="CharAttribute287"/>
    <w:rsid w:val="00B65EDE"/>
    <w:rPr>
      <w:rFonts w:ascii="Times New Roman" w:eastAsia="Times New Roman"/>
      <w:sz w:val="28"/>
    </w:rPr>
  </w:style>
  <w:style w:type="character" w:customStyle="1" w:styleId="CharAttribute288">
    <w:name w:val="CharAttribute288"/>
    <w:rsid w:val="00B65EDE"/>
    <w:rPr>
      <w:rFonts w:ascii="Times New Roman" w:eastAsia="Times New Roman"/>
      <w:sz w:val="28"/>
    </w:rPr>
  </w:style>
  <w:style w:type="character" w:customStyle="1" w:styleId="CharAttribute289">
    <w:name w:val="CharAttribute289"/>
    <w:rsid w:val="00B65EDE"/>
    <w:rPr>
      <w:rFonts w:ascii="Times New Roman" w:eastAsia="Times New Roman"/>
      <w:sz w:val="28"/>
    </w:rPr>
  </w:style>
  <w:style w:type="character" w:customStyle="1" w:styleId="CharAttribute290">
    <w:name w:val="CharAttribute290"/>
    <w:rsid w:val="00B65EDE"/>
    <w:rPr>
      <w:rFonts w:ascii="Times New Roman" w:eastAsia="Times New Roman"/>
      <w:sz w:val="28"/>
    </w:rPr>
  </w:style>
  <w:style w:type="character" w:customStyle="1" w:styleId="CharAttribute291">
    <w:name w:val="CharAttribute291"/>
    <w:rsid w:val="00B65EDE"/>
    <w:rPr>
      <w:rFonts w:ascii="Times New Roman" w:eastAsia="Times New Roman"/>
      <w:sz w:val="28"/>
    </w:rPr>
  </w:style>
  <w:style w:type="character" w:customStyle="1" w:styleId="CharAttribute292">
    <w:name w:val="CharAttribute292"/>
    <w:rsid w:val="00B65EDE"/>
    <w:rPr>
      <w:rFonts w:ascii="Times New Roman" w:eastAsia="Times New Roman"/>
      <w:sz w:val="28"/>
    </w:rPr>
  </w:style>
  <w:style w:type="character" w:customStyle="1" w:styleId="CharAttribute293">
    <w:name w:val="CharAttribute293"/>
    <w:rsid w:val="00B65EDE"/>
    <w:rPr>
      <w:rFonts w:ascii="Times New Roman" w:eastAsia="Times New Roman"/>
      <w:sz w:val="28"/>
    </w:rPr>
  </w:style>
  <w:style w:type="character" w:customStyle="1" w:styleId="CharAttribute294">
    <w:name w:val="CharAttribute294"/>
    <w:rsid w:val="00B65EDE"/>
    <w:rPr>
      <w:rFonts w:ascii="Times New Roman" w:eastAsia="Times New Roman"/>
      <w:sz w:val="28"/>
    </w:rPr>
  </w:style>
  <w:style w:type="character" w:customStyle="1" w:styleId="CharAttribute295">
    <w:name w:val="CharAttribute295"/>
    <w:rsid w:val="00B65EDE"/>
    <w:rPr>
      <w:rFonts w:ascii="Times New Roman" w:eastAsia="Times New Roman"/>
      <w:sz w:val="28"/>
    </w:rPr>
  </w:style>
  <w:style w:type="character" w:customStyle="1" w:styleId="CharAttribute296">
    <w:name w:val="CharAttribute296"/>
    <w:rsid w:val="00B65EDE"/>
    <w:rPr>
      <w:rFonts w:ascii="Times New Roman" w:eastAsia="Times New Roman"/>
      <w:sz w:val="28"/>
    </w:rPr>
  </w:style>
  <w:style w:type="character" w:customStyle="1" w:styleId="CharAttribute297">
    <w:name w:val="CharAttribute297"/>
    <w:rsid w:val="00B65EDE"/>
    <w:rPr>
      <w:rFonts w:ascii="Times New Roman" w:eastAsia="Times New Roman"/>
      <w:sz w:val="28"/>
    </w:rPr>
  </w:style>
  <w:style w:type="character" w:customStyle="1" w:styleId="CharAttribute298">
    <w:name w:val="CharAttribute298"/>
    <w:rsid w:val="00B65EDE"/>
    <w:rPr>
      <w:rFonts w:ascii="Times New Roman" w:eastAsia="Times New Roman"/>
      <w:sz w:val="28"/>
    </w:rPr>
  </w:style>
  <w:style w:type="character" w:customStyle="1" w:styleId="CharAttribute299">
    <w:name w:val="CharAttribute299"/>
    <w:rsid w:val="00B65EDE"/>
    <w:rPr>
      <w:rFonts w:ascii="Times New Roman" w:eastAsia="Times New Roman"/>
      <w:sz w:val="28"/>
    </w:rPr>
  </w:style>
  <w:style w:type="character" w:customStyle="1" w:styleId="CharAttribute300">
    <w:name w:val="CharAttribute300"/>
    <w:rsid w:val="00B65ED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65ED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65ED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65EDE"/>
    <w:rPr>
      <w:rFonts w:ascii="Times New Roman" w:eastAsia="Times New Roman"/>
      <w:sz w:val="28"/>
    </w:rPr>
  </w:style>
  <w:style w:type="character" w:customStyle="1" w:styleId="CharAttribute305">
    <w:name w:val="CharAttribute305"/>
    <w:rsid w:val="00B65EDE"/>
    <w:rPr>
      <w:rFonts w:ascii="Times New Roman" w:eastAsia="Times New Roman"/>
      <w:sz w:val="28"/>
    </w:rPr>
  </w:style>
  <w:style w:type="character" w:customStyle="1" w:styleId="CharAttribute306">
    <w:name w:val="CharAttribute306"/>
    <w:rsid w:val="00B65EDE"/>
    <w:rPr>
      <w:rFonts w:ascii="Times New Roman" w:eastAsia="Times New Roman"/>
      <w:sz w:val="28"/>
    </w:rPr>
  </w:style>
  <w:style w:type="character" w:customStyle="1" w:styleId="CharAttribute307">
    <w:name w:val="CharAttribute307"/>
    <w:rsid w:val="00B65EDE"/>
    <w:rPr>
      <w:rFonts w:ascii="Times New Roman" w:eastAsia="Times New Roman"/>
      <w:sz w:val="28"/>
    </w:rPr>
  </w:style>
  <w:style w:type="character" w:customStyle="1" w:styleId="CharAttribute308">
    <w:name w:val="CharAttribute308"/>
    <w:rsid w:val="00B65EDE"/>
    <w:rPr>
      <w:rFonts w:ascii="Times New Roman" w:eastAsia="Times New Roman"/>
      <w:sz w:val="28"/>
    </w:rPr>
  </w:style>
  <w:style w:type="character" w:customStyle="1" w:styleId="CharAttribute309">
    <w:name w:val="CharAttribute309"/>
    <w:rsid w:val="00B65EDE"/>
    <w:rPr>
      <w:rFonts w:ascii="Times New Roman" w:eastAsia="Times New Roman"/>
      <w:sz w:val="28"/>
    </w:rPr>
  </w:style>
  <w:style w:type="character" w:customStyle="1" w:styleId="CharAttribute310">
    <w:name w:val="CharAttribute310"/>
    <w:rsid w:val="00B65EDE"/>
    <w:rPr>
      <w:rFonts w:ascii="Times New Roman" w:eastAsia="Times New Roman"/>
      <w:sz w:val="28"/>
    </w:rPr>
  </w:style>
  <w:style w:type="character" w:customStyle="1" w:styleId="CharAttribute311">
    <w:name w:val="CharAttribute311"/>
    <w:rsid w:val="00B65EDE"/>
    <w:rPr>
      <w:rFonts w:ascii="Times New Roman" w:eastAsia="Times New Roman"/>
      <w:sz w:val="28"/>
    </w:rPr>
  </w:style>
  <w:style w:type="character" w:customStyle="1" w:styleId="CharAttribute312">
    <w:name w:val="CharAttribute312"/>
    <w:rsid w:val="00B65EDE"/>
    <w:rPr>
      <w:rFonts w:ascii="Times New Roman" w:eastAsia="Times New Roman"/>
      <w:sz w:val="28"/>
    </w:rPr>
  </w:style>
  <w:style w:type="character" w:customStyle="1" w:styleId="CharAttribute313">
    <w:name w:val="CharAttribute313"/>
    <w:rsid w:val="00B65EDE"/>
    <w:rPr>
      <w:rFonts w:ascii="Times New Roman" w:eastAsia="Times New Roman"/>
      <w:sz w:val="28"/>
    </w:rPr>
  </w:style>
  <w:style w:type="character" w:customStyle="1" w:styleId="CharAttribute314">
    <w:name w:val="CharAttribute314"/>
    <w:rsid w:val="00B65EDE"/>
    <w:rPr>
      <w:rFonts w:ascii="Times New Roman" w:eastAsia="Times New Roman"/>
      <w:sz w:val="28"/>
    </w:rPr>
  </w:style>
  <w:style w:type="character" w:customStyle="1" w:styleId="CharAttribute315">
    <w:name w:val="CharAttribute315"/>
    <w:rsid w:val="00B65EDE"/>
    <w:rPr>
      <w:rFonts w:ascii="Times New Roman" w:eastAsia="Times New Roman"/>
      <w:sz w:val="28"/>
    </w:rPr>
  </w:style>
  <w:style w:type="character" w:customStyle="1" w:styleId="CharAttribute316">
    <w:name w:val="CharAttribute316"/>
    <w:rsid w:val="00B65EDE"/>
    <w:rPr>
      <w:rFonts w:ascii="Times New Roman" w:eastAsia="Times New Roman"/>
      <w:sz w:val="28"/>
    </w:rPr>
  </w:style>
  <w:style w:type="character" w:customStyle="1" w:styleId="CharAttribute317">
    <w:name w:val="CharAttribute317"/>
    <w:rsid w:val="00B65EDE"/>
    <w:rPr>
      <w:rFonts w:ascii="Times New Roman" w:eastAsia="Times New Roman"/>
      <w:sz w:val="28"/>
    </w:rPr>
  </w:style>
  <w:style w:type="character" w:customStyle="1" w:styleId="CharAttribute318">
    <w:name w:val="CharAttribute318"/>
    <w:rsid w:val="00B65EDE"/>
    <w:rPr>
      <w:rFonts w:ascii="Times New Roman" w:eastAsia="Times New Roman"/>
      <w:sz w:val="28"/>
    </w:rPr>
  </w:style>
  <w:style w:type="character" w:customStyle="1" w:styleId="CharAttribute319">
    <w:name w:val="CharAttribute319"/>
    <w:rsid w:val="00B65EDE"/>
    <w:rPr>
      <w:rFonts w:ascii="Times New Roman" w:eastAsia="Times New Roman"/>
      <w:sz w:val="28"/>
    </w:rPr>
  </w:style>
  <w:style w:type="character" w:customStyle="1" w:styleId="CharAttribute320">
    <w:name w:val="CharAttribute320"/>
    <w:rsid w:val="00B65EDE"/>
    <w:rPr>
      <w:rFonts w:ascii="Times New Roman" w:eastAsia="Times New Roman"/>
      <w:sz w:val="28"/>
    </w:rPr>
  </w:style>
  <w:style w:type="character" w:customStyle="1" w:styleId="CharAttribute321">
    <w:name w:val="CharAttribute321"/>
    <w:rsid w:val="00B65EDE"/>
    <w:rPr>
      <w:rFonts w:ascii="Times New Roman" w:eastAsia="Times New Roman"/>
      <w:sz w:val="28"/>
    </w:rPr>
  </w:style>
  <w:style w:type="character" w:customStyle="1" w:styleId="CharAttribute322">
    <w:name w:val="CharAttribute322"/>
    <w:rsid w:val="00B65EDE"/>
    <w:rPr>
      <w:rFonts w:ascii="Times New Roman" w:eastAsia="Times New Roman"/>
      <w:sz w:val="28"/>
    </w:rPr>
  </w:style>
  <w:style w:type="character" w:customStyle="1" w:styleId="CharAttribute323">
    <w:name w:val="CharAttribute323"/>
    <w:rsid w:val="00B65EDE"/>
    <w:rPr>
      <w:rFonts w:ascii="Times New Roman" w:eastAsia="Times New Roman"/>
      <w:sz w:val="28"/>
    </w:rPr>
  </w:style>
  <w:style w:type="character" w:customStyle="1" w:styleId="CharAttribute324">
    <w:name w:val="CharAttribute324"/>
    <w:rsid w:val="00B65EDE"/>
    <w:rPr>
      <w:rFonts w:ascii="Times New Roman" w:eastAsia="Times New Roman"/>
      <w:sz w:val="28"/>
    </w:rPr>
  </w:style>
  <w:style w:type="character" w:customStyle="1" w:styleId="CharAttribute325">
    <w:name w:val="CharAttribute325"/>
    <w:rsid w:val="00B65EDE"/>
    <w:rPr>
      <w:rFonts w:ascii="Times New Roman" w:eastAsia="Times New Roman"/>
      <w:sz w:val="28"/>
    </w:rPr>
  </w:style>
  <w:style w:type="character" w:customStyle="1" w:styleId="CharAttribute326">
    <w:name w:val="CharAttribute326"/>
    <w:rsid w:val="00B65EDE"/>
    <w:rPr>
      <w:rFonts w:ascii="Times New Roman" w:eastAsia="Times New Roman"/>
      <w:sz w:val="28"/>
    </w:rPr>
  </w:style>
  <w:style w:type="character" w:customStyle="1" w:styleId="CharAttribute327">
    <w:name w:val="CharAttribute327"/>
    <w:rsid w:val="00B65EDE"/>
    <w:rPr>
      <w:rFonts w:ascii="Times New Roman" w:eastAsia="Times New Roman"/>
      <w:sz w:val="28"/>
    </w:rPr>
  </w:style>
  <w:style w:type="character" w:customStyle="1" w:styleId="CharAttribute328">
    <w:name w:val="CharAttribute328"/>
    <w:rsid w:val="00B65EDE"/>
    <w:rPr>
      <w:rFonts w:ascii="Times New Roman" w:eastAsia="Times New Roman"/>
      <w:sz w:val="28"/>
    </w:rPr>
  </w:style>
  <w:style w:type="character" w:customStyle="1" w:styleId="CharAttribute329">
    <w:name w:val="CharAttribute329"/>
    <w:rsid w:val="00B65EDE"/>
    <w:rPr>
      <w:rFonts w:ascii="Times New Roman" w:eastAsia="Times New Roman"/>
      <w:sz w:val="28"/>
    </w:rPr>
  </w:style>
  <w:style w:type="character" w:customStyle="1" w:styleId="CharAttribute330">
    <w:name w:val="CharAttribute330"/>
    <w:rsid w:val="00B65EDE"/>
    <w:rPr>
      <w:rFonts w:ascii="Times New Roman" w:eastAsia="Times New Roman"/>
      <w:sz w:val="28"/>
    </w:rPr>
  </w:style>
  <w:style w:type="character" w:customStyle="1" w:styleId="CharAttribute331">
    <w:name w:val="CharAttribute331"/>
    <w:rsid w:val="00B65EDE"/>
    <w:rPr>
      <w:rFonts w:ascii="Times New Roman" w:eastAsia="Times New Roman"/>
      <w:sz w:val="28"/>
    </w:rPr>
  </w:style>
  <w:style w:type="character" w:customStyle="1" w:styleId="CharAttribute332">
    <w:name w:val="CharAttribute332"/>
    <w:rsid w:val="00B65EDE"/>
    <w:rPr>
      <w:rFonts w:ascii="Times New Roman" w:eastAsia="Times New Roman"/>
      <w:sz w:val="28"/>
    </w:rPr>
  </w:style>
  <w:style w:type="character" w:customStyle="1" w:styleId="CharAttribute333">
    <w:name w:val="CharAttribute333"/>
    <w:rsid w:val="00B65EDE"/>
    <w:rPr>
      <w:rFonts w:ascii="Times New Roman" w:eastAsia="Times New Roman"/>
      <w:sz w:val="28"/>
    </w:rPr>
  </w:style>
  <w:style w:type="character" w:customStyle="1" w:styleId="CharAttribute334">
    <w:name w:val="CharAttribute334"/>
    <w:rsid w:val="00B65EDE"/>
    <w:rPr>
      <w:rFonts w:ascii="Times New Roman" w:eastAsia="Times New Roman"/>
      <w:sz w:val="28"/>
    </w:rPr>
  </w:style>
  <w:style w:type="character" w:customStyle="1" w:styleId="CharAttribute335">
    <w:name w:val="CharAttribute335"/>
    <w:rsid w:val="00B65EDE"/>
    <w:rPr>
      <w:rFonts w:ascii="Times New Roman" w:eastAsia="Times New Roman"/>
      <w:sz w:val="28"/>
    </w:rPr>
  </w:style>
  <w:style w:type="character" w:customStyle="1" w:styleId="CharAttribute514">
    <w:name w:val="CharAttribute514"/>
    <w:rsid w:val="00B65EDE"/>
    <w:rPr>
      <w:rFonts w:ascii="Times New Roman" w:eastAsia="Times New Roman"/>
      <w:sz w:val="28"/>
    </w:rPr>
  </w:style>
  <w:style w:type="character" w:customStyle="1" w:styleId="CharAttribute520">
    <w:name w:val="CharAttribute520"/>
    <w:rsid w:val="00B65EDE"/>
    <w:rPr>
      <w:rFonts w:ascii="Times New Roman" w:eastAsia="Times New Roman"/>
      <w:sz w:val="28"/>
    </w:rPr>
  </w:style>
  <w:style w:type="character" w:customStyle="1" w:styleId="CharAttribute521">
    <w:name w:val="CharAttribute521"/>
    <w:rsid w:val="00B65ED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65EDE"/>
    <w:rPr>
      <w:rFonts w:ascii="Times New Roman" w:eastAsia="Times New Roman"/>
      <w:sz w:val="24"/>
    </w:rPr>
  </w:style>
  <w:style w:type="paragraph" w:customStyle="1" w:styleId="ParaAttribute10">
    <w:name w:val="ParaAttribute10"/>
    <w:rsid w:val="00B65ED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rsid w:val="00B65ED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rsid w:val="00B65EDE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B65ED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65ED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65E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65ED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af7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5ED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B65EDE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B65EDE"/>
    <w:rPr>
      <w:rFonts w:ascii="Times New Roman" w:eastAsia="Times New Roman"/>
      <w:sz w:val="28"/>
    </w:rPr>
  </w:style>
  <w:style w:type="character" w:customStyle="1" w:styleId="CharAttribute534">
    <w:name w:val="CharAttribute534"/>
    <w:rsid w:val="00B65ED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65E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65E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65EDE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B65EDE"/>
    <w:rPr>
      <w:rFonts w:ascii="Times New Roman" w:eastAsia="Times New Roman"/>
      <w:sz w:val="28"/>
    </w:rPr>
  </w:style>
  <w:style w:type="character" w:customStyle="1" w:styleId="CharAttribute499">
    <w:name w:val="CharAttribute499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65ED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qFormat/>
    <w:locked/>
    <w:rsid w:val="00B65EDE"/>
  </w:style>
  <w:style w:type="paragraph" w:styleId="af8">
    <w:name w:val="header"/>
    <w:basedOn w:val="a"/>
    <w:link w:val="af9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65ED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65ED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65EDE"/>
  </w:style>
  <w:style w:type="paragraph" w:customStyle="1" w:styleId="ConsPlusNormal">
    <w:name w:val="ConsPlusNormal"/>
    <w:qFormat/>
    <w:rsid w:val="00B6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B65EDE"/>
  </w:style>
  <w:style w:type="paragraph" w:customStyle="1" w:styleId="ParaAttribute7">
    <w:name w:val="ParaAttribute7"/>
    <w:rsid w:val="00B65ED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65E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B65E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B65EDE"/>
    <w:pPr>
      <w:spacing w:after="0"/>
    </w:pPr>
    <w:rPr>
      <w:rFonts w:ascii="Arial" w:eastAsia="Arial" w:hAnsi="Arial" w:cs="Arial"/>
    </w:rPr>
  </w:style>
  <w:style w:type="character" w:styleId="afc">
    <w:name w:val="Hyperlink"/>
    <w:uiPriority w:val="99"/>
    <w:unhideWhenUsed/>
    <w:rsid w:val="00B65EDE"/>
    <w:rPr>
      <w:color w:val="0000FF"/>
      <w:u w:val="single"/>
    </w:rPr>
  </w:style>
  <w:style w:type="table" w:customStyle="1" w:styleId="25">
    <w:name w:val="Сетка таблицы2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B65E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d">
    <w:name w:val="Title"/>
    <w:basedOn w:val="a"/>
    <w:link w:val="afe"/>
    <w:qFormat/>
    <w:rsid w:val="00B65EDE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customStyle="1" w:styleId="afe">
    <w:name w:val="Название Знак"/>
    <w:basedOn w:val="a0"/>
    <w:link w:val="afd"/>
    <w:rsid w:val="00B65EDE"/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styleId="aff">
    <w:name w:val="page number"/>
    <w:basedOn w:val="a0"/>
    <w:rsid w:val="00B65EDE"/>
  </w:style>
  <w:style w:type="character" w:styleId="aff0">
    <w:name w:val="Strong"/>
    <w:basedOn w:val="a0"/>
    <w:uiPriority w:val="22"/>
    <w:qFormat/>
    <w:rsid w:val="00B65E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D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B65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E7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87E7B"/>
  </w:style>
  <w:style w:type="table" w:styleId="a5">
    <w:name w:val="Table Grid"/>
    <w:basedOn w:val="a1"/>
    <w:uiPriority w:val="39"/>
    <w:rsid w:val="0038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387E7B"/>
    <w:pPr>
      <w:ind w:left="720"/>
      <w:contextualSpacing/>
    </w:pPr>
  </w:style>
  <w:style w:type="paragraph" w:customStyle="1" w:styleId="Default">
    <w:name w:val="Default"/>
    <w:rsid w:val="00387E7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87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E7B"/>
    <w:pPr>
      <w:widowControl w:val="0"/>
      <w:shd w:val="clear" w:color="auto" w:fill="FFFFFF"/>
      <w:spacing w:before="240" w:after="0" w:line="0" w:lineRule="atLeast"/>
      <w:ind w:firstLine="580"/>
      <w:jc w:val="both"/>
    </w:pPr>
    <w:rPr>
      <w:rFonts w:ascii="Arial" w:eastAsia="Arial" w:hAnsi="Arial" w:cs="Arial"/>
      <w:sz w:val="18"/>
      <w:szCs w:val="18"/>
    </w:rPr>
  </w:style>
  <w:style w:type="paragraph" w:styleId="a8">
    <w:name w:val="Body Text"/>
    <w:basedOn w:val="a"/>
    <w:link w:val="a9"/>
    <w:unhideWhenUsed/>
    <w:rsid w:val="00CE670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Основной текст Знак"/>
    <w:basedOn w:val="a0"/>
    <w:link w:val="a8"/>
    <w:rsid w:val="00CE670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Normal (Web)"/>
    <w:basedOn w:val="a"/>
    <w:unhideWhenUsed/>
    <w:rsid w:val="00CE670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9">
    <w:name w:val="c19"/>
    <w:basedOn w:val="a"/>
    <w:rsid w:val="00CE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6705"/>
  </w:style>
  <w:style w:type="character" w:customStyle="1" w:styleId="10">
    <w:name w:val="Заголовок 1 Знак"/>
    <w:basedOn w:val="a0"/>
    <w:link w:val="1"/>
    <w:rsid w:val="00B65EDE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65ED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B65ED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rsid w:val="00B65EDE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B6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B65E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semiHidden/>
    <w:rsid w:val="00B65EDE"/>
    <w:rPr>
      <w:vertAlign w:val="superscript"/>
    </w:rPr>
  </w:style>
  <w:style w:type="paragraph" w:customStyle="1" w:styleId="ParaAttribute38">
    <w:name w:val="ParaAttribute38"/>
    <w:rsid w:val="00B65ED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65EDE"/>
    <w:rPr>
      <w:rFonts w:ascii="Times New Roman" w:eastAsia="Times New Roman"/>
      <w:i/>
      <w:sz w:val="28"/>
    </w:rPr>
  </w:style>
  <w:style w:type="character" w:customStyle="1" w:styleId="CharAttribute511">
    <w:name w:val="CharAttribute511"/>
    <w:rsid w:val="00B65EDE"/>
    <w:rPr>
      <w:rFonts w:ascii="Times New Roman" w:eastAsia="Times New Roman"/>
      <w:sz w:val="28"/>
    </w:rPr>
  </w:style>
  <w:style w:type="character" w:customStyle="1" w:styleId="CharAttribute512">
    <w:name w:val="CharAttribute512"/>
    <w:rsid w:val="00B65EDE"/>
    <w:rPr>
      <w:rFonts w:ascii="Times New Roman" w:eastAsia="Times New Roman"/>
      <w:sz w:val="28"/>
    </w:rPr>
  </w:style>
  <w:style w:type="character" w:customStyle="1" w:styleId="CharAttribute3">
    <w:name w:val="CharAttribute3"/>
    <w:rsid w:val="00B65ED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65ED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65ED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65EDE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rsid w:val="00B65EDE"/>
    <w:rPr>
      <w:rFonts w:ascii="Calibri" w:eastAsia="Calibri" w:hAnsi="Calibri" w:cs="Times New Roman"/>
      <w:lang w:val="x-none" w:eastAsia="en-US"/>
    </w:rPr>
  </w:style>
  <w:style w:type="paragraph" w:styleId="3">
    <w:name w:val="Body Text Indent 3"/>
    <w:basedOn w:val="a"/>
    <w:link w:val="30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B65EDE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23">
    <w:name w:val="Body Text Indent 2"/>
    <w:basedOn w:val="a"/>
    <w:link w:val="24"/>
    <w:unhideWhenUsed/>
    <w:rsid w:val="00B65ED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B65EDE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B65ED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65ED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lock Text"/>
    <w:basedOn w:val="a"/>
    <w:rsid w:val="00B65ED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B65EDE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65E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B65EDE"/>
    <w:rPr>
      <w:rFonts w:ascii="Times New Roman" w:eastAsia="Times New Roman"/>
      <w:sz w:val="28"/>
    </w:rPr>
  </w:style>
  <w:style w:type="character" w:customStyle="1" w:styleId="CharAttribute269">
    <w:name w:val="CharAttribute269"/>
    <w:rsid w:val="00B65ED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65ED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65EDE"/>
    <w:rPr>
      <w:rFonts w:ascii="Times New Roman" w:eastAsia="Times New Roman"/>
      <w:sz w:val="28"/>
    </w:rPr>
  </w:style>
  <w:style w:type="character" w:customStyle="1" w:styleId="CharAttribute273">
    <w:name w:val="CharAttribute273"/>
    <w:rsid w:val="00B65EDE"/>
    <w:rPr>
      <w:rFonts w:ascii="Times New Roman" w:eastAsia="Times New Roman"/>
      <w:sz w:val="28"/>
    </w:rPr>
  </w:style>
  <w:style w:type="character" w:customStyle="1" w:styleId="CharAttribute274">
    <w:name w:val="CharAttribute274"/>
    <w:rsid w:val="00B65EDE"/>
    <w:rPr>
      <w:rFonts w:ascii="Times New Roman" w:eastAsia="Times New Roman"/>
      <w:sz w:val="28"/>
    </w:rPr>
  </w:style>
  <w:style w:type="character" w:customStyle="1" w:styleId="CharAttribute275">
    <w:name w:val="CharAttribute275"/>
    <w:rsid w:val="00B65ED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65EDE"/>
    <w:rPr>
      <w:rFonts w:ascii="Times New Roman" w:eastAsia="Times New Roman"/>
      <w:sz w:val="28"/>
    </w:rPr>
  </w:style>
  <w:style w:type="character" w:customStyle="1" w:styleId="CharAttribute277">
    <w:name w:val="CharAttribute277"/>
    <w:rsid w:val="00B65ED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65ED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65ED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65ED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65ED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65ED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65ED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65EDE"/>
    <w:rPr>
      <w:rFonts w:ascii="Times New Roman" w:eastAsia="Times New Roman"/>
      <w:sz w:val="28"/>
    </w:rPr>
  </w:style>
  <w:style w:type="character" w:customStyle="1" w:styleId="CharAttribute285">
    <w:name w:val="CharAttribute285"/>
    <w:rsid w:val="00B65EDE"/>
    <w:rPr>
      <w:rFonts w:ascii="Times New Roman" w:eastAsia="Times New Roman"/>
      <w:sz w:val="28"/>
    </w:rPr>
  </w:style>
  <w:style w:type="character" w:customStyle="1" w:styleId="CharAttribute286">
    <w:name w:val="CharAttribute286"/>
    <w:rsid w:val="00B65EDE"/>
    <w:rPr>
      <w:rFonts w:ascii="Times New Roman" w:eastAsia="Times New Roman"/>
      <w:sz w:val="28"/>
    </w:rPr>
  </w:style>
  <w:style w:type="character" w:customStyle="1" w:styleId="CharAttribute287">
    <w:name w:val="CharAttribute287"/>
    <w:rsid w:val="00B65EDE"/>
    <w:rPr>
      <w:rFonts w:ascii="Times New Roman" w:eastAsia="Times New Roman"/>
      <w:sz w:val="28"/>
    </w:rPr>
  </w:style>
  <w:style w:type="character" w:customStyle="1" w:styleId="CharAttribute288">
    <w:name w:val="CharAttribute288"/>
    <w:rsid w:val="00B65EDE"/>
    <w:rPr>
      <w:rFonts w:ascii="Times New Roman" w:eastAsia="Times New Roman"/>
      <w:sz w:val="28"/>
    </w:rPr>
  </w:style>
  <w:style w:type="character" w:customStyle="1" w:styleId="CharAttribute289">
    <w:name w:val="CharAttribute289"/>
    <w:rsid w:val="00B65EDE"/>
    <w:rPr>
      <w:rFonts w:ascii="Times New Roman" w:eastAsia="Times New Roman"/>
      <w:sz w:val="28"/>
    </w:rPr>
  </w:style>
  <w:style w:type="character" w:customStyle="1" w:styleId="CharAttribute290">
    <w:name w:val="CharAttribute290"/>
    <w:rsid w:val="00B65EDE"/>
    <w:rPr>
      <w:rFonts w:ascii="Times New Roman" w:eastAsia="Times New Roman"/>
      <w:sz w:val="28"/>
    </w:rPr>
  </w:style>
  <w:style w:type="character" w:customStyle="1" w:styleId="CharAttribute291">
    <w:name w:val="CharAttribute291"/>
    <w:rsid w:val="00B65EDE"/>
    <w:rPr>
      <w:rFonts w:ascii="Times New Roman" w:eastAsia="Times New Roman"/>
      <w:sz w:val="28"/>
    </w:rPr>
  </w:style>
  <w:style w:type="character" w:customStyle="1" w:styleId="CharAttribute292">
    <w:name w:val="CharAttribute292"/>
    <w:rsid w:val="00B65EDE"/>
    <w:rPr>
      <w:rFonts w:ascii="Times New Roman" w:eastAsia="Times New Roman"/>
      <w:sz w:val="28"/>
    </w:rPr>
  </w:style>
  <w:style w:type="character" w:customStyle="1" w:styleId="CharAttribute293">
    <w:name w:val="CharAttribute293"/>
    <w:rsid w:val="00B65EDE"/>
    <w:rPr>
      <w:rFonts w:ascii="Times New Roman" w:eastAsia="Times New Roman"/>
      <w:sz w:val="28"/>
    </w:rPr>
  </w:style>
  <w:style w:type="character" w:customStyle="1" w:styleId="CharAttribute294">
    <w:name w:val="CharAttribute294"/>
    <w:rsid w:val="00B65EDE"/>
    <w:rPr>
      <w:rFonts w:ascii="Times New Roman" w:eastAsia="Times New Roman"/>
      <w:sz w:val="28"/>
    </w:rPr>
  </w:style>
  <w:style w:type="character" w:customStyle="1" w:styleId="CharAttribute295">
    <w:name w:val="CharAttribute295"/>
    <w:rsid w:val="00B65EDE"/>
    <w:rPr>
      <w:rFonts w:ascii="Times New Roman" w:eastAsia="Times New Roman"/>
      <w:sz w:val="28"/>
    </w:rPr>
  </w:style>
  <w:style w:type="character" w:customStyle="1" w:styleId="CharAttribute296">
    <w:name w:val="CharAttribute296"/>
    <w:rsid w:val="00B65EDE"/>
    <w:rPr>
      <w:rFonts w:ascii="Times New Roman" w:eastAsia="Times New Roman"/>
      <w:sz w:val="28"/>
    </w:rPr>
  </w:style>
  <w:style w:type="character" w:customStyle="1" w:styleId="CharAttribute297">
    <w:name w:val="CharAttribute297"/>
    <w:rsid w:val="00B65EDE"/>
    <w:rPr>
      <w:rFonts w:ascii="Times New Roman" w:eastAsia="Times New Roman"/>
      <w:sz w:val="28"/>
    </w:rPr>
  </w:style>
  <w:style w:type="character" w:customStyle="1" w:styleId="CharAttribute298">
    <w:name w:val="CharAttribute298"/>
    <w:rsid w:val="00B65EDE"/>
    <w:rPr>
      <w:rFonts w:ascii="Times New Roman" w:eastAsia="Times New Roman"/>
      <w:sz w:val="28"/>
    </w:rPr>
  </w:style>
  <w:style w:type="character" w:customStyle="1" w:styleId="CharAttribute299">
    <w:name w:val="CharAttribute299"/>
    <w:rsid w:val="00B65EDE"/>
    <w:rPr>
      <w:rFonts w:ascii="Times New Roman" w:eastAsia="Times New Roman"/>
      <w:sz w:val="28"/>
    </w:rPr>
  </w:style>
  <w:style w:type="character" w:customStyle="1" w:styleId="CharAttribute300">
    <w:name w:val="CharAttribute300"/>
    <w:rsid w:val="00B65ED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65ED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65ED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65EDE"/>
    <w:rPr>
      <w:rFonts w:ascii="Times New Roman" w:eastAsia="Times New Roman"/>
      <w:sz w:val="28"/>
    </w:rPr>
  </w:style>
  <w:style w:type="character" w:customStyle="1" w:styleId="CharAttribute305">
    <w:name w:val="CharAttribute305"/>
    <w:rsid w:val="00B65EDE"/>
    <w:rPr>
      <w:rFonts w:ascii="Times New Roman" w:eastAsia="Times New Roman"/>
      <w:sz w:val="28"/>
    </w:rPr>
  </w:style>
  <w:style w:type="character" w:customStyle="1" w:styleId="CharAttribute306">
    <w:name w:val="CharAttribute306"/>
    <w:rsid w:val="00B65EDE"/>
    <w:rPr>
      <w:rFonts w:ascii="Times New Roman" w:eastAsia="Times New Roman"/>
      <w:sz w:val="28"/>
    </w:rPr>
  </w:style>
  <w:style w:type="character" w:customStyle="1" w:styleId="CharAttribute307">
    <w:name w:val="CharAttribute307"/>
    <w:rsid w:val="00B65EDE"/>
    <w:rPr>
      <w:rFonts w:ascii="Times New Roman" w:eastAsia="Times New Roman"/>
      <w:sz w:val="28"/>
    </w:rPr>
  </w:style>
  <w:style w:type="character" w:customStyle="1" w:styleId="CharAttribute308">
    <w:name w:val="CharAttribute308"/>
    <w:rsid w:val="00B65EDE"/>
    <w:rPr>
      <w:rFonts w:ascii="Times New Roman" w:eastAsia="Times New Roman"/>
      <w:sz w:val="28"/>
    </w:rPr>
  </w:style>
  <w:style w:type="character" w:customStyle="1" w:styleId="CharAttribute309">
    <w:name w:val="CharAttribute309"/>
    <w:rsid w:val="00B65EDE"/>
    <w:rPr>
      <w:rFonts w:ascii="Times New Roman" w:eastAsia="Times New Roman"/>
      <w:sz w:val="28"/>
    </w:rPr>
  </w:style>
  <w:style w:type="character" w:customStyle="1" w:styleId="CharAttribute310">
    <w:name w:val="CharAttribute310"/>
    <w:rsid w:val="00B65EDE"/>
    <w:rPr>
      <w:rFonts w:ascii="Times New Roman" w:eastAsia="Times New Roman"/>
      <w:sz w:val="28"/>
    </w:rPr>
  </w:style>
  <w:style w:type="character" w:customStyle="1" w:styleId="CharAttribute311">
    <w:name w:val="CharAttribute311"/>
    <w:rsid w:val="00B65EDE"/>
    <w:rPr>
      <w:rFonts w:ascii="Times New Roman" w:eastAsia="Times New Roman"/>
      <w:sz w:val="28"/>
    </w:rPr>
  </w:style>
  <w:style w:type="character" w:customStyle="1" w:styleId="CharAttribute312">
    <w:name w:val="CharAttribute312"/>
    <w:rsid w:val="00B65EDE"/>
    <w:rPr>
      <w:rFonts w:ascii="Times New Roman" w:eastAsia="Times New Roman"/>
      <w:sz w:val="28"/>
    </w:rPr>
  </w:style>
  <w:style w:type="character" w:customStyle="1" w:styleId="CharAttribute313">
    <w:name w:val="CharAttribute313"/>
    <w:rsid w:val="00B65EDE"/>
    <w:rPr>
      <w:rFonts w:ascii="Times New Roman" w:eastAsia="Times New Roman"/>
      <w:sz w:val="28"/>
    </w:rPr>
  </w:style>
  <w:style w:type="character" w:customStyle="1" w:styleId="CharAttribute314">
    <w:name w:val="CharAttribute314"/>
    <w:rsid w:val="00B65EDE"/>
    <w:rPr>
      <w:rFonts w:ascii="Times New Roman" w:eastAsia="Times New Roman"/>
      <w:sz w:val="28"/>
    </w:rPr>
  </w:style>
  <w:style w:type="character" w:customStyle="1" w:styleId="CharAttribute315">
    <w:name w:val="CharAttribute315"/>
    <w:rsid w:val="00B65EDE"/>
    <w:rPr>
      <w:rFonts w:ascii="Times New Roman" w:eastAsia="Times New Roman"/>
      <w:sz w:val="28"/>
    </w:rPr>
  </w:style>
  <w:style w:type="character" w:customStyle="1" w:styleId="CharAttribute316">
    <w:name w:val="CharAttribute316"/>
    <w:rsid w:val="00B65EDE"/>
    <w:rPr>
      <w:rFonts w:ascii="Times New Roman" w:eastAsia="Times New Roman"/>
      <w:sz w:val="28"/>
    </w:rPr>
  </w:style>
  <w:style w:type="character" w:customStyle="1" w:styleId="CharAttribute317">
    <w:name w:val="CharAttribute317"/>
    <w:rsid w:val="00B65EDE"/>
    <w:rPr>
      <w:rFonts w:ascii="Times New Roman" w:eastAsia="Times New Roman"/>
      <w:sz w:val="28"/>
    </w:rPr>
  </w:style>
  <w:style w:type="character" w:customStyle="1" w:styleId="CharAttribute318">
    <w:name w:val="CharAttribute318"/>
    <w:rsid w:val="00B65EDE"/>
    <w:rPr>
      <w:rFonts w:ascii="Times New Roman" w:eastAsia="Times New Roman"/>
      <w:sz w:val="28"/>
    </w:rPr>
  </w:style>
  <w:style w:type="character" w:customStyle="1" w:styleId="CharAttribute319">
    <w:name w:val="CharAttribute319"/>
    <w:rsid w:val="00B65EDE"/>
    <w:rPr>
      <w:rFonts w:ascii="Times New Roman" w:eastAsia="Times New Roman"/>
      <w:sz w:val="28"/>
    </w:rPr>
  </w:style>
  <w:style w:type="character" w:customStyle="1" w:styleId="CharAttribute320">
    <w:name w:val="CharAttribute320"/>
    <w:rsid w:val="00B65EDE"/>
    <w:rPr>
      <w:rFonts w:ascii="Times New Roman" w:eastAsia="Times New Roman"/>
      <w:sz w:val="28"/>
    </w:rPr>
  </w:style>
  <w:style w:type="character" w:customStyle="1" w:styleId="CharAttribute321">
    <w:name w:val="CharAttribute321"/>
    <w:rsid w:val="00B65EDE"/>
    <w:rPr>
      <w:rFonts w:ascii="Times New Roman" w:eastAsia="Times New Roman"/>
      <w:sz w:val="28"/>
    </w:rPr>
  </w:style>
  <w:style w:type="character" w:customStyle="1" w:styleId="CharAttribute322">
    <w:name w:val="CharAttribute322"/>
    <w:rsid w:val="00B65EDE"/>
    <w:rPr>
      <w:rFonts w:ascii="Times New Roman" w:eastAsia="Times New Roman"/>
      <w:sz w:val="28"/>
    </w:rPr>
  </w:style>
  <w:style w:type="character" w:customStyle="1" w:styleId="CharAttribute323">
    <w:name w:val="CharAttribute323"/>
    <w:rsid w:val="00B65EDE"/>
    <w:rPr>
      <w:rFonts w:ascii="Times New Roman" w:eastAsia="Times New Roman"/>
      <w:sz w:val="28"/>
    </w:rPr>
  </w:style>
  <w:style w:type="character" w:customStyle="1" w:styleId="CharAttribute324">
    <w:name w:val="CharAttribute324"/>
    <w:rsid w:val="00B65EDE"/>
    <w:rPr>
      <w:rFonts w:ascii="Times New Roman" w:eastAsia="Times New Roman"/>
      <w:sz w:val="28"/>
    </w:rPr>
  </w:style>
  <w:style w:type="character" w:customStyle="1" w:styleId="CharAttribute325">
    <w:name w:val="CharAttribute325"/>
    <w:rsid w:val="00B65EDE"/>
    <w:rPr>
      <w:rFonts w:ascii="Times New Roman" w:eastAsia="Times New Roman"/>
      <w:sz w:val="28"/>
    </w:rPr>
  </w:style>
  <w:style w:type="character" w:customStyle="1" w:styleId="CharAttribute326">
    <w:name w:val="CharAttribute326"/>
    <w:rsid w:val="00B65EDE"/>
    <w:rPr>
      <w:rFonts w:ascii="Times New Roman" w:eastAsia="Times New Roman"/>
      <w:sz w:val="28"/>
    </w:rPr>
  </w:style>
  <w:style w:type="character" w:customStyle="1" w:styleId="CharAttribute327">
    <w:name w:val="CharAttribute327"/>
    <w:rsid w:val="00B65EDE"/>
    <w:rPr>
      <w:rFonts w:ascii="Times New Roman" w:eastAsia="Times New Roman"/>
      <w:sz w:val="28"/>
    </w:rPr>
  </w:style>
  <w:style w:type="character" w:customStyle="1" w:styleId="CharAttribute328">
    <w:name w:val="CharAttribute328"/>
    <w:rsid w:val="00B65EDE"/>
    <w:rPr>
      <w:rFonts w:ascii="Times New Roman" w:eastAsia="Times New Roman"/>
      <w:sz w:val="28"/>
    </w:rPr>
  </w:style>
  <w:style w:type="character" w:customStyle="1" w:styleId="CharAttribute329">
    <w:name w:val="CharAttribute329"/>
    <w:rsid w:val="00B65EDE"/>
    <w:rPr>
      <w:rFonts w:ascii="Times New Roman" w:eastAsia="Times New Roman"/>
      <w:sz w:val="28"/>
    </w:rPr>
  </w:style>
  <w:style w:type="character" w:customStyle="1" w:styleId="CharAttribute330">
    <w:name w:val="CharAttribute330"/>
    <w:rsid w:val="00B65EDE"/>
    <w:rPr>
      <w:rFonts w:ascii="Times New Roman" w:eastAsia="Times New Roman"/>
      <w:sz w:val="28"/>
    </w:rPr>
  </w:style>
  <w:style w:type="character" w:customStyle="1" w:styleId="CharAttribute331">
    <w:name w:val="CharAttribute331"/>
    <w:rsid w:val="00B65EDE"/>
    <w:rPr>
      <w:rFonts w:ascii="Times New Roman" w:eastAsia="Times New Roman"/>
      <w:sz w:val="28"/>
    </w:rPr>
  </w:style>
  <w:style w:type="character" w:customStyle="1" w:styleId="CharAttribute332">
    <w:name w:val="CharAttribute332"/>
    <w:rsid w:val="00B65EDE"/>
    <w:rPr>
      <w:rFonts w:ascii="Times New Roman" w:eastAsia="Times New Roman"/>
      <w:sz w:val="28"/>
    </w:rPr>
  </w:style>
  <w:style w:type="character" w:customStyle="1" w:styleId="CharAttribute333">
    <w:name w:val="CharAttribute333"/>
    <w:rsid w:val="00B65EDE"/>
    <w:rPr>
      <w:rFonts w:ascii="Times New Roman" w:eastAsia="Times New Roman"/>
      <w:sz w:val="28"/>
    </w:rPr>
  </w:style>
  <w:style w:type="character" w:customStyle="1" w:styleId="CharAttribute334">
    <w:name w:val="CharAttribute334"/>
    <w:rsid w:val="00B65EDE"/>
    <w:rPr>
      <w:rFonts w:ascii="Times New Roman" w:eastAsia="Times New Roman"/>
      <w:sz w:val="28"/>
    </w:rPr>
  </w:style>
  <w:style w:type="character" w:customStyle="1" w:styleId="CharAttribute335">
    <w:name w:val="CharAttribute335"/>
    <w:rsid w:val="00B65EDE"/>
    <w:rPr>
      <w:rFonts w:ascii="Times New Roman" w:eastAsia="Times New Roman"/>
      <w:sz w:val="28"/>
    </w:rPr>
  </w:style>
  <w:style w:type="character" w:customStyle="1" w:styleId="CharAttribute514">
    <w:name w:val="CharAttribute514"/>
    <w:rsid w:val="00B65EDE"/>
    <w:rPr>
      <w:rFonts w:ascii="Times New Roman" w:eastAsia="Times New Roman"/>
      <w:sz w:val="28"/>
    </w:rPr>
  </w:style>
  <w:style w:type="character" w:customStyle="1" w:styleId="CharAttribute520">
    <w:name w:val="CharAttribute520"/>
    <w:rsid w:val="00B65EDE"/>
    <w:rPr>
      <w:rFonts w:ascii="Times New Roman" w:eastAsia="Times New Roman"/>
      <w:sz w:val="28"/>
    </w:rPr>
  </w:style>
  <w:style w:type="character" w:customStyle="1" w:styleId="CharAttribute521">
    <w:name w:val="CharAttribute521"/>
    <w:rsid w:val="00B65ED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65EDE"/>
    <w:rPr>
      <w:rFonts w:ascii="Times New Roman" w:eastAsia="Times New Roman"/>
      <w:sz w:val="24"/>
    </w:rPr>
  </w:style>
  <w:style w:type="paragraph" w:customStyle="1" w:styleId="ParaAttribute10">
    <w:name w:val="ParaAttribute10"/>
    <w:rsid w:val="00B65ED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rsid w:val="00B65ED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rsid w:val="00B65EDE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B65ED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65ED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65E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65ED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af7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5ED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B65EDE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B65EDE"/>
    <w:rPr>
      <w:rFonts w:ascii="Times New Roman" w:eastAsia="Times New Roman"/>
      <w:sz w:val="28"/>
    </w:rPr>
  </w:style>
  <w:style w:type="character" w:customStyle="1" w:styleId="CharAttribute534">
    <w:name w:val="CharAttribute534"/>
    <w:rsid w:val="00B65ED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65E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65E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65EDE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B65EDE"/>
    <w:rPr>
      <w:rFonts w:ascii="Times New Roman" w:eastAsia="Times New Roman"/>
      <w:sz w:val="28"/>
    </w:rPr>
  </w:style>
  <w:style w:type="character" w:customStyle="1" w:styleId="CharAttribute499">
    <w:name w:val="CharAttribute499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65ED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qFormat/>
    <w:locked/>
    <w:rsid w:val="00B65EDE"/>
  </w:style>
  <w:style w:type="paragraph" w:styleId="af8">
    <w:name w:val="header"/>
    <w:basedOn w:val="a"/>
    <w:link w:val="af9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65ED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65ED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65EDE"/>
  </w:style>
  <w:style w:type="paragraph" w:customStyle="1" w:styleId="ConsPlusNormal">
    <w:name w:val="ConsPlusNormal"/>
    <w:qFormat/>
    <w:rsid w:val="00B6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B65EDE"/>
  </w:style>
  <w:style w:type="paragraph" w:customStyle="1" w:styleId="ParaAttribute7">
    <w:name w:val="ParaAttribute7"/>
    <w:rsid w:val="00B65ED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65E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B65E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B65EDE"/>
    <w:pPr>
      <w:spacing w:after="0"/>
    </w:pPr>
    <w:rPr>
      <w:rFonts w:ascii="Arial" w:eastAsia="Arial" w:hAnsi="Arial" w:cs="Arial"/>
    </w:rPr>
  </w:style>
  <w:style w:type="character" w:styleId="afc">
    <w:name w:val="Hyperlink"/>
    <w:uiPriority w:val="99"/>
    <w:unhideWhenUsed/>
    <w:rsid w:val="00B65EDE"/>
    <w:rPr>
      <w:color w:val="0000FF"/>
      <w:u w:val="single"/>
    </w:rPr>
  </w:style>
  <w:style w:type="table" w:customStyle="1" w:styleId="25">
    <w:name w:val="Сетка таблицы2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B65E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d">
    <w:name w:val="Title"/>
    <w:basedOn w:val="a"/>
    <w:link w:val="afe"/>
    <w:qFormat/>
    <w:rsid w:val="00B65EDE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customStyle="1" w:styleId="afe">
    <w:name w:val="Название Знак"/>
    <w:basedOn w:val="a0"/>
    <w:link w:val="afd"/>
    <w:rsid w:val="00B65EDE"/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styleId="aff">
    <w:name w:val="page number"/>
    <w:basedOn w:val="a0"/>
    <w:rsid w:val="00B65EDE"/>
  </w:style>
  <w:style w:type="character" w:styleId="aff0">
    <w:name w:val="Strong"/>
    <w:basedOn w:val="a0"/>
    <w:uiPriority w:val="22"/>
    <w:qFormat/>
    <w:rsid w:val="00B65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20</Pages>
  <Words>8465</Words>
  <Characters>48256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2024-09-02T12:08:00Z</dcterms:created>
  <dcterms:modified xsi:type="dcterms:W3CDTF">2024-10-20T20:07:00Z</dcterms:modified>
</cp:coreProperties>
</file>