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016B7" w14:textId="77777777" w:rsidR="00B65EDE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93D1C01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586803AA" w14:textId="13131DF1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BA113D">
        <w:rPr>
          <w:rFonts w:ascii="Times New Roman" w:eastAsia="Times New Roman" w:hAnsi="Times New Roman" w:cs="Times New Roman"/>
          <w:sz w:val="28"/>
          <w:szCs w:val="28"/>
        </w:rPr>
        <w:t>Вязовская</w:t>
      </w:r>
      <w:proofErr w:type="spellEnd"/>
      <w:r w:rsidRPr="00E2671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29617E88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FDEDB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553AEB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14:paraId="35C22E86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педагогического совета </w:t>
      </w:r>
    </w:p>
    <w:p w14:paraId="757FACC2" w14:textId="4067EE06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_</w:t>
      </w:r>
      <w:r w:rsidR="002262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 от __</w:t>
      </w:r>
      <w:r w:rsidR="0022625A">
        <w:rPr>
          <w:rFonts w:ascii="Times New Roman" w:eastAsia="Times New Roman" w:hAnsi="Times New Roman" w:cs="Times New Roman"/>
          <w:b/>
          <w:sz w:val="28"/>
          <w:szCs w:val="28"/>
        </w:rPr>
        <w:t>30.08.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E1385C3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FF6A4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  <w:proofErr w:type="gramEnd"/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приказом</w:t>
      </w:r>
    </w:p>
    <w:p w14:paraId="1A9CD081" w14:textId="202F8178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№_______  от </w:t>
      </w:r>
      <w:r w:rsidR="0022625A">
        <w:rPr>
          <w:rFonts w:ascii="Times New Roman" w:eastAsia="Times New Roman" w:hAnsi="Times New Roman" w:cs="Times New Roman"/>
          <w:b/>
          <w:sz w:val="28"/>
          <w:szCs w:val="28"/>
        </w:rPr>
        <w:t>30.08.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0CF7ACDF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Директор школы: </w:t>
      </w:r>
    </w:p>
    <w:p w14:paraId="14AFAFD8" w14:textId="3407D50E" w:rsidR="00E80A0B" w:rsidRPr="00E26717" w:rsidRDefault="00BA113D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Таранова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В.А</w:t>
      </w:r>
    </w:p>
    <w:p w14:paraId="32F9BA3A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6A04DC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4931D4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097DE9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04310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99A79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7EFBF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B5396C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 xml:space="preserve">КАЛЕНДАРНЫЙ ПЛАН </w:t>
      </w:r>
    </w:p>
    <w:p w14:paraId="4D689F34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>ВОСПИТАТЕЛЬНОЙ РАБОТЫ</w:t>
      </w:r>
    </w:p>
    <w:p w14:paraId="41B065DB" w14:textId="226AB365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 xml:space="preserve">НА УРОВНЕ </w:t>
      </w:r>
      <w:r w:rsidR="00FE420A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Pr="00E26717">
        <w:rPr>
          <w:rFonts w:ascii="Times New Roman" w:eastAsia="Times New Roman" w:hAnsi="Times New Roman" w:cs="Times New Roman"/>
          <w:b/>
          <w:sz w:val="36"/>
          <w:szCs w:val="36"/>
        </w:rPr>
        <w:t>ОО</w:t>
      </w:r>
    </w:p>
    <w:p w14:paraId="274065D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C8FB66E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56852F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240333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3F9A856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BBBBFB0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B5919D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CA0033C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1A8EE6A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CF1547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B70042E" w14:textId="1D0D5736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3D786EA" w14:textId="1E5F7FC0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0B499D4" w14:textId="3B7E32E2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372CBE9" w14:textId="1605923F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EC8443D" w14:textId="13EED1B2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BEF651E" w14:textId="3A07065E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A8C0F27" w14:textId="2A2E1E31" w:rsidR="00E80A0B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648FB2B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35D4C2E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4030BD" w14:textId="77777777" w:rsidR="00E80A0B" w:rsidRPr="00E26717" w:rsidRDefault="00E80A0B" w:rsidP="00E80A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4461EB" w14:textId="77777777" w:rsidR="00B65EDE" w:rsidRPr="00535365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>(Приложение к   Рабочей программе воспитания МОУ «</w:t>
      </w:r>
      <w:proofErr w:type="spellStart"/>
      <w:proofErr w:type="gramStart"/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>Илёк</w:t>
      </w:r>
      <w:proofErr w:type="spellEnd"/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>-Пеньковская</w:t>
      </w:r>
      <w:proofErr w:type="gramEnd"/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 xml:space="preserve"> СОШ»)</w:t>
      </w:r>
    </w:p>
    <w:p w14:paraId="1D6D3C61" w14:textId="77777777" w:rsidR="00B65EDE" w:rsidRPr="00535365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 w:rsidRPr="00535365">
        <w:rPr>
          <w:rFonts w:ascii="Times New Roman" w:eastAsia="Times New Roman" w:hAnsi="Times New Roman" w:cs="Times New Roman"/>
          <w:b/>
          <w:sz w:val="18"/>
          <w:szCs w:val="18"/>
        </w:rPr>
        <w:t>Раздел 2- виды, формы и содержание воспитательной  деятельности)</w:t>
      </w:r>
    </w:p>
    <w:p w14:paraId="02B21E13" w14:textId="77777777" w:rsidR="00B65EDE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638614C" w14:textId="77777777" w:rsidR="00B65EDE" w:rsidRPr="00E26717" w:rsidRDefault="00B65EDE" w:rsidP="00B6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26717">
        <w:rPr>
          <w:rFonts w:ascii="Times New Roman" w:eastAsia="Times New Roman" w:hAnsi="Times New Roman" w:cs="Times New Roman"/>
          <w:b/>
          <w:sz w:val="18"/>
          <w:szCs w:val="18"/>
        </w:rPr>
        <w:t>Календарный план воспитательной работы на 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r w:rsidRPr="00E26717">
        <w:rPr>
          <w:rFonts w:ascii="Times New Roman" w:eastAsia="Times New Roman" w:hAnsi="Times New Roman" w:cs="Times New Roman"/>
          <w:b/>
          <w:sz w:val="18"/>
          <w:szCs w:val="18"/>
        </w:rPr>
        <w:t>-202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5</w:t>
      </w:r>
      <w:r w:rsidRPr="00E26717">
        <w:rPr>
          <w:rFonts w:ascii="Times New Roman" w:eastAsia="Times New Roman" w:hAnsi="Times New Roman" w:cs="Times New Roman"/>
          <w:b/>
          <w:sz w:val="18"/>
          <w:szCs w:val="18"/>
        </w:rPr>
        <w:t xml:space="preserve"> учебный год</w:t>
      </w:r>
    </w:p>
    <w:p w14:paraId="3BF96266" w14:textId="77777777" w:rsidR="00B65EDE" w:rsidRDefault="00B65EDE" w:rsidP="00B65EDE">
      <w:pPr>
        <w:spacing w:after="0"/>
        <w:ind w:firstLine="709"/>
        <w:jc w:val="both"/>
      </w:pPr>
    </w:p>
    <w:p w14:paraId="6940BFF4" w14:textId="77777777" w:rsidR="00B65EDE" w:rsidRPr="00E26717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E26717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СЕНТЯБРЬ</w:t>
      </w:r>
    </w:p>
    <w:p w14:paraId="7410ED8C" w14:textId="77777777" w:rsidR="00B65EDE" w:rsidRPr="00E26717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tbl>
      <w:tblPr>
        <w:tblW w:w="9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2132"/>
        <w:gridCol w:w="1134"/>
        <w:gridCol w:w="708"/>
      </w:tblGrid>
      <w:tr w:rsidR="00B65EDE" w:rsidRPr="00E26717" w14:paraId="1DD1CDE3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0201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BACD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Он-лайн-м</w:t>
            </w: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ероприятия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2D87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2FB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FFB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E26717" w14:paraId="09576DD3" w14:textId="77777777" w:rsidTr="00B65EDE"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3ECE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74C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CDF" w14:textId="77777777" w:rsidR="00B65EDE" w:rsidRPr="00E26717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E26717" w14:paraId="3C076681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DB6" w14:textId="77777777" w:rsidR="00B65EDE" w:rsidRPr="00E26717" w:rsidRDefault="00B65EDE" w:rsidP="00F70C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9CF" w14:textId="77777777" w:rsidR="00B65EDE" w:rsidRPr="00535365" w:rsidRDefault="00B65EDE" w:rsidP="00F7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Линейка, посвященная 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ню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знаний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C6F" w14:textId="77777777" w:rsidR="00B65EDE" w:rsidRPr="00535365" w:rsidRDefault="00B65EDE" w:rsidP="00F70C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6D2" w14:textId="77777777" w:rsidR="00B65EDE" w:rsidRPr="00535365" w:rsidRDefault="00B65EDE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E7B" w14:textId="763FF8EF" w:rsidR="00B65EDE" w:rsidRPr="00E26717" w:rsidRDefault="00BA113D" w:rsidP="00F7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5B49C8" w:rsidRPr="00E26717" w14:paraId="4E99BA1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FE8" w14:textId="4B5DD647" w:rsidR="005B49C8" w:rsidRDefault="005B49C8" w:rsidP="005B49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816" w14:textId="71FB02AB" w:rsidR="005B49C8" w:rsidRDefault="005B49C8" w:rsidP="005B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Урок культуры безопасности, посвященный правилам безопасного поведения в повседневной жизни  и действиям в условиях различного рода чрезвычайных ситуаций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0C3" w14:textId="45A23CA7" w:rsidR="005B49C8" w:rsidRPr="00535365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83A" w14:textId="7BFDA71C" w:rsidR="005B49C8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C8A" w14:textId="5F706783" w:rsidR="005B49C8" w:rsidRPr="00E26717" w:rsidRDefault="00BA113D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5B49C8" w:rsidRPr="00E26717" w14:paraId="12BC5F64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A32" w14:textId="69F2320A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FC8" w14:textId="77777777" w:rsidR="005B49C8" w:rsidRPr="00535365" w:rsidRDefault="005B49C8" w:rsidP="005B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НЕДЕЛЯ БЕЗОПАСНОСТИ (антитеррористической,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пожарной; </w:t>
            </w: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безопасности дорожного движения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,)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E86" w14:textId="77777777" w:rsidR="005B49C8" w:rsidRPr="00535365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69D" w14:textId="2E77EEF0" w:rsidR="005B49C8" w:rsidRPr="00A14498" w:rsidRDefault="00BA113D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01.09.-27</w:t>
            </w:r>
            <w:r w:rsidR="005B49C8">
              <w:rPr>
                <w:rFonts w:ascii="Times New Roman" w:eastAsia="Times New Roman" w:hAnsi="Times New Roman" w:cs="Times New Roman"/>
                <w:sz w:val="18"/>
                <w:szCs w:val="18"/>
              </w:rPr>
              <w:t>.09.24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05E" w14:textId="77777777" w:rsidR="005B49C8" w:rsidRPr="00E26717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49C8" w:rsidRPr="00E26717" w14:paraId="3000F6B8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F9D" w14:textId="0B769815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465" w14:textId="77777777" w:rsidR="005B49C8" w:rsidRPr="00535365" w:rsidRDefault="005B49C8" w:rsidP="005B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 окончания Второй мировой войны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41EB" w14:textId="77777777" w:rsidR="005B49C8" w:rsidRPr="00535365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C4C" w14:textId="77777777" w:rsidR="005B49C8" w:rsidRPr="00535365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86FA" w14:textId="4ED02157" w:rsidR="005B49C8" w:rsidRPr="00E26717" w:rsidRDefault="00BA113D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5B49C8" w:rsidRPr="00E26717" w14:paraId="2E0AB1EB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B8C7" w14:textId="5FB50710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C27" w14:textId="77777777" w:rsidR="005B49C8" w:rsidRPr="00535365" w:rsidRDefault="005B49C8" w:rsidP="005B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 солидарности в борьбе с терроризмом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769" w14:textId="77777777" w:rsidR="005B49C8" w:rsidRPr="00535365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88E" w14:textId="77777777" w:rsidR="005B49C8" w:rsidRPr="00535365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F62" w14:textId="4A162682" w:rsidR="005B49C8" w:rsidRPr="00E26717" w:rsidRDefault="00BA113D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вып</w:t>
            </w:r>
            <w:proofErr w:type="spellEnd"/>
          </w:p>
        </w:tc>
      </w:tr>
      <w:tr w:rsidR="005B49C8" w:rsidRPr="00E26717" w14:paraId="044C68CF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A80" w14:textId="3EDCDBCF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14D" w14:textId="77777777" w:rsidR="005B49C8" w:rsidRPr="00535365" w:rsidRDefault="005B49C8" w:rsidP="005B4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(08.09.24г.)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A1A" w14:textId="77777777" w:rsidR="005B49C8" w:rsidRPr="00535365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D33" w14:textId="77777777" w:rsidR="005B49C8" w:rsidRPr="00535365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AA0" w14:textId="77777777" w:rsidR="005B49C8" w:rsidRPr="00E26717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49C8" w:rsidRPr="00E26717" w14:paraId="0C9391A0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A45" w14:textId="39E97CBA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DF7" w14:textId="219BF7D3" w:rsidR="005B49C8" w:rsidRPr="00535365" w:rsidRDefault="005B49C8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ЭКОЛОГИЧЕСКАЯ НЕДЕЛЯ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FB7" w14:textId="77777777" w:rsidR="005B49C8" w:rsidRPr="0039720C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ожатая</w:t>
            </w:r>
            <w:proofErr w:type="spellEnd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кл.рук</w:t>
            </w:r>
            <w:proofErr w:type="spellEnd"/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-ли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7F0" w14:textId="77777777" w:rsidR="005B49C8" w:rsidRPr="0039720C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720C">
              <w:rPr>
                <w:rFonts w:ascii="Times New Roman" w:eastAsia="Times New Roman" w:hAnsi="Times New Roman" w:cs="Times New Roman"/>
                <w:sz w:val="18"/>
                <w:szCs w:val="18"/>
              </w:rPr>
              <w:t>С 12 по 24 сентября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E77" w14:textId="77777777" w:rsidR="005B49C8" w:rsidRPr="00E26717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B49C8" w:rsidRPr="00E26717" w14:paraId="6C89DB09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B2A" w14:textId="77777777" w:rsidR="005B49C8" w:rsidRPr="00E26717" w:rsidRDefault="005B49C8" w:rsidP="005B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267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5B49C8" w:rsidRPr="00E26717" w14:paraId="5331BDFB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B9F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D91" w14:textId="77777777" w:rsidR="005B49C8" w:rsidRPr="00535365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знаний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8CA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Зам. директора по ВР,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3A0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14:paraId="501CCD96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2DF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68F93CC3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186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545" w14:textId="77777777" w:rsidR="005B49C8" w:rsidRPr="00535365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часы, посвященные правилам безопасного поведения  в повседневной жизни и действиям в условиях различного рода чрезвычайных ситуаций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6566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FC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B0FB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3449A0B8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BCB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440" w14:textId="77777777" w:rsidR="005B49C8" w:rsidRPr="00535365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День солидарности в борьбе с терроризмом – классные часы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C5C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87D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03.09.2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654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3D35630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246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939" w14:textId="77777777" w:rsidR="005B49C8" w:rsidRPr="00535365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 сентября - Международный день грамотности – один из международных дней, отмечаемых по инициативе ООН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67A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6D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248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30BB2E7D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FDE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473" w14:textId="77777777" w:rsidR="005B49C8" w:rsidRPr="00535365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8 сентября – День воинской славы. Бородинское сражение (1812)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09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80A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7D5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351C5C1E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1C5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CAB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Классный час, посвященный  м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еждународному Дню мира</w:t>
            </w:r>
            <w:r w:rsidRPr="0053536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 xml:space="preserve"> (21 сентября)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E9D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57F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F0D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3155B62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EF0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DF7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 сентября - День воинской славы. Победа русских полков во главе с великим князем ДМИТРИЕМ ДОНСКИМ над монголо-татарскими войсками в Куликовской битве (1380)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01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9049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7B2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0B4E94C3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B84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D60" w14:textId="20AEFAC9" w:rsidR="005B49C8" w:rsidRPr="00522A4E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2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Индивидуальная работа со школьниками класса, направленная на заполнение ими личных портфолио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5-9</w:t>
            </w:r>
            <w:r w:rsidRPr="00522A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7B0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549490C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95E" w14:textId="77777777" w:rsidR="005B49C8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14:paraId="4D028B33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D9F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5F3389EE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407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A50" w14:textId="77777777" w:rsidR="005B49C8" w:rsidRPr="00522A4E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2A4E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диагностики «Духовно-нравственное воспитание и развитие ребёнка»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366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3ED" w14:textId="77777777" w:rsidR="005B49C8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14:paraId="7BA7EAD9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B7E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3607F150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4B9" w14:textId="77777777" w:rsidR="005B49C8" w:rsidRPr="0049079D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10. </w:t>
            </w:r>
            <w:r w:rsidRPr="00365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5B49C8" w:rsidRPr="00E26717" w14:paraId="4FA56375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750" w14:textId="0189B1E0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C51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3910A9D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 xml:space="preserve">1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125 лет </w:t>
            </w:r>
            <w:r w:rsidRPr="00C8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со дня рождения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</w:rPr>
              <w:t>Андрея Платоновича Платонова</w:t>
            </w:r>
            <w:r w:rsidRPr="00C8169A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 (Климентова), писателя, драматурга (1899 – 1951)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50B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3B794D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A92DA7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FBA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1E972A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9A02D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BF8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577A5222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B98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2C2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115 лет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 дня рождения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Виктора Владимировича Лебедева,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архитектора (1909 – 2000)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3AF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CEE207B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60C48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C6D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8980B8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1BD4B5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BBF0A2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843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559D287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C7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4F5" w14:textId="43A997B5" w:rsidR="005B49C8" w:rsidRPr="00C8169A" w:rsidRDefault="005B49C8" w:rsidP="005B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25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170 лет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 дня начала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Севасто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по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льской обороны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(1854 – 1855)</w:t>
            </w:r>
          </w:p>
          <w:p w14:paraId="12D623EA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15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006072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4E35F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9A7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02701D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940E6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FA8294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1E8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7C2317CF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624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2" w:right="-11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C71" w14:textId="77777777" w:rsidR="005B49C8" w:rsidRPr="00365010" w:rsidRDefault="005B49C8" w:rsidP="005B49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27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150 лет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со дня рождения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Николая Константиновича Рериха,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художника, философа, общественного деятеля (1874 – 1947)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8B7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121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100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46308C9E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618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757" w14:textId="77777777" w:rsidR="005B49C8" w:rsidRPr="00365010" w:rsidRDefault="005B49C8" w:rsidP="005B49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27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115 лет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со дня открытия памятника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Ивану Федорову в Москве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(1909)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84E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EEA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408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038B7483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0F3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52A" w14:textId="77777777" w:rsidR="005B49C8" w:rsidRPr="00365010" w:rsidRDefault="005B49C8" w:rsidP="005B49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28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80 лет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со дня проведения 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Белгородской наступательной операции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 (1944)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2C3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8E5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306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54544389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536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4951F" w14:textId="77777777" w:rsidR="005B49C8" w:rsidRPr="00365010" w:rsidRDefault="005B49C8" w:rsidP="005B49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36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29 сентября - 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160 лет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со дня рождения</w:t>
            </w:r>
            <w:r w:rsidRPr="00C816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Николая Алексеевича Островского, </w:t>
            </w:r>
            <w:r w:rsidRPr="00C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писателя (1904 – 1936)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8B32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B34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27.09.24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BCB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4E9318BB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1FA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2D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Style w:val="aff0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650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Ежедневный мониторинг занятости учащихся, выявление детей, не приступивших к занятиям в формате дистанционного обучения, выяснение причин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FB1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FFD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32F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22FE9AC3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2C9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10.9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597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6501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Контроль  своевременного выполнения учащимися заданий дистанционного обучения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B357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025" w14:textId="77777777" w:rsidR="005B49C8" w:rsidRPr="00365010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5010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67A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49C8" w:rsidRPr="00E26717" w14:paraId="0B8708FF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3E8CF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2.3 </w:t>
            </w:r>
            <w:r w:rsidRPr="00E267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</w:tr>
      <w:tr w:rsidR="005B49C8" w:rsidRPr="00E26717" w14:paraId="4DA2607A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02A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792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Реализации Плана внеурочной деятельности.</w:t>
            </w:r>
          </w:p>
          <w:p w14:paraId="21052D7D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Данный модуль реализуется в соответствии с учебными планами внеурочной деятельности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8E5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директора,</w:t>
            </w:r>
          </w:p>
          <w:p w14:paraId="74C3A3C7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14:paraId="106EFA4A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911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55F0CCC8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9EC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07E8C64C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592" w14:textId="3DDD30F3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</w:t>
            </w:r>
            <w:proofErr w:type="gramStart"/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5B49C8" w:rsidRPr="00E26717" w14:paraId="0EBCB664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670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C56" w14:textId="77777777" w:rsidR="005B49C8" w:rsidRPr="00F70C2B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питания </w:t>
            </w:r>
            <w:proofErr w:type="gram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(пояснения по режиму работы школы на дистанционном обучении, работа общественной комиссии по контролю за организацией питания обучающихся)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B2F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6E228AE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социальный 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44D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227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31915943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418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EA5" w14:textId="77777777" w:rsidR="005B49C8" w:rsidRPr="00F70C2B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895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165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4A8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55F38D7C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D14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4A8" w14:textId="77777777" w:rsidR="005B49C8" w:rsidRPr="00F70C2B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70C2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Индивидуальная работа с родителями учащихся и семьями «группы риска»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4E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41E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E62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1EF358A0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FDC" w14:textId="77777777" w:rsidR="005B49C8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7C1" w14:textId="77777777" w:rsidR="005B49C8" w:rsidRPr="00535365" w:rsidRDefault="005B49C8" w:rsidP="005B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«Горячих линий» по организации образовательной деятельности в период дистанционного обучения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24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BA9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DE1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09C4AD3D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D93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2.5.Самоуправление</w:t>
            </w:r>
          </w:p>
        </w:tc>
      </w:tr>
      <w:tr w:rsidR="005B49C8" w:rsidRPr="00E26717" w14:paraId="03E10B2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1F3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83D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Выбор Совета учащихся, выбор командиров классов, выбор </w:t>
            </w:r>
            <w:proofErr w:type="spell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комитетов, план работы органов самоуправления</w:t>
            </w:r>
          </w:p>
          <w:p w14:paraId="4CE18149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F0C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1C73474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640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 02.09. по 13.09.2024г.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0E5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132FFD56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6EFE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5B49C8" w:rsidRPr="00E26717" w14:paraId="46AB7A4C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7D9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DE0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D23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B7B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0BC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6D3A416D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2D2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AA2" w14:textId="32B85C23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</w:t>
            </w:r>
            <w:r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BA113D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23F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9F8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Сентябрь,</w:t>
            </w:r>
          </w:p>
          <w:p w14:paraId="20558C31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943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0E9C68BB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460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5B49C8" w:rsidRPr="00E26717" w14:paraId="598E3E4A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92B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90C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Неделя  безопасности  (инструктирование обучающихся по безопасной жизнедеятельности согласно календарю инструкций)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D57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458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02.09-</w:t>
            </w:r>
          </w:p>
          <w:p w14:paraId="22DCA9FC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13.09.2024г.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F40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4307AC0C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4E2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070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маршрута безопасного движения «Дом-школа-дом»</w:t>
            </w:r>
          </w:p>
          <w:p w14:paraId="63938676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B8A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B7A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02.09-</w:t>
            </w:r>
          </w:p>
          <w:p w14:paraId="18CF1F98" w14:textId="77777777" w:rsidR="005B49C8" w:rsidRPr="00F70C2B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13.09.2024г.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D81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65DEA8B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E90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1ADC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«Витамины - наши друзья» (разговор о пользе яблок).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4DE1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00E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02.09-</w:t>
            </w:r>
          </w:p>
          <w:p w14:paraId="221D8F39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.09.202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1C8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9C8" w:rsidRPr="00E26717" w14:paraId="341B1EA6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CE7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B24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Консультирование родителей и учащихся по сложным вопросам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A0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Социальный педагог, 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C5" w14:textId="77777777" w:rsidR="005B49C8" w:rsidRPr="00535365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713" w14:textId="77777777" w:rsidR="005B49C8" w:rsidRPr="00E26717" w:rsidRDefault="005B49C8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6A2C479C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A26" w14:textId="75368A8E" w:rsid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3DB7" w14:textId="02040133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D56" w14:textId="6EAEA052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8D7F" w14:textId="3C495CBB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880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50E26DC5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5F5" w14:textId="486E7268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C43" w14:textId="657754C3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B263" w14:textId="2DFBAD15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56F4" w14:textId="2B2BDC37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A6B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651F3591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F" w14:textId="5027CD2E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9BA" w14:textId="4CABFECD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C29" w14:textId="7D5AC99F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7B2" w14:textId="1EF5E016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998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1A5C4FB0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59" w14:textId="21F74FE7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105" w14:textId="59A2611D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BDD" w14:textId="45748D6C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F53" w14:textId="236233B0" w:rsidR="00FB1C6C" w:rsidRPr="00FB1C6C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E87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5E69A46D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95E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2.8. Внешкольные мероприятия</w:t>
            </w:r>
          </w:p>
        </w:tc>
      </w:tr>
      <w:tr w:rsidR="00FB1C6C" w:rsidRPr="00E26717" w14:paraId="29C02290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C2A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6AE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FBA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FB3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D0E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0C964EA0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A4EF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267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2.9.Социальное партнерство</w:t>
            </w:r>
          </w:p>
        </w:tc>
      </w:tr>
      <w:tr w:rsidR="00FB1C6C" w:rsidRPr="00E26717" w14:paraId="35C7013D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5E1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D0F" w14:textId="3A92F524" w:rsidR="00FB1C6C" w:rsidRPr="00F70C2B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042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по ВР</w:t>
            </w:r>
          </w:p>
          <w:p w14:paraId="784CCEE5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5AA2F1D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231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6A7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1ADD339D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291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2.10. Основные  общешкольные дела</w:t>
            </w:r>
          </w:p>
        </w:tc>
      </w:tr>
      <w:tr w:rsidR="00FB1C6C" w:rsidRPr="00E26717" w14:paraId="2599A902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6D5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714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Праздничные мероприятия, акции, конкурсы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1F8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1D7998E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BAD9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DA5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3EAD9027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FB2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BB74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районном конкурсе «Цветы, как признание», посвященном Дню Учителя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F65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3A0B215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1AF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6F1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C6C" w:rsidRPr="00E26717" w14:paraId="7E0B38BA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F47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2.11. Организация предметно-пространственной среды</w:t>
            </w:r>
          </w:p>
        </w:tc>
      </w:tr>
      <w:tr w:rsidR="00FB1C6C" w:rsidRPr="00E26717" w14:paraId="105E8307" w14:textId="77777777" w:rsidTr="00B65EDE"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1C8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2.12.Детские общественные объединения</w:t>
            </w:r>
          </w:p>
        </w:tc>
      </w:tr>
      <w:tr w:rsidR="00FB1C6C" w:rsidRPr="00E26717" w14:paraId="04D590F5" w14:textId="77777777" w:rsidTr="00A874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DF5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C23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мероприятиях РДДМ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408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E2A" w14:textId="77777777" w:rsidR="00FB1C6C" w:rsidRPr="00F70C2B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0C2B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122" w14:textId="77777777" w:rsidR="00FB1C6C" w:rsidRPr="00E26717" w:rsidRDefault="00FB1C6C" w:rsidP="005B49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026C50C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Октябрь</w:t>
      </w: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2127"/>
        <w:gridCol w:w="1134"/>
        <w:gridCol w:w="713"/>
      </w:tblGrid>
      <w:tr w:rsidR="00B65EDE" w:rsidRPr="00535365" w14:paraId="67740409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201F" w14:textId="77777777" w:rsidR="00B65EDE" w:rsidRPr="00535365" w:rsidRDefault="00B65EDE" w:rsidP="00BA113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90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249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A92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6B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68AB6545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CA7" w14:textId="77777777" w:rsidR="00B65EDE" w:rsidRPr="00535365" w:rsidRDefault="00B65EDE" w:rsidP="00BA113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6825800B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9C5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E26" w14:textId="32D33979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1DE" w14:textId="77777777" w:rsidR="00B65EDE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по ВР</w:t>
            </w:r>
          </w:p>
          <w:p w14:paraId="0F35911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50B8549" w14:textId="77777777" w:rsidR="00B65EDE" w:rsidRPr="004141E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ECE6" w14:textId="77777777" w:rsidR="00B65EDE" w:rsidRPr="004141E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1E3">
              <w:rPr>
                <w:rFonts w:ascii="Times New Roman" w:eastAsia="Times New Roman" w:hAnsi="Times New Roman" w:cs="Times New Roman"/>
                <w:sz w:val="18"/>
                <w:szCs w:val="18"/>
              </w:rPr>
              <w:t>С 30.09-04.10.24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3A4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0F08B5F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66D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E3D0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октября – Международный день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F9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A3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1B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78F399B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1F1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9A4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октября – Международный день музыки.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02A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86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92A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FC1059F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822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EAF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октября – День защиты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3B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BF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27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DAB03E6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F29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09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октября – День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FA1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16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CF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98860BA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76C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E0C" w14:textId="6C50B72A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ОТЦА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49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AF0" w14:textId="77777777" w:rsidR="00B65EDE" w:rsidRPr="00A232CC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7 по 14 октября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C5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D2E8B9A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81A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0B0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 октября – День отца в России.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89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3F6" w14:textId="77777777" w:rsidR="00B65EDE" w:rsidRPr="00A232CC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5E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E49E5D4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3A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F86" w14:textId="6F8FA8C9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ШКОЛЬНЫХ БИБЛИОТЕК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1F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370" w14:textId="77777777" w:rsidR="00B65EDE" w:rsidRPr="00A232CC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2CC">
              <w:rPr>
                <w:rFonts w:ascii="Times New Roman" w:eastAsia="Times New Roman" w:hAnsi="Times New Roman" w:cs="Times New Roman"/>
                <w:sz w:val="18"/>
                <w:szCs w:val="18"/>
              </w:rPr>
              <w:t>С 18 по 25 октября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B5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4A870EA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0EE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1AC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октября – Международный день школьных библиотек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D0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B5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27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A82B26E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8318" w14:textId="77777777" w:rsidR="00B65EDE" w:rsidRPr="004141E3" w:rsidRDefault="00B65EDE" w:rsidP="00BA113D">
            <w:pPr>
              <w:widowControl w:val="0"/>
              <w:autoSpaceDE w:val="0"/>
              <w:autoSpaceDN w:val="0"/>
              <w:ind w:left="-111" w:firstLine="31"/>
              <w:contextualSpacing/>
              <w:jc w:val="center"/>
              <w:rPr>
                <w:rFonts w:ascii="Times New Roman" w:eastAsia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181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октября – День памяти жертв политических репрессий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36E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991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30.10.202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8F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92907CA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05E" w14:textId="77777777" w:rsidR="00B65EDE" w:rsidRPr="00535365" w:rsidRDefault="00B65EDE" w:rsidP="00BA113D">
            <w:pPr>
              <w:spacing w:after="0" w:line="240" w:lineRule="auto"/>
              <w:ind w:left="-111" w:firstLine="3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330CE14E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85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D8D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гражданской обороны  (04.10.2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г.)</w:t>
            </w:r>
          </w:p>
          <w:p w14:paraId="0536520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B1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7DDBF37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A17460F" w14:textId="0F6D6AC3" w:rsidR="00B65EDE" w:rsidRPr="00535365" w:rsidRDefault="00BA113D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225" w14:textId="2DD63BF8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BA113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9A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BD099DA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E1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F2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профессионально-технического образования (02.10.2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62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4299A2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B6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02.10.202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10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220EC687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C0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52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учителя. Праздничное он-лайн поздравление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963" w14:textId="09E5C29C" w:rsidR="00B65EDE" w:rsidRPr="00535365" w:rsidRDefault="00F5264D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5-9 </w:t>
            </w:r>
            <w:r w:rsidR="00B65EDE"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классы,</w:t>
            </w:r>
          </w:p>
          <w:p w14:paraId="0A882FD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25A0DD0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BD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05.10.202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63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7E5682E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FE4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62B" w14:textId="0EC75CC2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«Унылая пора, очей очарованье» - выставка рисунков на осеннюю тематику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F61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7FEC8B52" w14:textId="1A2ECDE4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="00BA113D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5E3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23.10.2024г.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AEC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1C2AA68E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502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0C9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Международный месячник школьных библиотек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EA9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Заведующая библиотекой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C1D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B9C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6A04FC8C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8FC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  <w:p w14:paraId="7A7C4563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FDD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14 октября – День Флага Белгородской области. Классный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F5D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7D3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5720">
              <w:rPr>
                <w:rFonts w:ascii="Times New Roman" w:eastAsia="Calibri" w:hAnsi="Times New Roman" w:cs="Times New Roman"/>
                <w:sz w:val="18"/>
                <w:szCs w:val="18"/>
              </w:rPr>
              <w:t>14.10.2024г.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901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1C780AC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81C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7. </w:t>
            </w:r>
            <w:r w:rsidRPr="00365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47727E03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2E9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1D3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октября - </w:t>
            </w: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270 лет со дня рождения Павла I, российского императора (1754 – 1801)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9CC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D166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B2D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566B6E2E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991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64D" w14:textId="77777777" w:rsidR="00B65EDE" w:rsidRPr="005D03C6" w:rsidRDefault="00B65EDE" w:rsidP="00BA113D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3 октября -</w:t>
            </w: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200 лет со дня рождения Ивана </w:t>
            </w:r>
            <w:proofErr w:type="spellStart"/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Саввича</w:t>
            </w:r>
            <w:proofErr w:type="spellEnd"/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 Никитина, поэта (1824 – 1861)</w:t>
            </w:r>
          </w:p>
          <w:p w14:paraId="49EE6B68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0E7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BE2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80A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08A30C0D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BD8A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A52D8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10 октября - 120 лет со дня рождения Святослава Николаевича Рериха, художника (1904 – 1993)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7C0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BD3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BE02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25717F51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079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9132D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13 октября - 125 лет со дня рождения Алексея Александровича Суркова, поэта (1899 – 1983)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A81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9CF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FE2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6144D407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6FA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326A" w14:textId="77777777" w:rsidR="00B65EDE" w:rsidRPr="005D03C6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15 октября - 215 лет со дня рождения Алексея Васильевича Кольцова, поэта (1809 – 1842)</w:t>
            </w:r>
          </w:p>
          <w:p w14:paraId="027ECBD4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15 октября - 210 лет со дня рождения Михаила Юрьевича Лермонтова, поэта, писателя, драматурга (1814 – 1841)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3C9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B077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28F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09F98B90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8F4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4E82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18 октября - 90 лет со дня рождения Кира Булычева, писателя, историка (1934 – 2003)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36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23F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542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50332B3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AD6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13E12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19 октября - День Царскосельского лицея. Открылся в 1811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992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87E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B0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2FB556B7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EE19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EC4D" w14:textId="77777777" w:rsidR="00B65EDE" w:rsidRPr="005D03C6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28 октября - Международный день школьных библиотек</w:t>
            </w:r>
          </w:p>
          <w:p w14:paraId="49A44128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6AF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888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4E5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FA4C6DF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75EF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5284A" w14:textId="77777777" w:rsidR="00B65EDE" w:rsidRPr="005D03C6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30 октября - День памяти жертв политических репрессий</w:t>
            </w:r>
          </w:p>
          <w:p w14:paraId="3C779040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A58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CAA" w14:textId="77777777" w:rsidR="00B65EDE" w:rsidRPr="005D03C6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24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Calibri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8C7" w14:textId="77777777" w:rsidR="00B65EDE" w:rsidRPr="0056572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77D18B25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C2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неурочная деятельность</w:t>
            </w:r>
          </w:p>
        </w:tc>
      </w:tr>
      <w:tr w:rsidR="00B65EDE" w:rsidRPr="00535365" w14:paraId="4E979DD6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1F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CB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6629DF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B3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ам. директора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ВР</w:t>
            </w:r>
          </w:p>
          <w:p w14:paraId="3B441BC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Учитель музыки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классные руководител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</w:p>
          <w:p w14:paraId="3EEB81F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35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7E185D03" w14:textId="77777777" w:rsidR="00B65EDE" w:rsidRPr="00A232CC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ию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AA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F5A867E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090A" w14:textId="5CC2F27B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1232E96A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30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203" w14:textId="77777777" w:rsidR="00B65EDE" w:rsidRPr="00535365" w:rsidRDefault="00B65EDE" w:rsidP="00BA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Оперативное взаимодействие с родителями учащихся с целью контроля благополучия ситуации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A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C2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F3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15A2DF5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41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BE4" w14:textId="77777777" w:rsidR="00B65EDE" w:rsidRPr="00535365" w:rsidRDefault="00B65EDE" w:rsidP="00BA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Индивидуальная работа с родителями учащихся и семьями «группы риска»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A1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67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F0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972770F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E9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151" w14:textId="77777777" w:rsidR="00B65EDE" w:rsidRPr="00535365" w:rsidRDefault="00B65EDE" w:rsidP="00BA1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Работа «Горячих линий» по организации образовательной деятельности в период дистанционного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32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4F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Постоянно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94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1581FD4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92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0ADF7221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B4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2D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6A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946A09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AB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Октябрь,2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A1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7581596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C6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38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пожилых людей - 1 октября. Поздравление дедушек и бабушек, учителей-пенсионеров, пожилых одиноких жителей села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B6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DBBB40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AB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0F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B89802C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6D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15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Всемирный день защиты животных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7E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79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4.10.202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F8A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E9ADB91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49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88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Всероссийский урок «Экология и энергосбережение» в рамках Всероссийского фестиваля энергосбережения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# В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месте Ярче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07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B2D643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19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15.10.202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4E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0B53690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E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8A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Экологический диктант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3E4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8BBA09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409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Октябрь,2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20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EC04A18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D9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EE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день школьных библиотек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3B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07" w:right="-1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Зав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иблиотекой</w:t>
            </w:r>
            <w:proofErr w:type="spellEnd"/>
          </w:p>
          <w:p w14:paraId="2EE3290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07" w:right="-13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5F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25.10.202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54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9F0638F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A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C2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районном этапе Всероссийской акции, посвященной Дню Учителя, в формате «Дни единых действий РДШ»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77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562D8A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A7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2E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3441780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C4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5C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«Донорство» (лектор, сочинение, диктант, рисунок)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FC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102AAA1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FCD25E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31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5F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1CF7BF0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7F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30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«Красота Божьего мира»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BB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4A3577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95ECD2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DC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74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D4F12A1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94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B65EDE" w:rsidRPr="00535365" w14:paraId="7CEE1FA5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29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80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«Что я знаю о профессии …» (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ас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2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D0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.10 по </w:t>
            </w:r>
          </w:p>
          <w:p w14:paraId="474854A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.10.2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43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74F2" w:rsidRPr="00535365" w14:paraId="2292F46B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996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805" w14:textId="03CE479A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BA113D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6A34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42F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A01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74F2" w:rsidRPr="00535365" w14:paraId="6A118FD1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5B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A874F2" w:rsidRPr="00535365" w14:paraId="531DCAD7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162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B1F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саморегуляции. Приёмы и правила «Как воспитывать в себе сдержанность». Беседа  с педагогом - психологом.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240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1F5EB32F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523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8FE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74F2" w:rsidRPr="00535365" w14:paraId="00A7FE76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99B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E6F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Классный час «Щи и каша – пища наша»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AF9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359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C59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874F2" w:rsidRPr="00535365" w14:paraId="77354905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1AD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28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D29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F7E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октября,2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  <w:p w14:paraId="6CECA70C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(в один из дней)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2FE" w14:textId="77777777" w:rsidR="00A874F2" w:rsidRPr="00535365" w:rsidRDefault="00A874F2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012FFDD9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736" w14:textId="4CF07C3B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6FC" w14:textId="38355ACB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865" w14:textId="71E8E719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C309" w14:textId="0EF6A39E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9A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3873B90D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E47" w14:textId="40DAC5AA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638" w14:textId="26EFAFB4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22D" w14:textId="543454EC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42D3" w14:textId="76AAB4FA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79E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0001F31F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CEA" w14:textId="23DDE99E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B00" w14:textId="0DEDD375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71B7" w14:textId="77D5F3E9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6D7" w14:textId="65FB2BA0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61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7ECC6134" w14:textId="77777777" w:rsidTr="00FB1C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101" w14:textId="13582A98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152" w14:textId="6FC58E3C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E72" w14:textId="08EE9055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5EC4" w14:textId="4323BC02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8B7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5FBAC8F9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15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FB1C6C" w:rsidRPr="00535365" w14:paraId="0716C8E6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9E7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68B" w14:textId="648C22AB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учителя (5 октября). Он-</w:t>
            </w: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лайн</w:t>
            </w:r>
            <w:proofErr w:type="spellEnd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поздравление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21B" w14:textId="6F1AE4AB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6F4" w14:textId="75C35932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05.10.2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3FA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461C2E2E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266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84B" w14:textId="76B5D9F9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Праздник Осени</w:t>
            </w:r>
            <w:r w:rsidRPr="005353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26D" w14:textId="128A4C92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0DBE" w14:textId="5EA83994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 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.10. по 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.10.2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4г.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0C4F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29D76713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1BD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023" w14:textId="445BEA53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F557" w14:textId="22341D7C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E0B" w14:textId="4D326AB2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1C1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7AC1A475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533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26F" w14:textId="24C6B656" w:rsidR="00FB1C6C" w:rsidRPr="00535365" w:rsidRDefault="00FB1C6C" w:rsidP="00A874F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585" w14:textId="51A0E6E5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946" w14:textId="1539488C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0A0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2F681621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E64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 среды</w:t>
            </w:r>
          </w:p>
        </w:tc>
      </w:tr>
      <w:tr w:rsidR="00FB1C6C" w:rsidRPr="00535365" w14:paraId="38FDA1D9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6F2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C48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регулярно сменяемых экспозиций: работы рисунков школьников; фотоотчёты </w:t>
            </w:r>
            <w:proofErr w:type="gramStart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 интересных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онлайн-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«День учителя»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BE1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Старшая вожатая,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9A5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04.10.202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FC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C9B6F0B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706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F2C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</w:t>
            </w:r>
            <w:proofErr w:type="gramStart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 интересных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онлайн-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«Краски осени»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B3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вожатая, 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963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0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13E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4C88B42E" w14:textId="77777777" w:rsidTr="00B65EDE"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C6C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FB1C6C" w:rsidRPr="00535365" w14:paraId="1898C34C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45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49CB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экскурсии по достопримечательностям района и за его пределы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3F6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953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FAB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D2DBC21" w14:textId="77777777" w:rsidTr="00B65EDE">
        <w:trPr>
          <w:trHeight w:val="318"/>
        </w:trPr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BB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Социальное партнерство</w:t>
            </w:r>
          </w:p>
        </w:tc>
      </w:tr>
      <w:tr w:rsidR="00FB1C6C" w:rsidRPr="00535365" w14:paraId="21D487EC" w14:textId="77777777" w:rsidTr="00F70C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23F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11" w:firstLine="31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6F0" w14:textId="38BF6EE3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5F8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817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F49" w14:textId="77777777" w:rsidR="00FB1C6C" w:rsidRPr="00535365" w:rsidRDefault="00FB1C6C" w:rsidP="00A87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5A6BF29" w14:textId="19008E52" w:rsidR="00B65EDE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716F1AB5" w14:textId="41274DD9" w:rsidR="00B65EDE" w:rsidRPr="00535365" w:rsidRDefault="00B65EDE" w:rsidP="00F70C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Ноябр</w:t>
      </w:r>
      <w:r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ь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6113"/>
        <w:gridCol w:w="1754"/>
        <w:gridCol w:w="1065"/>
        <w:gridCol w:w="69"/>
        <w:gridCol w:w="850"/>
      </w:tblGrid>
      <w:tr w:rsidR="00B65EDE" w:rsidRPr="00535365" w14:paraId="2649552B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97E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4B9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45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112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14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6C669EBC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B2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5E148636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B6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675" w14:textId="6092C01E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НАРОДНОГО ЕДИНСТВА</w:t>
            </w:r>
            <w:r w:rsidR="000D6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АКЦИЯ « Я ГРАЖДАНИН РОССИИ»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7C2" w14:textId="77777777" w:rsidR="00B65EDE" w:rsidRPr="005D03C6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по ВР</w:t>
            </w:r>
          </w:p>
          <w:p w14:paraId="064654D7" w14:textId="77777777" w:rsidR="00B65EDE" w:rsidRPr="005D03C6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вожатая</w:t>
            </w:r>
          </w:p>
          <w:p w14:paraId="53317D24" w14:textId="77777777" w:rsidR="00B65EDE" w:rsidRPr="005D03C6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C165" w14:textId="77777777" w:rsidR="00B65EDE" w:rsidRPr="005D03C6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03C6">
              <w:rPr>
                <w:rFonts w:ascii="Times New Roman" w:eastAsia="Times New Roman" w:hAnsi="Times New Roman" w:cs="Times New Roman"/>
                <w:sz w:val="18"/>
                <w:szCs w:val="18"/>
              </w:rPr>
              <w:t>С 1 по 15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81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A10DA7B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02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C04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ноября - День народного единства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9C1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Учителя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92B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28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D5839FD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C0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150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 ноября – День памяти погибших при исполнении служебных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92F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915" w14:textId="77777777" w:rsidR="00B65EDE" w:rsidRPr="00535365" w:rsidRDefault="00B65EDE" w:rsidP="00BA113D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ab/>
              <w:t>08.11.202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1F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16F3969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B6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671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ноября – День начала Нюрнбергского процесса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B15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34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3C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0291D09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78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8D9" w14:textId="78E11A88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МАТЕРИ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D50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D8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20 по 24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24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E70A03D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17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DE2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 ноября – День матери в России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9C8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FF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63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0FB4DF4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FF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715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ноября – День государственного герба Российской Федерации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203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51B" w14:textId="3CA9B5CF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30.11.202</w:t>
            </w:r>
            <w:r w:rsidR="00F70C2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02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F92F2E7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538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44738A3F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CBD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9D0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народного единства (4 ноября). Классный час.</w:t>
            </w:r>
          </w:p>
          <w:p w14:paraId="31C2D185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6F5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E1A" w14:textId="72B39FEA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EA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D95B49E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D36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0CA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14 ноября – Праздник святых </w:t>
            </w: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бессеребренников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Косьмы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Домиана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 День посёлка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Красная Яруга.  </w:t>
            </w: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Классный час.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CDD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7D8" w14:textId="6B36C4E1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DB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3159677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865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9C0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словаря (22 ноября).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90ED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B17" w14:textId="4312CDC8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6C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1446658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3996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7C4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матери в России.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D7C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классы.</w:t>
            </w:r>
          </w:p>
          <w:p w14:paraId="61B1529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Учащиеся.</w:t>
            </w:r>
          </w:p>
          <w:p w14:paraId="6ABA777E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</w:t>
            </w:r>
            <w:proofErr w:type="spellEnd"/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0E871AA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880" w14:textId="5177CA02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24.11.202</w:t>
            </w:r>
            <w:r w:rsidR="00F70C2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C8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215A851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81B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A22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  <w:r w:rsidRPr="00EC51A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ноября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- 95 лет со дня открытия Московского планетария (1929)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847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209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05.11.24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FB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211138F6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E0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43E" w14:textId="77777777" w:rsidR="00B65EDE" w:rsidRPr="00EC51A0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7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День Октябрьской революции (1917 г.)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87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DA6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57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D9E3960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7B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A14" w14:textId="77777777" w:rsidR="00B65EDE" w:rsidRPr="00EC51A0" w:rsidRDefault="00B65EDE" w:rsidP="00BA113D">
            <w:pPr>
              <w:spacing w:after="0" w:line="240" w:lineRule="auto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8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Международный день КВН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21B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4C7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08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E4376F4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319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D26" w14:textId="77777777" w:rsidR="00B65EDE" w:rsidRPr="00EC51A0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молодежи</w:t>
            </w:r>
          </w:p>
          <w:p w14:paraId="25026731" w14:textId="77777777" w:rsidR="00B65EDE" w:rsidRPr="00EC51A0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(1894 – 1958)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B37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3B6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1B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94F719C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09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9. </w:t>
            </w:r>
            <w:r w:rsidRPr="0036501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26D179E6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153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D51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со дня рождения Михаила Тимофеевича Калашникова, оружейного конструктора (1919 – 2013)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967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3B9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B0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E4D5896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250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505" w14:textId="77777777" w:rsidR="00B65EDE" w:rsidRPr="00EC51A0" w:rsidRDefault="00B65EDE" w:rsidP="00BA113D">
            <w:pPr>
              <w:spacing w:after="0" w:line="240" w:lineRule="auto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19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220 лет со дня рождения Ефима Васильевича Путятина, мореплавателя, дипломата (1804 – 1883)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87B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D3B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34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14BE210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704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9.3.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3BB" w14:textId="77777777" w:rsidR="00B65EDE" w:rsidRPr="00EC51A0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ребенка</w:t>
            </w:r>
          </w:p>
          <w:p w14:paraId="34FADE60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304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7A2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11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0B7A217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473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1F1" w14:textId="77777777" w:rsidR="00B65EDE" w:rsidRPr="00EC51A0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20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155 лет со дня рождения Зинаиды Николаевны Гиппиус, поэтессы, писательницы (1869 – 1945)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CF1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A7C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B9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50930AB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DD9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9.5.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7DF" w14:textId="77777777" w:rsidR="00B65EDE" w:rsidRPr="00EC51A0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51A0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21 ноября - </w:t>
            </w: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Всемирный день приветствий</w:t>
            </w:r>
          </w:p>
          <w:p w14:paraId="61F105AA" w14:textId="77777777" w:rsidR="00B65EDE" w:rsidRPr="00EC51A0" w:rsidRDefault="00B65EDE" w:rsidP="00BA113D">
            <w:pPr>
              <w:spacing w:after="0" w:line="240" w:lineRule="auto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8AD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309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8D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89E74A4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948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9.6.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DFC" w14:textId="77777777" w:rsidR="00B65EDE" w:rsidRPr="00EC51A0" w:rsidRDefault="00B65EDE" w:rsidP="00BA113D">
            <w:pPr>
              <w:spacing w:after="0" w:line="240" w:lineRule="auto"/>
              <w:rPr>
                <w:rStyle w:val="aff0"/>
                <w:rFonts w:ascii="Times New Roman" w:hAnsi="Times New Roman" w:cs="Times New Roman"/>
                <w:bCs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27 ноября - 125 лет со дня рождения Эммы Иосифовны </w:t>
            </w:r>
            <w:proofErr w:type="spellStart"/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Выгодской</w:t>
            </w:r>
            <w:proofErr w:type="spellEnd"/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, писательницы (1899 – 1949)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352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22A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2C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BB9CC9A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1D6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9.7.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271" w14:textId="77777777" w:rsidR="00B65EDE" w:rsidRPr="00EC51A0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EC51A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28 ноября - 195 лет со дня рождения Антона Григорьевича Рубинштейна, композитора, пианиста, педагога (1829 – 1894)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FA1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083" w14:textId="77777777" w:rsidR="00B65EDE" w:rsidRPr="00EC51A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C51A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28.11.24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74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C570A11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B7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внеурочной деятельности</w:t>
            </w:r>
          </w:p>
        </w:tc>
      </w:tr>
      <w:tr w:rsidR="00B65EDE" w:rsidRPr="00535365" w14:paraId="6A765D9F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AF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26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B52725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6F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1D534E6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1FF34FE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44D619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77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0111212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0931F5D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72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7800F50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25D" w14:textId="0119FB1B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107CF344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EA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C7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праздничных  акций  для мам, посвященных празднованию Дню матери в России (он-лайн выставка рисунков, фотографий, поделок)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D5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1E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C8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08C5932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5F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2C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A3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0B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66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5EF9900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5DA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3BAE15FD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4F7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5F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FE7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11618D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D9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44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6F61C5F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37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DA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матери в России. Праздничные он-лай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н-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акции.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F7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9D9DFE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22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C95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B468877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57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E9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«Доброе сердце разделит боль»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25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843F47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FCB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66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C9B09CD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60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710147" w:rsidRPr="00535365" w14:paraId="5A00089E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8D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2B2" w14:textId="3D0D20DC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«Что я знаю о профессии …?»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5DC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8E6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.11 по </w:t>
            </w:r>
          </w:p>
          <w:p w14:paraId="1BEC52B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953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67AE73DF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BB7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EEA" w14:textId="44B25AD1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6711E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при помощи Всероссийских  проектов </w:t>
            </w:r>
            <w:proofErr w:type="spellStart"/>
            <w:r w:rsidRPr="006711E8">
              <w:rPr>
                <w:rFonts w:ascii="Times New Roman" w:hAnsi="Times New Roman" w:cs="Times New Roman"/>
                <w:sz w:val="16"/>
                <w:szCs w:val="16"/>
              </w:rPr>
              <w:t>ПроеКТОриЯ</w:t>
            </w:r>
            <w:proofErr w:type="spellEnd"/>
            <w:r w:rsidRPr="006711E8">
              <w:rPr>
                <w:rFonts w:ascii="Times New Roman" w:hAnsi="Times New Roman" w:cs="Times New Roman"/>
                <w:sz w:val="16"/>
                <w:szCs w:val="16"/>
              </w:rPr>
              <w:t>, Финансовая грамотность, Грамотный инвестор (5-9)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BE8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64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028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7227F041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DF2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106" w14:textId="1CD4E43C" w:rsidR="00710147" w:rsidRPr="00535365" w:rsidRDefault="00710147" w:rsidP="000D6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0D651C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0D651C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14B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31F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A91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C98A43E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6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77F79FD5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04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01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5AE31AB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управления своим физическим и психологическим состоянием без использования медикаментозных и тонизирующих средств.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CA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4AB1E4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B1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3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E2C2880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76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84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классные часы.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B4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2C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00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691D722F" w14:textId="77777777" w:rsidTr="00FB1C6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6CE" w14:textId="6A18DF04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51B" w14:textId="50959A32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F3D" w14:textId="1649571E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401" w14:textId="169FE368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0B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622DB1AA" w14:textId="77777777" w:rsidTr="00FB1C6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222" w14:textId="57308580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BE6" w14:textId="0EE3C78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AD37" w14:textId="536A491A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D579" w14:textId="2F835A1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92A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60454BEA" w14:textId="77777777" w:rsidTr="00FB1C6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45D" w14:textId="7B7E72A9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190" w14:textId="5D23F08E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99E" w14:textId="46D06D60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71A" w14:textId="4500C408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F14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038D377A" w14:textId="77777777" w:rsidTr="00FB1C6C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E31" w14:textId="3D01C491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401" w14:textId="496D3DAC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9AE9" w14:textId="7EE3D65B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C09A" w14:textId="05A37053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343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CC0A182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A88A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Основные школьные дела</w:t>
            </w:r>
          </w:p>
        </w:tc>
      </w:tr>
      <w:tr w:rsidR="00FB1C6C" w:rsidRPr="00535365" w14:paraId="1BFDE3D7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6DE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6CB" w14:textId="33CB3271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матери в России. </w:t>
            </w:r>
            <w:proofErr w:type="gram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Праздничное</w:t>
            </w:r>
            <w:proofErr w:type="gramEnd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он-лайн-поздравление для мам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453" w14:textId="155AEEFF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42A2" w14:textId="5C8F6D39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0BB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5178A464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4B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  <w:p w14:paraId="6FFC6080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E67" w14:textId="055E1394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Он-</w:t>
            </w: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лайн</w:t>
            </w:r>
            <w:proofErr w:type="spellEnd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конкурс чтецов ко Дню Матери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484" w14:textId="0521CF83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литературы (родной литературы)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E32" w14:textId="7D2297A6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.11.202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E61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2CAE823A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290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6CE" w14:textId="13002A0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B65" w14:textId="248810FB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D3A" w14:textId="1BD3B9B5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201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193E25E6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7F2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6B1" w14:textId="4240103F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DBC" w14:textId="5C83AAE6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912" w14:textId="085914E8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51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4DED3FB1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85C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FB1C6C" w:rsidRPr="00535365" w14:paraId="692A4DD7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1D4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2CA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«День матери».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1E1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классные руководители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E0E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.11-2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657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4219F9BD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BE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2.10. Внешкольные мероприятия</w:t>
            </w:r>
          </w:p>
        </w:tc>
      </w:tr>
      <w:tr w:rsidR="00FB1C6C" w:rsidRPr="00535365" w14:paraId="789D9AE6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E50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47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местам боевой славы района и  за его пределами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683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F01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Ноябрь,2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D62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7ACA117F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64F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FB1C6C" w:rsidRPr="00535365" w14:paraId="2DCFBFEB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710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973" w14:textId="3F08CBE5" w:rsidR="00FB1C6C" w:rsidRPr="00535365" w:rsidRDefault="00FB1C6C" w:rsidP="000D6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EC6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6E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55C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72E41ED1" w14:textId="77777777" w:rsidTr="00B65EDE">
        <w:trPr>
          <w:jc w:val="center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784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FB1C6C" w:rsidRPr="00535365" w14:paraId="663A23A1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D2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32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ноября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 Международный день толерантности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233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93BED9C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6C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90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BCAAA22" w14:textId="77777777" w:rsidTr="00B65EDE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96B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73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 ноября – Всемирный день памяти жертв ДТП. Акции, направленные на соблюдение ПДД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80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22712824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C20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20.11.2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9AB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B7E91C7" w14:textId="77777777" w:rsidR="00B65EDE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1E360E0A" w14:textId="691684CD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Декабр</w:t>
      </w:r>
      <w:r w:rsidR="00710147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ь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97"/>
        <w:gridCol w:w="1105"/>
        <w:gridCol w:w="708"/>
      </w:tblGrid>
      <w:tr w:rsidR="00B65EDE" w:rsidRPr="00535365" w14:paraId="63E196A1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4EF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EC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E35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F8F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15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567580B4" w14:textId="77777777" w:rsidTr="00B65ED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80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3C6F046C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343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46F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декабря – День неизвестного солдата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9CC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FF2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7F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C051FC5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DB7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E16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декабря – Международный День инвалидов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C35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B6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991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E661243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F6F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3BB" w14:textId="4F82D9C5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ВОЛОНТЕРОВ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0E6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15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ноября по 5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44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A8818F0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899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1A2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декабря – День добровольца  (волонтёра) в России. Он-лайн-акции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E4A1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7D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DC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5F93EF3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CFE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536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декабря  - День Александра Невского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9C3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BF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1FB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CC087A8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6FA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F3A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декабря – Международный день художников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5B5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F1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32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89729E3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CBD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6EF" w14:textId="69E942A4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ГЕРОЯМ ОТЕЧЕСТВА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21C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5C" w14:textId="77777777" w:rsidR="00B65EDE" w:rsidRPr="004B2114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114">
              <w:rPr>
                <w:rFonts w:ascii="Times New Roman" w:eastAsia="Times New Roman" w:hAnsi="Times New Roman" w:cs="Times New Roman"/>
                <w:sz w:val="18"/>
                <w:szCs w:val="18"/>
              </w:rPr>
              <w:t>С 2  по 6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B4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D055496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D6B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78D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декабря – День героев  Отечества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25C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77F" w14:textId="77777777" w:rsidR="00B65EDE" w:rsidRPr="004B2114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114">
              <w:rPr>
                <w:rFonts w:ascii="Times New Roman" w:eastAsia="Times New Roman" w:hAnsi="Times New Roman" w:cs="Times New Roman"/>
                <w:sz w:val="18"/>
                <w:szCs w:val="18"/>
              </w:rPr>
              <w:t>09.12.2024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B63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3BB50EA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FB8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0E3" w14:textId="34AE72E2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ВСТРЕЧЕ НОВОГО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366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F36" w14:textId="77777777" w:rsidR="00B65EDE" w:rsidRPr="004B2114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114">
              <w:rPr>
                <w:rFonts w:ascii="Times New Roman" w:eastAsia="Times New Roman" w:hAnsi="Times New Roman" w:cs="Times New Roman"/>
                <w:sz w:val="18"/>
                <w:szCs w:val="18"/>
              </w:rPr>
              <w:t>С 13 по 27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EA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3570118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378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0DB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декабря – День прав человека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85D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A9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DBA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D65544E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766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7F0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декабря – День Конституции Российской Федерации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1C1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4C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D9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92ED0AF" w14:textId="77777777" w:rsidTr="00B65E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485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DEE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декабря –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BFF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9BE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B4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AA5A8DB" w14:textId="77777777" w:rsidTr="00B65ED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4C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0DBD2274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04B8F23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3DBEE052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 декабря – Всемирный день борьбы со СПИДом.  Классный час</w:t>
            </w:r>
          </w:p>
          <w:p w14:paraId="5EB082E1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499CA74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0AF8A062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02.12.2024</w:t>
            </w:r>
          </w:p>
        </w:tc>
        <w:tc>
          <w:tcPr>
            <w:tcW w:w="708" w:type="dxa"/>
          </w:tcPr>
          <w:p w14:paraId="7F2D73B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EF7E3B8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BDF7011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35DB114C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декабря – День неизвестного солдата. Классный час</w:t>
            </w:r>
          </w:p>
        </w:tc>
        <w:tc>
          <w:tcPr>
            <w:tcW w:w="2297" w:type="dxa"/>
          </w:tcPr>
          <w:p w14:paraId="30335146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3BC1BAE7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03.12.2024</w:t>
            </w:r>
          </w:p>
        </w:tc>
        <w:tc>
          <w:tcPr>
            <w:tcW w:w="708" w:type="dxa"/>
          </w:tcPr>
          <w:p w14:paraId="122C0CE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2223717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6E7CF9A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461424E8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декабря – Международный день инвалидов. Классный час: «О тех, кто рядом»</w:t>
            </w:r>
          </w:p>
        </w:tc>
        <w:tc>
          <w:tcPr>
            <w:tcW w:w="2297" w:type="dxa"/>
          </w:tcPr>
          <w:p w14:paraId="0DD8A995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4BEE6FAD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03.12.2024</w:t>
            </w:r>
          </w:p>
        </w:tc>
        <w:tc>
          <w:tcPr>
            <w:tcW w:w="708" w:type="dxa"/>
          </w:tcPr>
          <w:p w14:paraId="153F22A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10CA28D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5A84AF0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14:paraId="044FD460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декабря – Международный день добровольца в России</w:t>
            </w:r>
          </w:p>
        </w:tc>
        <w:tc>
          <w:tcPr>
            <w:tcW w:w="2297" w:type="dxa"/>
          </w:tcPr>
          <w:p w14:paraId="753359B6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</w:t>
            </w:r>
            <w:proofErr w:type="gramStart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</w:t>
            </w:r>
            <w:proofErr w:type="spellEnd"/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4E059CF8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Старшая вожатая</w:t>
            </w:r>
          </w:p>
        </w:tc>
        <w:tc>
          <w:tcPr>
            <w:tcW w:w="1105" w:type="dxa"/>
          </w:tcPr>
          <w:p w14:paraId="4863A7B1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05.12.2024</w:t>
            </w:r>
          </w:p>
        </w:tc>
        <w:tc>
          <w:tcPr>
            <w:tcW w:w="708" w:type="dxa"/>
          </w:tcPr>
          <w:p w14:paraId="322503B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7A6A42D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CC4ECF6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59C38F3A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 декабря – День героев Отечества</w:t>
            </w:r>
          </w:p>
        </w:tc>
        <w:tc>
          <w:tcPr>
            <w:tcW w:w="2297" w:type="dxa"/>
          </w:tcPr>
          <w:p w14:paraId="3E5A99A2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34C4B578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09.12.2024</w:t>
            </w:r>
          </w:p>
        </w:tc>
        <w:tc>
          <w:tcPr>
            <w:tcW w:w="708" w:type="dxa"/>
          </w:tcPr>
          <w:p w14:paraId="7972795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6939F0C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EF51F9A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6CCA14D5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12 декабря – День Конституции Российской Федерации </w:t>
            </w:r>
          </w:p>
        </w:tc>
        <w:tc>
          <w:tcPr>
            <w:tcW w:w="2297" w:type="dxa"/>
          </w:tcPr>
          <w:p w14:paraId="1F8E30EF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2CF7F68D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12.12.2024</w:t>
            </w:r>
          </w:p>
        </w:tc>
        <w:tc>
          <w:tcPr>
            <w:tcW w:w="708" w:type="dxa"/>
          </w:tcPr>
          <w:p w14:paraId="3FBA3BC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906F9A1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48498F30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4B211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54AF1112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BA3837C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7.1.</w:t>
            </w:r>
          </w:p>
        </w:tc>
        <w:tc>
          <w:tcPr>
            <w:tcW w:w="5529" w:type="dxa"/>
          </w:tcPr>
          <w:p w14:paraId="3AF7F866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18 декабря - </w:t>
            </w:r>
            <w:r w:rsidRPr="004B21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205 лет со дня рождения Якова Петровича Полонского, поэта и прозаика, литературного критика, журналиста (1819 – 1898)</w:t>
            </w:r>
          </w:p>
        </w:tc>
        <w:tc>
          <w:tcPr>
            <w:tcW w:w="2297" w:type="dxa"/>
          </w:tcPr>
          <w:p w14:paraId="56013E6A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  <w:p w14:paraId="08C44ECA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</w:tcPr>
          <w:p w14:paraId="6E0F4C89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18.12.2024</w:t>
            </w:r>
          </w:p>
        </w:tc>
        <w:tc>
          <w:tcPr>
            <w:tcW w:w="708" w:type="dxa"/>
          </w:tcPr>
          <w:p w14:paraId="5BF8039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A50605B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5B2ECF7B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5529" w:type="dxa"/>
          </w:tcPr>
          <w:p w14:paraId="2DDA89C3" w14:textId="77777777" w:rsidR="00B65EDE" w:rsidRPr="004B2114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20 декабря - </w:t>
            </w:r>
            <w:r w:rsidRPr="004B21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120 лет со дня рождения Евгении Семеновны Гинзбург, писательницы, публициста (1904 – 1977)</w:t>
            </w:r>
          </w:p>
        </w:tc>
        <w:tc>
          <w:tcPr>
            <w:tcW w:w="2297" w:type="dxa"/>
          </w:tcPr>
          <w:p w14:paraId="33E3BCC8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  <w:p w14:paraId="42CE0E50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</w:tcPr>
          <w:p w14:paraId="7607DBBD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20.12.2024</w:t>
            </w:r>
          </w:p>
        </w:tc>
        <w:tc>
          <w:tcPr>
            <w:tcW w:w="708" w:type="dxa"/>
          </w:tcPr>
          <w:p w14:paraId="2685E93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C97DA20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5BF44E1" w14:textId="28012FA4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</w:t>
            </w:r>
            <w:r w:rsidR="001A42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14:paraId="75C254B6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29 декабря -  </w:t>
            </w:r>
            <w:r w:rsidRPr="004B211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315 лет со дня рождения Елизаветы I, российской императрицы (1709 – 1762)</w:t>
            </w:r>
          </w:p>
        </w:tc>
        <w:tc>
          <w:tcPr>
            <w:tcW w:w="2297" w:type="dxa"/>
          </w:tcPr>
          <w:p w14:paraId="3B38B650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  <w:p w14:paraId="09B6FFFF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05" w:type="dxa"/>
          </w:tcPr>
          <w:p w14:paraId="4C878073" w14:textId="77777777" w:rsidR="00B65EDE" w:rsidRPr="004B2114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B211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27.12.2024</w:t>
            </w:r>
          </w:p>
        </w:tc>
        <w:tc>
          <w:tcPr>
            <w:tcW w:w="708" w:type="dxa"/>
          </w:tcPr>
          <w:p w14:paraId="0557991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2EB70104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3897B2E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Курсы внеурочной деятельности</w:t>
            </w:r>
          </w:p>
        </w:tc>
      </w:tr>
      <w:tr w:rsidR="00B65EDE" w:rsidRPr="00535365" w14:paraId="3ABC7639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DAEB9A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731585F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BC18BC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297" w:type="dxa"/>
          </w:tcPr>
          <w:p w14:paraId="6B1C47E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36FF575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7CC75AB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6F0B0D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05" w:type="dxa"/>
          </w:tcPr>
          <w:p w14:paraId="5ABE151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493B97B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0E379C6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708" w:type="dxa"/>
          </w:tcPr>
          <w:p w14:paraId="0677BD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63B100B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6B102A7E" w14:textId="7C09053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54EC81A2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2E361F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6832371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Единый день классных он-лайн-родительских собраний:</w:t>
            </w:r>
          </w:p>
          <w:p w14:paraId="69795370" w14:textId="79291366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20.12.202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F5264D">
              <w:rPr>
                <w:rFonts w:ascii="Times New Roman" w:eastAsia="Calibri" w:hAnsi="Times New Roman" w:cs="Times New Roman"/>
                <w:sz w:val="18"/>
                <w:szCs w:val="18"/>
              </w:rPr>
              <w:t>5-9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6E82E2D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E45A60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40FE41E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20.12.202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3387C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2E1FA83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1036017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 Самоуправление</w:t>
            </w:r>
          </w:p>
        </w:tc>
      </w:tr>
      <w:tr w:rsidR="00B65EDE" w:rsidRPr="00535365" w14:paraId="049CD0EB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254186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5F38223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297" w:type="dxa"/>
          </w:tcPr>
          <w:p w14:paraId="0784CAA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C5F577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40AC22B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26BB905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20850DD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F07782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529" w:type="dxa"/>
          </w:tcPr>
          <w:p w14:paraId="2C992D2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Районный конкурс школьных 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генеалогических исследований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«Моя родословная»</w:t>
            </w:r>
          </w:p>
        </w:tc>
        <w:tc>
          <w:tcPr>
            <w:tcW w:w="2297" w:type="dxa"/>
          </w:tcPr>
          <w:p w14:paraId="0B66523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6F6BE28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8DE9F9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2F9CA35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dxa"/>
          </w:tcPr>
          <w:p w14:paraId="273331C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77DA666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4131E6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2C813EE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Открытая он-лайн-выставка «Открытка русскому солдату», посвященная празднованию Дня Героев Отечества</w:t>
            </w:r>
          </w:p>
        </w:tc>
        <w:tc>
          <w:tcPr>
            <w:tcW w:w="2297" w:type="dxa"/>
          </w:tcPr>
          <w:p w14:paraId="755667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ECE707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20BCAD7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015879B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708" w:type="dxa"/>
          </w:tcPr>
          <w:p w14:paraId="3A422B2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24BF61E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A655D5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14:paraId="2DBA949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районной выставке-конкурсе  «Зимняя фантазия»</w:t>
            </w:r>
          </w:p>
        </w:tc>
        <w:tc>
          <w:tcPr>
            <w:tcW w:w="2297" w:type="dxa"/>
          </w:tcPr>
          <w:p w14:paraId="69E44C3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64C932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2B6095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положению</w:t>
            </w:r>
          </w:p>
        </w:tc>
        <w:tc>
          <w:tcPr>
            <w:tcW w:w="708" w:type="dxa"/>
          </w:tcPr>
          <w:p w14:paraId="4C916E9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4B7C074A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6512DE1" w14:textId="6B368421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4359D945" w14:textId="27F85C26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юниорского лесного  конкурса «Подрост»</w:t>
            </w:r>
          </w:p>
        </w:tc>
        <w:tc>
          <w:tcPr>
            <w:tcW w:w="2297" w:type="dxa"/>
          </w:tcPr>
          <w:p w14:paraId="68F0FF4F" w14:textId="7DF3EE59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05" w:type="dxa"/>
          </w:tcPr>
          <w:p w14:paraId="007F7257" w14:textId="120BD6A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Согласно положению</w:t>
            </w:r>
          </w:p>
        </w:tc>
        <w:tc>
          <w:tcPr>
            <w:tcW w:w="708" w:type="dxa"/>
          </w:tcPr>
          <w:p w14:paraId="345211A7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3C0B8366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3EB18A18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710147" w:rsidRPr="00535365" w14:paraId="7A63D6D6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0BCC13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044E0B31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«Что я знаю о профессии …?»</w:t>
            </w:r>
          </w:p>
        </w:tc>
        <w:tc>
          <w:tcPr>
            <w:tcW w:w="2297" w:type="dxa"/>
          </w:tcPr>
          <w:p w14:paraId="41101BF6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220D78F2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9E5A7D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039EB8C9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335CEB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22494ABB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297" w:type="dxa"/>
          </w:tcPr>
          <w:p w14:paraId="70C4BD8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46A6C1F9" w14:textId="47000630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14:paraId="066C4BA5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24F848AA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B23A133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20EC2BD9" w14:textId="1D080829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0D651C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0D651C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97" w:type="dxa"/>
          </w:tcPr>
          <w:p w14:paraId="1F5AE34C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7CCEAEA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Дека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20101B6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2F758810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64085A1A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710147" w:rsidRPr="00535365" w14:paraId="062E7DE1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AF1A7E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33C222F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39C3B7AB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саморегуляции. Как преодолеть стресс </w:t>
            </w:r>
          </w:p>
        </w:tc>
        <w:tc>
          <w:tcPr>
            <w:tcW w:w="2297" w:type="dxa"/>
          </w:tcPr>
          <w:p w14:paraId="2469EA7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E54E526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05" w:type="dxa"/>
          </w:tcPr>
          <w:p w14:paraId="69E7975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4A5580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03FFDBC9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09FCDEC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4DAB9E8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Он-лайн-классные часы</w:t>
            </w:r>
          </w:p>
        </w:tc>
        <w:tc>
          <w:tcPr>
            <w:tcW w:w="2297" w:type="dxa"/>
          </w:tcPr>
          <w:p w14:paraId="4BED083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5F6207A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4ECC059B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27FD4423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99F64A5" w14:textId="06E7D6D7" w:rsidR="00710147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42E4D161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инструктажей  перед уходом на зимние каникулы </w:t>
            </w:r>
          </w:p>
        </w:tc>
        <w:tc>
          <w:tcPr>
            <w:tcW w:w="2297" w:type="dxa"/>
          </w:tcPr>
          <w:p w14:paraId="5F413BFF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64A78398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097055E2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декабря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14:paraId="359B75A6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DA60CB6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F0C94D9" w14:textId="17B169A4" w:rsidR="00FB1C6C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14:paraId="70B70898" w14:textId="266E74C6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97" w:type="dxa"/>
            <w:vAlign w:val="center"/>
          </w:tcPr>
          <w:p w14:paraId="38D19F2A" w14:textId="76829B14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05" w:type="dxa"/>
            <w:vAlign w:val="center"/>
          </w:tcPr>
          <w:p w14:paraId="5CD3CFF8" w14:textId="0B84559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08" w:type="dxa"/>
          </w:tcPr>
          <w:p w14:paraId="44DE4266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2DFFA91E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6426ACD" w14:textId="0C2E7FD7" w:rsidR="00FB1C6C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3D07F54B" w14:textId="6ED436FA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97" w:type="dxa"/>
            <w:vAlign w:val="center"/>
          </w:tcPr>
          <w:p w14:paraId="755A0846" w14:textId="5E4E0CB4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05" w:type="dxa"/>
            <w:vAlign w:val="center"/>
          </w:tcPr>
          <w:p w14:paraId="19FC50F4" w14:textId="734A4734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08" w:type="dxa"/>
          </w:tcPr>
          <w:p w14:paraId="7FBA6D4A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240A95CB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407B9B1" w14:textId="6EEB049D" w:rsidR="00FB1C6C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776B9450" w14:textId="039A92BA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97" w:type="dxa"/>
            <w:vAlign w:val="center"/>
          </w:tcPr>
          <w:p w14:paraId="7525B92B" w14:textId="5BFB8E35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05" w:type="dxa"/>
          </w:tcPr>
          <w:p w14:paraId="433DAD6B" w14:textId="5C8B80A3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08" w:type="dxa"/>
          </w:tcPr>
          <w:p w14:paraId="3032B305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638304D4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3EC6241" w14:textId="491CED00" w:rsidR="00FB1C6C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 w14:paraId="4E824156" w14:textId="6ED2D0F1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97" w:type="dxa"/>
            <w:vAlign w:val="center"/>
          </w:tcPr>
          <w:p w14:paraId="76116578" w14:textId="28A6A4B0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05" w:type="dxa"/>
            <w:vAlign w:val="center"/>
          </w:tcPr>
          <w:p w14:paraId="146E95A5" w14:textId="1C08C670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08" w:type="dxa"/>
          </w:tcPr>
          <w:p w14:paraId="716FA7BD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3AEEF0CE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3A2BBC9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FB1C6C" w:rsidRPr="00535365" w14:paraId="37E936A3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B98E3A7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33626F2F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297" w:type="dxa"/>
          </w:tcPr>
          <w:p w14:paraId="62503F1B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5" w:type="dxa"/>
          </w:tcPr>
          <w:p w14:paraId="3B91D144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14:paraId="6415EB1A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FB1C6C" w:rsidRPr="00535365" w14:paraId="33773F93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8E1DE2A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5C14A7A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 Организация предметно-пространственной среды</w:t>
            </w:r>
          </w:p>
        </w:tc>
        <w:tc>
          <w:tcPr>
            <w:tcW w:w="2297" w:type="dxa"/>
          </w:tcPr>
          <w:p w14:paraId="1F70ACED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0A6D23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ADB8B2E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5F201C85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0CEB86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158524A2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«Здравствуй, Новый год!»</w:t>
            </w:r>
          </w:p>
        </w:tc>
        <w:tc>
          <w:tcPr>
            <w:tcW w:w="2297" w:type="dxa"/>
          </w:tcPr>
          <w:p w14:paraId="2FDB0CD5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классные руководители </w:t>
            </w:r>
          </w:p>
        </w:tc>
        <w:tc>
          <w:tcPr>
            <w:tcW w:w="1105" w:type="dxa"/>
          </w:tcPr>
          <w:p w14:paraId="01880C4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14:paraId="5B4BC729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декабря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14:paraId="05245D6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4213701F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78D94405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FB1C6C" w:rsidRPr="00535365" w14:paraId="7F6407C0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EC13C49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5632B35B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местам боевой славы района и  за его пределами </w:t>
            </w:r>
          </w:p>
        </w:tc>
        <w:tc>
          <w:tcPr>
            <w:tcW w:w="2297" w:type="dxa"/>
          </w:tcPr>
          <w:p w14:paraId="72178731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05" w:type="dxa"/>
          </w:tcPr>
          <w:p w14:paraId="0BAA5A8A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1601DCD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467E194C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3B8A5F7D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FB1C6C" w:rsidRPr="00535365" w14:paraId="598638EF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E9D5F1C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2656A198" w14:textId="12DFE968" w:rsidR="00FB1C6C" w:rsidRPr="00535365" w:rsidRDefault="00FB1C6C" w:rsidP="000D6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2297" w:type="dxa"/>
          </w:tcPr>
          <w:p w14:paraId="648217C3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05" w:type="dxa"/>
          </w:tcPr>
          <w:p w14:paraId="6DD681FB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08" w:type="dxa"/>
          </w:tcPr>
          <w:p w14:paraId="59457AD6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61CF42A4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0D4316D3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FB1C6C" w:rsidRPr="00535365" w14:paraId="5A6CC2D8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73C6AF0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13DF5F7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Акция «Зимняя неделя добра»</w:t>
            </w:r>
          </w:p>
          <w:p w14:paraId="7B5E2FBE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5A923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05" w:type="dxa"/>
          </w:tcPr>
          <w:p w14:paraId="18A85479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Декабрь,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0CBD6F8A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3B2C1E96" w14:textId="77777777" w:rsidTr="00B65EDE">
        <w:tblPrEx>
          <w:tblLook w:val="00A0" w:firstRow="1" w:lastRow="0" w:firstColumn="1" w:lastColumn="0" w:noHBand="0" w:noVBand="0"/>
        </w:tblPrEx>
        <w:tc>
          <w:tcPr>
            <w:tcW w:w="10206" w:type="dxa"/>
            <w:gridSpan w:val="5"/>
          </w:tcPr>
          <w:p w14:paraId="197BBDC6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FB1C6C" w:rsidRPr="00535365" w14:paraId="47FA9F20" w14:textId="77777777" w:rsidTr="00B65EDE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69E292D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1C9E5E2B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97" w:type="dxa"/>
          </w:tcPr>
          <w:p w14:paraId="028F61A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05" w:type="dxa"/>
          </w:tcPr>
          <w:p w14:paraId="51A208D3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708" w:type="dxa"/>
          </w:tcPr>
          <w:p w14:paraId="50397998" w14:textId="77777777" w:rsidR="00FB1C6C" w:rsidRPr="00535365" w:rsidRDefault="00FB1C6C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4B75F78" w14:textId="77777777" w:rsidR="00B65EDE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39D67E6C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ЯНВАРЬ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1134"/>
        <w:gridCol w:w="709"/>
      </w:tblGrid>
      <w:tr w:rsidR="00B65EDE" w:rsidRPr="00535365" w14:paraId="38C48F9D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CA9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55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588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28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BD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3EF40564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69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2D3F93" w14:paraId="6F513FC0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BD0" w14:textId="77777777" w:rsidR="00B65EDE" w:rsidRPr="002D3F93" w:rsidRDefault="00B65EDE" w:rsidP="00BA113D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646" w14:textId="77777777" w:rsidR="00B65EDE" w:rsidRPr="002D3F93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января – Рождество Христово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1DA" w14:textId="77777777" w:rsidR="00B65EDE" w:rsidRPr="002D3F93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403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ED4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4332E09A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CE" w14:textId="77777777" w:rsidR="00B65EDE" w:rsidRPr="002D3F93" w:rsidRDefault="00B65EDE" w:rsidP="00BA113D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AA6" w14:textId="77777777" w:rsidR="00B65EDE" w:rsidRPr="002D3F93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января – День российского студенчества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48B" w14:textId="77777777" w:rsidR="00B65EDE" w:rsidRPr="002D3F93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1D9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B5E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13DAD14D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A6A" w14:textId="77777777" w:rsidR="00B65EDE" w:rsidRPr="002D3F93" w:rsidRDefault="00B65EDE" w:rsidP="00BA113D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F83" w14:textId="3309E75D" w:rsidR="00B65EDE" w:rsidRPr="002D3F93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ОСВОБОЖДЕНИЮ ЛЕНИНГРАДА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79C" w14:textId="77777777" w:rsidR="00B65EDE" w:rsidRPr="002D3F93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F67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2025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330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0B79E121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9EC" w14:textId="77777777" w:rsidR="00B65EDE" w:rsidRPr="002D3F93" w:rsidRDefault="00B65EDE" w:rsidP="00BA113D">
            <w:p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05B" w14:textId="77777777" w:rsidR="00B65EDE" w:rsidRPr="002D3F93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 января – День полного освобождения  Ленинграда от фашистской блокады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2EF" w14:textId="77777777" w:rsidR="00B65EDE" w:rsidRPr="002D3F93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66E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26.01.202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801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2D3F93" w14:paraId="6AEB6B60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C65" w14:textId="77777777" w:rsidR="00B65EDE" w:rsidRPr="002D3F93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D3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2D3F93" w14:paraId="74D563A3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4833629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18C1BF81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27 января – День полного освобождения Ленинграда от фашистской блокады (1944г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268" w:type="dxa"/>
          </w:tcPr>
          <w:p w14:paraId="5BDC6DF6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327355C1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Согласно</w:t>
            </w:r>
          </w:p>
          <w:p w14:paraId="0DAD895C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расписанию</w:t>
            </w:r>
          </w:p>
        </w:tc>
        <w:tc>
          <w:tcPr>
            <w:tcW w:w="709" w:type="dxa"/>
          </w:tcPr>
          <w:p w14:paraId="557B4365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22C77CF0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95C5E46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27997939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27 января – Международный день памяти  жертв Холокоста. Классный час</w:t>
            </w:r>
          </w:p>
        </w:tc>
        <w:tc>
          <w:tcPr>
            <w:tcW w:w="2268" w:type="dxa"/>
          </w:tcPr>
          <w:p w14:paraId="45CC58B9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4B7482F4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Согласно</w:t>
            </w:r>
          </w:p>
          <w:p w14:paraId="4FD0AAFF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sz w:val="18"/>
                <w:szCs w:val="18"/>
              </w:rPr>
              <w:t>расписанию</w:t>
            </w:r>
          </w:p>
        </w:tc>
        <w:tc>
          <w:tcPr>
            <w:tcW w:w="709" w:type="dxa"/>
          </w:tcPr>
          <w:p w14:paraId="133CE91B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51614538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5A10CBA4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D3F9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3.  </w:t>
            </w:r>
            <w:r w:rsidRPr="002D3F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2D3F93" w14:paraId="0DD2C1D3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BA94BBD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3.1.</w:t>
            </w:r>
          </w:p>
        </w:tc>
        <w:tc>
          <w:tcPr>
            <w:tcW w:w="5529" w:type="dxa"/>
          </w:tcPr>
          <w:p w14:paraId="48CB55B2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4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240 лет со дня рождения Якоба Гримма, немецкого филолога, писателя, знаменитого сказочника (1785 – 1867)</w:t>
            </w:r>
          </w:p>
        </w:tc>
        <w:tc>
          <w:tcPr>
            <w:tcW w:w="2268" w:type="dxa"/>
          </w:tcPr>
          <w:p w14:paraId="3BA364CE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65F1632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04.01.2025</w:t>
            </w:r>
          </w:p>
        </w:tc>
        <w:tc>
          <w:tcPr>
            <w:tcW w:w="709" w:type="dxa"/>
          </w:tcPr>
          <w:p w14:paraId="08E32A19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02051F72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9626CBA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3.2.</w:t>
            </w:r>
          </w:p>
        </w:tc>
        <w:tc>
          <w:tcPr>
            <w:tcW w:w="5529" w:type="dxa"/>
          </w:tcPr>
          <w:p w14:paraId="7FF21ACC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12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130 лет со дня рождения Виктора Владимировича Виноградова, литературоведа, педагога (1895 – 1969)</w:t>
            </w:r>
          </w:p>
        </w:tc>
        <w:tc>
          <w:tcPr>
            <w:tcW w:w="2268" w:type="dxa"/>
          </w:tcPr>
          <w:p w14:paraId="05FAEE49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69428D6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12.01.2025</w:t>
            </w:r>
          </w:p>
        </w:tc>
        <w:tc>
          <w:tcPr>
            <w:tcW w:w="709" w:type="dxa"/>
          </w:tcPr>
          <w:p w14:paraId="7CEF43B3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068972ED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993FDCE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5529" w:type="dxa"/>
          </w:tcPr>
          <w:p w14:paraId="5D7C93D0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12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110 лет со дня рождения Вадима Сергеевича </w:t>
            </w:r>
            <w:proofErr w:type="spellStart"/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Шефнера</w:t>
            </w:r>
            <w:proofErr w:type="spellEnd"/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, поэта, прозаика (1915 – 2002)</w:t>
            </w:r>
          </w:p>
        </w:tc>
        <w:tc>
          <w:tcPr>
            <w:tcW w:w="2268" w:type="dxa"/>
          </w:tcPr>
          <w:p w14:paraId="0F3F8A73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13AF293C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12.01.2025</w:t>
            </w:r>
          </w:p>
        </w:tc>
        <w:tc>
          <w:tcPr>
            <w:tcW w:w="709" w:type="dxa"/>
          </w:tcPr>
          <w:p w14:paraId="41CD92E7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586BB59B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20A9AC1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3.4.</w:t>
            </w:r>
          </w:p>
        </w:tc>
        <w:tc>
          <w:tcPr>
            <w:tcW w:w="5529" w:type="dxa"/>
          </w:tcPr>
          <w:p w14:paraId="4BDFC1D8" w14:textId="77777777" w:rsidR="00B65EDE" w:rsidRPr="00A9074D" w:rsidRDefault="00B65EDE" w:rsidP="00BA113D">
            <w:pPr>
              <w:spacing w:after="0" w:line="240" w:lineRule="auto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15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230 лет со дня рождения Александра Сергеевича Грибоедова, поэта (1795 – 1829)</w:t>
            </w:r>
          </w:p>
        </w:tc>
        <w:tc>
          <w:tcPr>
            <w:tcW w:w="2268" w:type="dxa"/>
          </w:tcPr>
          <w:p w14:paraId="621C4C3D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72A5B904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15.01.2025</w:t>
            </w:r>
          </w:p>
        </w:tc>
        <w:tc>
          <w:tcPr>
            <w:tcW w:w="709" w:type="dxa"/>
          </w:tcPr>
          <w:p w14:paraId="5AB7CE21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325C3EE0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722F18C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3.5.</w:t>
            </w:r>
          </w:p>
        </w:tc>
        <w:tc>
          <w:tcPr>
            <w:tcW w:w="5529" w:type="dxa"/>
          </w:tcPr>
          <w:p w14:paraId="52995376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15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100 лет со дня рождения Евгения Ивановича Носова, писателя (1925 – 2002)</w:t>
            </w:r>
          </w:p>
        </w:tc>
        <w:tc>
          <w:tcPr>
            <w:tcW w:w="2268" w:type="dxa"/>
          </w:tcPr>
          <w:p w14:paraId="5F23BA45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78ADD230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15.01.2025</w:t>
            </w:r>
          </w:p>
        </w:tc>
        <w:tc>
          <w:tcPr>
            <w:tcW w:w="709" w:type="dxa"/>
          </w:tcPr>
          <w:p w14:paraId="3F657592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2A9EB766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7E4F33D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3.6.</w:t>
            </w:r>
          </w:p>
        </w:tc>
        <w:tc>
          <w:tcPr>
            <w:tcW w:w="5529" w:type="dxa"/>
          </w:tcPr>
          <w:p w14:paraId="45543929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19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160 лет со дня рождения Валентина Александровича Серова, художника (1865 – 1911)</w:t>
            </w:r>
          </w:p>
        </w:tc>
        <w:tc>
          <w:tcPr>
            <w:tcW w:w="2268" w:type="dxa"/>
          </w:tcPr>
          <w:p w14:paraId="4B21B71B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677A5F26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19.01.2025</w:t>
            </w:r>
          </w:p>
        </w:tc>
        <w:tc>
          <w:tcPr>
            <w:tcW w:w="709" w:type="dxa"/>
          </w:tcPr>
          <w:p w14:paraId="5CA11490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1001A8DF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5EE8ACA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3.7.</w:t>
            </w:r>
          </w:p>
        </w:tc>
        <w:tc>
          <w:tcPr>
            <w:tcW w:w="5529" w:type="dxa"/>
          </w:tcPr>
          <w:p w14:paraId="4B4F2CD7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19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125 лет со дня рождения Михаила Васильевича Исаковского, поэта (1900 – 1973)</w:t>
            </w:r>
          </w:p>
        </w:tc>
        <w:tc>
          <w:tcPr>
            <w:tcW w:w="2268" w:type="dxa"/>
          </w:tcPr>
          <w:p w14:paraId="37781C8E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15EC555F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19.01.2025</w:t>
            </w:r>
          </w:p>
        </w:tc>
        <w:tc>
          <w:tcPr>
            <w:tcW w:w="709" w:type="dxa"/>
          </w:tcPr>
          <w:p w14:paraId="2693D290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4D5A746A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AB81C39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3.8.</w:t>
            </w:r>
          </w:p>
        </w:tc>
        <w:tc>
          <w:tcPr>
            <w:tcW w:w="5529" w:type="dxa"/>
          </w:tcPr>
          <w:p w14:paraId="741F8CCC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22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585 лет со дня рождения Ивана III Васильевича, великого князя всея Руси, объединителя русских земель (1440 – 1505)</w:t>
            </w:r>
          </w:p>
        </w:tc>
        <w:tc>
          <w:tcPr>
            <w:tcW w:w="2268" w:type="dxa"/>
          </w:tcPr>
          <w:p w14:paraId="796962FF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5B07B843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22.01.2025</w:t>
            </w:r>
          </w:p>
        </w:tc>
        <w:tc>
          <w:tcPr>
            <w:tcW w:w="709" w:type="dxa"/>
          </w:tcPr>
          <w:p w14:paraId="5234C445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2D3F93" w14:paraId="7DF2C2DF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230EF2F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3.9.</w:t>
            </w:r>
          </w:p>
        </w:tc>
        <w:tc>
          <w:tcPr>
            <w:tcW w:w="5529" w:type="dxa"/>
          </w:tcPr>
          <w:p w14:paraId="4A54AE66" w14:textId="77777777" w:rsidR="00B65EDE" w:rsidRPr="00A9074D" w:rsidRDefault="00B65EDE" w:rsidP="00BA113D">
            <w:pPr>
              <w:spacing w:after="0" w:line="240" w:lineRule="auto"/>
              <w:textAlignment w:val="baseline"/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9074D">
              <w:rPr>
                <w:rStyle w:val="aff0"/>
                <w:rFonts w:ascii="Times New Roman" w:hAnsi="Times New Roman" w:cs="Times New Roman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29 января - </w:t>
            </w:r>
            <w:r w:rsidRPr="00A90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165 лет со дня рождения Антона Павловича Чехова, писателя (1860 – 1904)</w:t>
            </w:r>
          </w:p>
        </w:tc>
        <w:tc>
          <w:tcPr>
            <w:tcW w:w="2268" w:type="dxa"/>
          </w:tcPr>
          <w:p w14:paraId="2DB34E1B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52C82D7C" w14:textId="77777777" w:rsidR="00B65EDE" w:rsidRPr="00A9074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9074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29.01.2025</w:t>
            </w:r>
          </w:p>
        </w:tc>
        <w:tc>
          <w:tcPr>
            <w:tcW w:w="709" w:type="dxa"/>
          </w:tcPr>
          <w:p w14:paraId="6485D96B" w14:textId="77777777" w:rsidR="00B65EDE" w:rsidRPr="002D3F93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8CDCA8F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652ADF8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B65EDE" w:rsidRPr="00535365" w14:paraId="49BAEA2E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9E0903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470A482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07EF1C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268" w:type="dxa"/>
          </w:tcPr>
          <w:p w14:paraId="510D876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0F1051D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00213DC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164C323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</w:tcPr>
          <w:p w14:paraId="042E6A6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03B4C92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4995404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709" w:type="dxa"/>
          </w:tcPr>
          <w:p w14:paraId="7DD0AE4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8283157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22B6C174" w14:textId="3EFC9C68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7895970C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8F9CB4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41F7E8C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14:paraId="5EAA553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4794E66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65867D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6CAA74D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1DD09AA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 Самоуправление</w:t>
            </w:r>
          </w:p>
        </w:tc>
      </w:tr>
      <w:tr w:rsidR="00B65EDE" w:rsidRPr="00535365" w14:paraId="78936BE6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781279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00D9886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268" w:type="dxa"/>
          </w:tcPr>
          <w:p w14:paraId="3453A7F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860B8C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19D992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60929C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5D048E9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A9F4CA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5C4C139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акции «Живи, ёлка!»</w:t>
            </w:r>
          </w:p>
        </w:tc>
        <w:tc>
          <w:tcPr>
            <w:tcW w:w="2268" w:type="dxa"/>
          </w:tcPr>
          <w:p w14:paraId="6D990DF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23B9320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2C09E5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287561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</w:tcPr>
          <w:p w14:paraId="1CFF363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286123A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289C41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1A34C86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«Адрес детства – Россия»</w:t>
            </w:r>
          </w:p>
        </w:tc>
        <w:tc>
          <w:tcPr>
            <w:tcW w:w="2268" w:type="dxa"/>
          </w:tcPr>
          <w:p w14:paraId="75F9D32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C26DCB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9EED01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69B2F51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</w:tcPr>
          <w:p w14:paraId="1171B6F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FD925C7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C7620B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14:paraId="5AD32BE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изобразительного творчества «Великие сражения эпохи»</w:t>
            </w:r>
          </w:p>
        </w:tc>
        <w:tc>
          <w:tcPr>
            <w:tcW w:w="2268" w:type="dxa"/>
          </w:tcPr>
          <w:p w14:paraId="7247578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35F62C3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00A0C5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5C8977A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</w:tcPr>
          <w:p w14:paraId="20C0CF3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33C4F30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688B05C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38689B6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Районная выставка-конкурс декоративно-прикладного творчества «Рукотворная краса Белогорья»</w:t>
            </w:r>
          </w:p>
        </w:tc>
        <w:tc>
          <w:tcPr>
            <w:tcW w:w="2268" w:type="dxa"/>
          </w:tcPr>
          <w:p w14:paraId="201D78A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25AB9E0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3D94A5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2055AA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</w:tcPr>
          <w:p w14:paraId="2274506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4166A3C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BB6CC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4EDF023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 художественного слова «Мой край – родная Белгородчина»</w:t>
            </w:r>
          </w:p>
        </w:tc>
        <w:tc>
          <w:tcPr>
            <w:tcW w:w="2268" w:type="dxa"/>
          </w:tcPr>
          <w:p w14:paraId="5C66064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510C828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67F8449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3A6D377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</w:tcPr>
          <w:p w14:paraId="0AF6AB4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E68EF54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5AF661A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 w14:paraId="390D260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2268" w:type="dxa"/>
          </w:tcPr>
          <w:p w14:paraId="4879872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7942D97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49E164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FC89C0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</w:tcPr>
          <w:p w14:paraId="1E17496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70206DF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1AB258B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2.6. Профориентация</w:t>
            </w:r>
          </w:p>
        </w:tc>
      </w:tr>
      <w:tr w:rsidR="00B65EDE" w:rsidRPr="00535365" w14:paraId="5E4C4C1A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3CE812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143DEE2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268" w:type="dxa"/>
          </w:tcPr>
          <w:p w14:paraId="26E6AD2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7A8DA09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656782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EB6E6EA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0107CC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038FB763" w14:textId="29774AC1" w:rsidR="00B65EDE" w:rsidRPr="00535365" w:rsidRDefault="00710147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0D651C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0D651C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14:paraId="3B7B035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793B16A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Январь,25</w:t>
            </w:r>
          </w:p>
        </w:tc>
        <w:tc>
          <w:tcPr>
            <w:tcW w:w="709" w:type="dxa"/>
          </w:tcPr>
          <w:p w14:paraId="6AE1423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9E1D5AD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29C5873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D3789E9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7CF0F4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2D8946C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066CCDB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Позитивные навыки общения со сверстниками.</w:t>
            </w:r>
          </w:p>
        </w:tc>
        <w:tc>
          <w:tcPr>
            <w:tcW w:w="2268" w:type="dxa"/>
          </w:tcPr>
          <w:p w14:paraId="171C5FF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699431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</w:tcPr>
          <w:p w14:paraId="30AFBF7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150361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7A96A8A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6B2980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7C7ED2A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здорового питания.  Тематические  он-лайн-классные часы </w:t>
            </w:r>
          </w:p>
        </w:tc>
        <w:tc>
          <w:tcPr>
            <w:tcW w:w="2268" w:type="dxa"/>
          </w:tcPr>
          <w:p w14:paraId="28634A0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041B927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0CD866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2C8E6A4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96923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71849B0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Школьная спартакиада </w:t>
            </w:r>
          </w:p>
        </w:tc>
        <w:tc>
          <w:tcPr>
            <w:tcW w:w="2268" w:type="dxa"/>
          </w:tcPr>
          <w:p w14:paraId="073C431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DE6CAC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</w:tcPr>
          <w:p w14:paraId="09FD428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53EEFF6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5A1E6FB4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5BC030A7" w14:textId="3364FEEF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14:paraId="77175560" w14:textId="740A2591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68" w:type="dxa"/>
            <w:vAlign w:val="center"/>
          </w:tcPr>
          <w:p w14:paraId="5533347E" w14:textId="4450144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vAlign w:val="center"/>
          </w:tcPr>
          <w:p w14:paraId="28719FEA" w14:textId="4F26B126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09" w:type="dxa"/>
          </w:tcPr>
          <w:p w14:paraId="2A109B31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E35355B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5CB0427A" w14:textId="4494D3F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70F32659" w14:textId="1A66D1FA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68" w:type="dxa"/>
            <w:vAlign w:val="center"/>
          </w:tcPr>
          <w:p w14:paraId="3B1310FB" w14:textId="75922F1F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vAlign w:val="center"/>
          </w:tcPr>
          <w:p w14:paraId="657F2F32" w14:textId="0426A729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09" w:type="dxa"/>
          </w:tcPr>
          <w:p w14:paraId="5B426BFA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4046C595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A4CAE3C" w14:textId="1C948CF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6AC52D41" w14:textId="59E77CC6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68" w:type="dxa"/>
            <w:vAlign w:val="center"/>
          </w:tcPr>
          <w:p w14:paraId="29660163" w14:textId="20AAB091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</w:tcPr>
          <w:p w14:paraId="495006A9" w14:textId="4F446F16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09" w:type="dxa"/>
          </w:tcPr>
          <w:p w14:paraId="1E1C571D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09388A7F" w14:textId="77777777" w:rsidTr="00FB1C6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F5956C3" w14:textId="09F0983B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529" w:type="dxa"/>
          </w:tcPr>
          <w:p w14:paraId="11623DA6" w14:textId="0F66729E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68" w:type="dxa"/>
            <w:vAlign w:val="center"/>
          </w:tcPr>
          <w:p w14:paraId="00E3D5BC" w14:textId="6847BFC8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vAlign w:val="center"/>
          </w:tcPr>
          <w:p w14:paraId="3F8B4B43" w14:textId="23955830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09" w:type="dxa"/>
          </w:tcPr>
          <w:p w14:paraId="5DD32B7F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2C9FC0E5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4044DB59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Ключевые общешкольные дела</w:t>
            </w:r>
          </w:p>
        </w:tc>
      </w:tr>
      <w:tr w:rsidR="00FB1C6C" w:rsidRPr="00535365" w14:paraId="437F76D6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07B7E9AF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358CA5E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FC58C1F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9D6F1C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ABC43BD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FB1C6C" w:rsidRPr="00535365" w14:paraId="490C64DA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0BFECD0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 среды</w:t>
            </w:r>
          </w:p>
        </w:tc>
      </w:tr>
      <w:tr w:rsidR="00FB1C6C" w:rsidRPr="00535365" w14:paraId="01201C72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7B85DAD4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5928FCD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«Рождество»</w:t>
            </w:r>
          </w:p>
        </w:tc>
        <w:tc>
          <w:tcPr>
            <w:tcW w:w="2268" w:type="dxa"/>
          </w:tcPr>
          <w:p w14:paraId="1478877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6EF1C562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1134" w:type="dxa"/>
          </w:tcPr>
          <w:p w14:paraId="4C2E22AF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 07.01.2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09" w:type="dxa"/>
          </w:tcPr>
          <w:p w14:paraId="20F56493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9C76E06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57DECF6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2.10.Внешкольные мероприятия</w:t>
            </w:r>
          </w:p>
        </w:tc>
      </w:tr>
      <w:tr w:rsidR="00FB1C6C" w:rsidRPr="00535365" w14:paraId="13DEF98F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12D49A39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012D3F79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предприятиям  района и  за его пределами  с целью профориентации 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FE8B25D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5D0F7679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09" w:type="dxa"/>
          </w:tcPr>
          <w:p w14:paraId="3540D959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09F2FB5F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6C18AEB3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FB1C6C" w:rsidRPr="00535365" w14:paraId="78C9F222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49A2262E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6C9F952A" w14:textId="5E35DE7B" w:rsidR="00FB1C6C" w:rsidRPr="00535365" w:rsidRDefault="00FB1C6C" w:rsidP="000D65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2268" w:type="dxa"/>
          </w:tcPr>
          <w:p w14:paraId="412A600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</w:tcPr>
          <w:p w14:paraId="11B2921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09" w:type="dxa"/>
          </w:tcPr>
          <w:p w14:paraId="0A9B098C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165DCFA9" w14:textId="77777777" w:rsidTr="000D651C">
        <w:tblPrEx>
          <w:tblLook w:val="00A0" w:firstRow="1" w:lastRow="0" w:firstColumn="1" w:lastColumn="0" w:noHBand="0" w:noVBand="0"/>
        </w:tblPrEx>
        <w:tc>
          <w:tcPr>
            <w:tcW w:w="8364" w:type="dxa"/>
            <w:gridSpan w:val="3"/>
          </w:tcPr>
          <w:p w14:paraId="765AFDFB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2.12. Детские общественные организации</w:t>
            </w:r>
          </w:p>
        </w:tc>
        <w:tc>
          <w:tcPr>
            <w:tcW w:w="1134" w:type="dxa"/>
          </w:tcPr>
          <w:p w14:paraId="1BCE7B4D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5CE8DA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37193E63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27F43F6B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6031A81D" w14:textId="533248A2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Акция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Покормите птиц зимой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  <w:p w14:paraId="6C0B3BDF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04C3F7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</w:tcPr>
          <w:p w14:paraId="7FDE8835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Январь,2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71C634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1C6C" w:rsidRPr="00535365" w14:paraId="33A7413B" w14:textId="77777777" w:rsidTr="000D651C">
        <w:tblPrEx>
          <w:tblLook w:val="00A0" w:firstRow="1" w:lastRow="0" w:firstColumn="1" w:lastColumn="0" w:noHBand="0" w:noVBand="0"/>
        </w:tblPrEx>
        <w:tc>
          <w:tcPr>
            <w:tcW w:w="10207" w:type="dxa"/>
            <w:gridSpan w:val="5"/>
          </w:tcPr>
          <w:p w14:paraId="5E7B1A27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FB1C6C" w:rsidRPr="00535365" w14:paraId="530DE8AE" w14:textId="77777777" w:rsidTr="000D651C">
        <w:tblPrEx>
          <w:tblLook w:val="00A0" w:firstRow="1" w:lastRow="0" w:firstColumn="1" w:lastColumn="0" w:noHBand="0" w:noVBand="0"/>
        </w:tblPrEx>
        <w:tc>
          <w:tcPr>
            <w:tcW w:w="567" w:type="dxa"/>
          </w:tcPr>
          <w:p w14:paraId="327E3FF6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30689DCE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68" w:type="dxa"/>
          </w:tcPr>
          <w:p w14:paraId="387AAEB8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</w:tcPr>
          <w:p w14:paraId="558D9C3D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709" w:type="dxa"/>
          </w:tcPr>
          <w:p w14:paraId="34AFB05E" w14:textId="77777777" w:rsidR="00FB1C6C" w:rsidRPr="00535365" w:rsidRDefault="00FB1C6C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7A42F94" w14:textId="77777777" w:rsidR="00B65EDE" w:rsidRPr="00535365" w:rsidRDefault="00B65EDE" w:rsidP="00B65ED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</w:p>
    <w:p w14:paraId="50C22ED6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ФЕВРАЛЬ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1134"/>
        <w:gridCol w:w="709"/>
      </w:tblGrid>
      <w:tr w:rsidR="00B65EDE" w:rsidRPr="00535365" w14:paraId="6ACF3B15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9B1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8E0E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F6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89DE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B3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35708544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26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37AB407F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4C7B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F2A" w14:textId="3983A9B0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7FD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490" w14:textId="77777777" w:rsidR="00B65EDE" w:rsidRPr="0057656D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656D">
              <w:rPr>
                <w:rFonts w:ascii="Times New Roman" w:eastAsia="Times New Roman" w:hAnsi="Times New Roman" w:cs="Times New Roman"/>
                <w:sz w:val="18"/>
                <w:szCs w:val="18"/>
              </w:rPr>
              <w:t>С 27 января по 7 февраля 2025г.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F0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314D2F2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0C7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790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февраля – День российской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DE9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23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BE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D5BE32E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731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5E3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МЕСЯЧНИК ВОЕННО - ПАТРИОТИЧЕСКОГО </w:t>
            </w: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424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3BE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65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27 января </w:t>
            </w:r>
            <w:r w:rsidRPr="005765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7 февраля 2025г.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19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965C1FD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46C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E9C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15 февраля – День памяти о россиянах, исполнявших служебный долг за пределами Отечества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C89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2E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DD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D06EDD0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2A7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15D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февраля – Международный день родного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EAD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04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A76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9D4C956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4C6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C18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 февраля – День защитника Отечества. Он-лайн-поздравление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F74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CF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23.02.202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3E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10D61D6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D9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7C7CFB6E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E3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86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 февраля  – День Российской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54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91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2E1B84F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AE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998338E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38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D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5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февраля – День юного героя – антифашиста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67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40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14:paraId="364E7B8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FC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53A117D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58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FDD" w14:textId="128CF398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765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 февраля – День </w:t>
            </w:r>
            <w:proofErr w:type="gramStart"/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памяти великого русского поэта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Александра Сергеевича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="007101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ушкина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70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литературы (родной литературы)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AA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9B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5F1663B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3F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8B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656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февраля – День памяти воинов – интернационалистов (3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 со дня  вывода советских войск из Афганистана, 1989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3E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21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8F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83FB765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5E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DF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21 февраля – Международный день родного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FE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33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21.02.2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ED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BD7CB7F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9D" w14:textId="77777777" w:rsidR="00B65EDE" w:rsidRPr="0057656D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5321BB1B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939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17D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 февраля - 140 лет со дня рождения Михаила Васильевича Фрунзе, государственного и военного деятеля (1885 – 1925)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3D3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035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A0D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6EA13E9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FB2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74B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125 лет со дня рождения Льва Васильевича Успенского, писателя, автора книг по занимательному языкознанию (1900 – 1978)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3BD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C0B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07.02.25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86E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500BD14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437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243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135 лет со дня рождения Бориса Леонидовича Пастернака, писателя, поэта (1890 – 1960)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DE9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13A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20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A27CCF8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8FBE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3FF2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14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170 лет со дня рождения Всеволода Михайловича Гаршина, писателя (1855 – 1888)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B2C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309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0E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EB6ED26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8FE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EB3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18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245 лет со дня рождения Алексея Гавриловича Венецианова, художника (1780 – 1847)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E7A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C6D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FF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736B745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E9E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5A2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22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175 лет со дня рождения Федора Александровича Васильева, художника (1850 – 1873)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793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F35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5EB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BC9AAEC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EF3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28D" w14:textId="77777777" w:rsidR="00B65EDE" w:rsidRPr="00914C4A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24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280 лет со дня рождения Фёдора Фёдоровича Ушакова, русского флотоводца (1745 – 1817)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FA2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D79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9B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6658D44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53A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593" w14:textId="77777777" w:rsidR="00B65EDE" w:rsidRPr="00914C4A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27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150 лет со дня рождения Владимира Петровича Филатова, хирурга, офтальмолога (1875 – 1956)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AA1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7B6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97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5D40C0A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26D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7.9.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655" w14:textId="77777777" w:rsidR="00B65EDE" w:rsidRPr="00914C4A" w:rsidRDefault="00B65EDE" w:rsidP="00BA11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28 февраля - </w:t>
            </w:r>
            <w:r w:rsidRPr="00914C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со дня рождения Федора Александровича Абрамова, писателя (1920 – 1983)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057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BB1" w14:textId="77777777" w:rsidR="00B65EDE" w:rsidRPr="00914C4A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14C4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28.02.25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71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85A0CCB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C8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B65EDE" w:rsidRPr="00535365" w14:paraId="3A537B14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43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7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50230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B1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732590D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03324B2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B7A79F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EF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58CB789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10DDAB9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A4A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DE19447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212" w14:textId="4ABC906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446B3222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C8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73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D8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05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7D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2858D66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E5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539BC6A4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69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B0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67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854B0A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C7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5A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A816917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CA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BC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Участие в районных акциях: «Письмо солдату», «Открытка солдату»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5B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3FBAB5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CE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79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7A5BD1F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86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06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CA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0FBF950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43C599F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F5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4F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2D7B8B24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17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57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Муниципальный этап Всероссийского конкурса семейных фотографий «Друг для друга: как питомец появился в нашем доме»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74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</w:t>
            </w:r>
          </w:p>
          <w:p w14:paraId="717BF60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B9A3AB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61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3BB338A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A8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710147" w:rsidRPr="00535365" w14:paraId="557CF6A7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7C6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48B" w14:textId="325D4C6F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«Человек в мире профессий». Викторина «Знаешь ли ты профессии?»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E05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AB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77D" w14:textId="77777777" w:rsidR="00710147" w:rsidRPr="00535365" w:rsidRDefault="00710147" w:rsidP="0071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0147" w:rsidRPr="00535365" w14:paraId="4127D4FA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241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C70" w14:textId="746B81FD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97A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E48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C48" w14:textId="77777777" w:rsidR="00710147" w:rsidRPr="00535365" w:rsidRDefault="00710147" w:rsidP="0071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0147" w:rsidRPr="00535365" w14:paraId="2F476661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72C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059" w14:textId="3F0A9E32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1E3AA0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1E3AA0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63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666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Февраль,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D4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1A21A00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0D1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5FCBB54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74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4F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7CB81D0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Трудная жизненная ситуация: как найти выход?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DB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E68DBB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BA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32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54F5B00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86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C8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1C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41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23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45759887" w14:textId="77777777" w:rsidTr="008E3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C95" w14:textId="3861EAE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451" w14:textId="6E2E6349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0624" w14:textId="04A3CE2D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6E31" w14:textId="1F7D672D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FB1C6C">
              <w:rPr>
                <w:rFonts w:ascii="Times New Roman" w:hAnsi="Times New Roman"/>
                <w:sz w:val="18"/>
                <w:szCs w:val="18"/>
              </w:rPr>
              <w:t>психолог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2D9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59F3CEC7" w14:textId="77777777" w:rsidTr="008E3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7A3" w14:textId="28EBF939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4D4" w14:textId="18D5056A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CFF8" w14:textId="3F3D7512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5DD3" w14:textId="33C10AE8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D5F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191FF2A6" w14:textId="77777777" w:rsidTr="008E3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9CF" w14:textId="7FC4CB4E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594" w14:textId="0FCC382E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E44" w14:textId="289404A5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5D4" w14:textId="5182EFCD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8A9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7025F0A4" w14:textId="77777777" w:rsidTr="008E3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951" w14:textId="3BB87A1B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F69" w14:textId="27367EB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A11" w14:textId="70A7F3E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FD0" w14:textId="7644619E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5AD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705FB142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BBA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0B7A5E" w:rsidRPr="00535365" w14:paraId="51BD491E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50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B2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Месячник военно-патриотической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F9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52786D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  <w:p w14:paraId="486D0614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F8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.01.2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.02.2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58B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14DE28D9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2A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07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Поздравление воинов РА, ветеранов Вов с Днем защитника Отечества, участников СВО и их семей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774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0667DA4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E6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рамках месячника ВПВ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5AD3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6D97D635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84B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0B7A5E" w:rsidRPr="00535365" w14:paraId="66D76292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B9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F9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«День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38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C48BEC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9E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Февраль,2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CE0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003A959C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D5F3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0B7A5E" w:rsidRPr="00535365" w14:paraId="6A0998E5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3C5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80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Виртуальные экскурсии по природным памятникам района и  за его пределами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99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00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B1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971A5D8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B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B2D71C0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 Социальное партнерство</w:t>
            </w:r>
          </w:p>
        </w:tc>
      </w:tr>
      <w:tr w:rsidR="000B7A5E" w:rsidRPr="00535365" w14:paraId="6EE1BF2E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A2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045" w14:textId="3BE1DFB9" w:rsidR="000B7A5E" w:rsidRPr="00535365" w:rsidRDefault="000B7A5E" w:rsidP="001E3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06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FB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4F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200507DD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B48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 Детские общественные объединения</w:t>
            </w:r>
          </w:p>
        </w:tc>
      </w:tr>
      <w:tr w:rsidR="000B7A5E" w:rsidRPr="00535365" w14:paraId="7664FF57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2A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C4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066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4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EF0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173B9650" w14:textId="77777777" w:rsidTr="000D651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ADD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0B7A5E" w:rsidRPr="00535365" w14:paraId="59C36B8A" w14:textId="77777777" w:rsidTr="000D6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2D1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84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D4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07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75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90170CA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МАРТ</w:t>
      </w: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1134"/>
        <w:gridCol w:w="716"/>
      </w:tblGrid>
      <w:tr w:rsidR="00B65EDE" w:rsidRPr="00535365" w14:paraId="479BBACC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BF31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6B0E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D10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45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24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61E93689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3C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</w:tr>
      <w:tr w:rsidR="00B65EDE" w:rsidRPr="00535365" w14:paraId="16DC21C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689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C5" w14:textId="635087BC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CE7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7B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C39C4">
              <w:rPr>
                <w:rFonts w:ascii="Times New Roman" w:eastAsia="Times New Roman" w:hAnsi="Times New Roman" w:cs="Times New Roman"/>
                <w:sz w:val="18"/>
                <w:szCs w:val="18"/>
              </w:rPr>
              <w:t>С 28 февраля по 7 марта 2025г</w:t>
            </w: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FF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5251C447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BF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BAD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марта – Международный женский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3AC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D5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07.03.202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0B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99ECE14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E5F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F8A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марта – День воссоединения Крыма с Россией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07C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63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18.03.202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6A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4DD45D8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B52" w14:textId="77777777" w:rsidR="00B65EDE" w:rsidRPr="00535365" w:rsidRDefault="00B65EDE" w:rsidP="00BA113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29F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14 марта –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День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первой печатной «Азбуки» (печатной книги для обучения письму и чтению) Ивана Фёдорова (1574 г.). Тематический он-лайн-классный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516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95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18.03.202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B4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EA6B224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BA1" w14:textId="77777777" w:rsidR="00B65EDE" w:rsidRPr="00535365" w:rsidRDefault="00B65EDE" w:rsidP="00BA11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10C2D9F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0D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F0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 марта -  Всемирный день гражданской обороны. Тематический классный час </w:t>
            </w:r>
          </w:p>
          <w:p w14:paraId="3C8D403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A4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79A27B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0A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.03.202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68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FD86004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60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541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марта – Международный женский день. Тематические мероприятия  по классам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78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02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07.03.202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A0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370EDA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DA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B4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18 марта – День воссоединения Крыма и России.  Тематический 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76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95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18.03.202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2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4ECF36E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574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61484816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6F5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03C" w14:textId="77777777" w:rsidR="00B65EDE" w:rsidRPr="00CF420F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225 лет со дня рождения Евгения Абрамовича Баратынского, поэта (1800 – 1844)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5C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3CA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03.03.2025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E4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021E9D3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C38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D38" w14:textId="77777777" w:rsidR="00B65EDE" w:rsidRPr="00CF420F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145 лет со дня рождения Льва Владимировича Щербы, языковеда (1880 – 1944)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51E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FB2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03.03.2025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37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21D10D81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FB3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C1F" w14:textId="77777777" w:rsidR="00B65EDE" w:rsidRPr="00CF420F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210 лет со дня рождения Петра Павловича Ершова, писателя, педагога (1815 – 1869)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FA4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121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06.03.2025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DB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64CD8D1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2E8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E57" w14:textId="77777777" w:rsidR="00B65EDE" w:rsidRPr="00CF420F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 марта - </w:t>
            </w:r>
            <w:r w:rsidRPr="00CF42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180 лет со дня рождения Александра III, российского императора (1845 – 1894)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459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4E1" w14:textId="77777777" w:rsidR="00B65EDE" w:rsidRPr="00CF420F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F420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10.03.2025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0D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65EDE" w:rsidRPr="00535365" w14:paraId="17966FCD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D8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2.3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 деятельность</w:t>
            </w:r>
          </w:p>
        </w:tc>
      </w:tr>
      <w:tr w:rsidR="00B65EDE" w:rsidRPr="00535365" w14:paraId="1FF8771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BA1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A5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CB2FDC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CA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1BC0155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32FE7C6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7F722D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DB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1019D74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4A649D6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84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353F093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3BE" w14:textId="361124C6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</w:t>
            </w:r>
            <w:proofErr w:type="gramStart"/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proofErr w:type="gramEnd"/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законными представителями)</w:t>
            </w:r>
          </w:p>
        </w:tc>
      </w:tr>
      <w:tr w:rsidR="00B65EDE" w:rsidRPr="00535365" w14:paraId="734282A2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4F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9F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Единый день родительских собраний. </w:t>
            </w:r>
          </w:p>
          <w:p w14:paraId="0635EBC7" w14:textId="77A4F471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10147">
              <w:rPr>
                <w:rFonts w:ascii="Times New Roman" w:eastAsia="Calibri" w:hAnsi="Times New Roman" w:cs="Times New Roman"/>
                <w:sz w:val="18"/>
                <w:szCs w:val="18"/>
              </w:rPr>
              <w:t>5-9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5DA2E55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A3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BAD" w14:textId="32664A71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.03.2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1014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71014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51D71D1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17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4E32407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0B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478A1B5F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A9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E8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6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6D3B94E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39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86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D8FAC8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13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AE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Районная акция «Белая ромашка против туберкулёза»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D4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866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F7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15E7DA4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67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710147" w:rsidRPr="00535365" w14:paraId="76CC1075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615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4BC" w14:textId="10058C16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«Как правильно выбрать профессию?»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9B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77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29C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5F5CA934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E1B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030" w14:textId="7253E72F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Знакомство с миром профессий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BF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7A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03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522545A2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FF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1DF" w14:textId="39741E59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1E3AA0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1E3AA0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4A0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08B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Март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D3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70B76D1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75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71F9D09C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28F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02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7EE6DE2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Лучшая профилактика депрессии – занятия спортом.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AA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C6E6D7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FD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96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630710F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2F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F7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19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FB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3D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7A6EB108" w14:textId="77777777" w:rsidTr="00DF30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281" w14:textId="5F94593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7E2" w14:textId="0E83AAD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BB6" w14:textId="6C3DAABB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A17" w14:textId="14CBC3B8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E4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4A03F6C3" w14:textId="77777777" w:rsidTr="00DF30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2ED" w14:textId="592F158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AAD" w14:textId="6820200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1F9" w14:textId="33791FCE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25A" w14:textId="48C60052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8D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1E3CF86" w14:textId="77777777" w:rsidTr="00DF30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C70" w14:textId="7E59BC9F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74D" w14:textId="6F072580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ACF" w14:textId="003685EE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5C4" w14:textId="46BCBAA0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D6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500BD4E" w14:textId="77777777" w:rsidTr="00DF30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6FD" w14:textId="53A62522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38C" w14:textId="51506AAF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152" w14:textId="1519ACA5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AA00" w14:textId="1500ED1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93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7E073C4C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357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Ключевые общешкольные дела</w:t>
            </w:r>
          </w:p>
        </w:tc>
      </w:tr>
      <w:tr w:rsidR="000B7A5E" w:rsidRPr="00535365" w14:paraId="501F5C5A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36D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42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Международный женский день. Он-лайн-поздравление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8D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616C677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64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.03.2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15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5F5B80CC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B6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42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Поздравление женщин-учителей, находящихся на заслуженном отдыхе; одиноких престарелых жительниц села с Международным женским Днём 8 Марта.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E8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вожатая, Совет по Культуре ДО «ДОМ» (РДШ)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834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-07.03.2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51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57E01E92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9D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0B7A5E" w:rsidRPr="00535365" w14:paraId="58BA5E3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0B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9A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«Международный женский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6C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6BF87A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E8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56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3E6200BB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CB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0B7A5E" w:rsidRPr="00535365" w14:paraId="0DFA44DF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28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77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местам боевой славы района и  за его пределами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6B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69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10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1303ADBC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73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024134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0B7A5E" w:rsidRPr="00535365" w14:paraId="60524309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83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AF6" w14:textId="1EF17FD3" w:rsidR="000B7A5E" w:rsidRPr="00535365" w:rsidRDefault="000B7A5E" w:rsidP="001E3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модельной библиотеки-филиала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Краснояружского краеведческого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D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13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05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53D95CE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36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0B7A5E" w:rsidRPr="00535365" w14:paraId="20BBE82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34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74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Акция «Пропускам уроков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55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95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Март,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82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3676F4C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EF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0B7A5E" w:rsidRPr="00535365" w14:paraId="5A0F28B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11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0B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1E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2D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58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9935C5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АПРЕЛЬ</w:t>
      </w: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1134"/>
        <w:gridCol w:w="716"/>
      </w:tblGrid>
      <w:tr w:rsidR="00B65EDE" w:rsidRPr="00535365" w14:paraId="1C0C93C8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78C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EBD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766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E25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16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56E0DFF7" w14:textId="77777777" w:rsidTr="001E3AA0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0B2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99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AC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8C4421C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13F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18B" w14:textId="31C182EB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286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06E" w14:textId="77777777" w:rsidR="00B65EDE" w:rsidRPr="00AF2D4E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С 7 по 11 апреля 2025г.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5F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01CE8A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860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A4D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апреля – День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420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CC0" w14:textId="77777777" w:rsidR="00B65EDE" w:rsidRPr="00AF2D4E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F2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B21CB5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615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9F2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апреля –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C59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73B" w14:textId="77777777" w:rsidR="00B65EDE" w:rsidRPr="00AF2D4E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56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90521D8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480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1B5" w14:textId="67C82CDD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ВСЕМИРНОМУ ДНЮ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0DC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C64" w14:textId="77777777" w:rsidR="00B65EDE" w:rsidRPr="00AF2D4E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С 15 по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апреля 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AF2D4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DE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4E8A0E16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FBB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E9E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22 апреля – Всемирный День Земли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A63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3C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22.04.202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2E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87CF965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07B" w14:textId="77777777" w:rsidR="00B65EDE" w:rsidRPr="00535365" w:rsidRDefault="00B65EDE" w:rsidP="00BA1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408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 апреля – День российского парламентаризма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D56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B5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.04.202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379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1DEB21D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9A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50F0237A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4D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92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 апреля –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День космонавтики. Гагаринский урок «Космос – это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99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A43A21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BA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78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1F2B2D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E3A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97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 апреля – 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День птиц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BC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DC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.04.2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FD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2305EE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2E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60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D4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апреля – День смеха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AE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808884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48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01.04.2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9B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2B380C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B5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46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F2D4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  <w:r w:rsidRPr="005353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апреля -</w:t>
            </w:r>
            <w:r w:rsidRPr="005353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5353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День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4F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-ли, 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43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22.04.2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68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61B276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31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77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30 апреля – День пожарной охраны. Тематический урок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09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E4C393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Учитель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BD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30.04.2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5D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C3D7175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F9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73377F37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84F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805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 апреля - 220 лет со дня рождения Ханса Кристиана Андерсена, датского писателя-сказочника (1805 – 1875)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EF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EAD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02.04.2025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E4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1F14F32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771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AA2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105 лет со дня рождения Юрия Марковича Нагибина, писателя (1920 – 1994)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A7DC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90C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03.04.2025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14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3511BD1F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47B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B10" w14:textId="77777777" w:rsidR="00B65EDE" w:rsidRPr="00B13178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230 лет со дня рождения Владимира Федосеевича Раевского, поэта (1795 – 1872)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07B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F90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AF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70EC6D5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1FDD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D58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8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155 лет со дня рождения Вениамина Петровича Семенова Тян-Шанского, географа (1870 – 1942)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B51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DCE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75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5FB275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81CC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012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10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130 лет со дня рождения Всеволода Александровича Рождественского, поэта (1895 – 1977)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EE2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71E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3CC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5B491CE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D6F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370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22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155 лет со дня рождения Владимира Ильича Ленина (Ульянова), политического деятеля (1870 – 1924)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9AE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28AE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76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EE8DA8C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4FC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7F3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23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190 лет со дня рождения Николая Герасимовича Помяловского, писателя (1835 – 1863)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C28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D11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A6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0B87A15A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A45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3F64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26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365 лет со дня рождения Даниеля Дефо, английского писателя (</w:t>
            </w:r>
            <w:proofErr w:type="spellStart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ок</w:t>
            </w:r>
            <w:proofErr w:type="spellEnd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. 1660 – 1731)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D41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CDA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A0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6471798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3DF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B79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1317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29 апреля - </w:t>
            </w:r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130 лет со дня рождения Владимира Яковлевича </w:t>
            </w:r>
            <w:proofErr w:type="spellStart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Проппа</w:t>
            </w:r>
            <w:proofErr w:type="spellEnd"/>
            <w:r w:rsidRPr="00B1317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, филолога, фольклориста (1895 – 1970)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55E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AC5" w14:textId="77777777" w:rsidR="00B65EDE" w:rsidRPr="00B13178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29.04.2025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B65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30BF017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7B7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2. 3.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B65EDE" w:rsidRPr="00535365" w14:paraId="3AD37409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63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D6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E77439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1C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7C4D496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3C0725B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93F3A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35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20965E6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</w:t>
            </w:r>
            <w:proofErr w:type="spellEnd"/>
          </w:p>
          <w:p w14:paraId="43B0C40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66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1FA2FEA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D37" w14:textId="363BFACC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06A6CCD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44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46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Индивидуальное консультирование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3D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A4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59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01B0E98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FB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7AD15B88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48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08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5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3FA5E00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06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CE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D3BEA42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10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D5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Муниципальный этап Всероссийского конкурса литературного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творчества «Человек доброй воли»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9F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Старшая вожатая</w:t>
            </w:r>
          </w:p>
          <w:p w14:paraId="56778E5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58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 плану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04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460DE6A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E5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2D9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«Неопалимая купина»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3A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85873E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53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709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337167F0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3F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710147" w:rsidRPr="00535365" w14:paraId="580B4316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2B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3A41" w14:textId="3EAE5C4E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Что я знаю о профессии…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EE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69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FA7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5C90B7D5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1E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42" w14:textId="2D8DDF89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1A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18C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0AF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5394F6B6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38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4A7" w14:textId="6782F28D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1E3AA0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1E3AA0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8A2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103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Апрель, 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19E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FB0002A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59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3C007877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F7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2A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75437D6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детей ответственности за поступки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374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D0C540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5D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DE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DA305F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15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90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47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F5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61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379FD225" w14:textId="77777777" w:rsidTr="00E844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206" w14:textId="0957A3B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15D" w14:textId="0E890F85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36E4" w14:textId="3B2511F2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4F5" w14:textId="182E4656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37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F901509" w14:textId="77777777" w:rsidTr="00E844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BD6" w14:textId="0230467A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4C8" w14:textId="424D076A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4D6F" w14:textId="202253DD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7EAD" w14:textId="5FF7FD68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D8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749A16D6" w14:textId="77777777" w:rsidTr="00E844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452" w14:textId="110C6321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77C" w14:textId="47C15A7E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4A5" w14:textId="5FB97A33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2430" w14:textId="6991DBFA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2C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49481E9B" w14:textId="77777777" w:rsidTr="00E844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231" w14:textId="2343B44C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4C7" w14:textId="1BB103C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479" w14:textId="70EAA9BB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B4C" w14:textId="757E4CDD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E8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2218E71D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61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0B7A5E" w:rsidRPr="00535365" w14:paraId="41900C32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08B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13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Подготовка к празднованию Дня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36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EFD569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81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Апрель,2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E9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3A4BC081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ED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предметно-эстетической среды</w:t>
            </w:r>
          </w:p>
        </w:tc>
      </w:tr>
      <w:tr w:rsidR="000B7A5E" w:rsidRPr="00535365" w14:paraId="0F90AE12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97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E7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«Космос – это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C7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DABA25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0C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 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 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апреля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42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F32D3E2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24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0B7A5E" w:rsidRPr="00535365" w14:paraId="7C2AD291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10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60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достопримечательностям района и за его пределы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4B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F2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86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6C920CB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030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0B7A5E" w:rsidRPr="00535365" w14:paraId="20B4A019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70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AB4" w14:textId="6EB841F6" w:rsidR="000B7A5E" w:rsidRPr="00535365" w:rsidRDefault="000B7A5E" w:rsidP="001E3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99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B6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42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499D2240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6D4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0B7A5E" w:rsidRPr="00535365" w14:paraId="233CB4A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5E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ABF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«Земля, на которой мы живем и которой гордимся». Он-лайн-турнир знатоков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27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Старшая вожатая,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-ли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D0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Апрель,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11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34C8638B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CD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0B7A5E" w:rsidRPr="00535365" w14:paraId="1CA88AD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12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D2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18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AE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73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8E40500" w14:textId="77777777" w:rsidR="00B65EDE" w:rsidRPr="00535365" w:rsidRDefault="00B65EDE" w:rsidP="00B65E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МАЙ</w:t>
      </w: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1134"/>
        <w:gridCol w:w="716"/>
      </w:tblGrid>
      <w:tr w:rsidR="00B65EDE" w:rsidRPr="00535365" w14:paraId="5D17E9D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3C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0AD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650C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44C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10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B65EDE" w:rsidRPr="00535365" w14:paraId="3B71361A" w14:textId="77777777" w:rsidTr="001E3AA0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5B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F90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84F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CD016B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067" w14:textId="77777777" w:rsidR="00B65EDE" w:rsidRPr="00535365" w:rsidRDefault="00B65EDE" w:rsidP="00BA11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216F" w14:textId="2DC770FB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B00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EC4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2 по 9 мая 2024г.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EC8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A6F89D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93D" w14:textId="77777777" w:rsidR="00B65EDE" w:rsidRPr="00535365" w:rsidRDefault="00B65EDE" w:rsidP="00BA11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2D0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мая – Праздник Весны и Труда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49A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F7E" w14:textId="5B6849E0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EE1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1FEFB98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21B" w14:textId="77777777" w:rsidR="00B65EDE" w:rsidRPr="00535365" w:rsidRDefault="00B65EDE" w:rsidP="00BA11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216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 мая – День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C63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5FF" w14:textId="1A5AAB7B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52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3CA13A1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B7D" w14:textId="77777777" w:rsidR="00B65EDE" w:rsidRPr="00535365" w:rsidRDefault="00B65EDE" w:rsidP="00BA11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D64" w14:textId="5746155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НЕДЕЛЯ, ПОСВЯЩЕННАЯ ДНЮ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D24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9C8" w14:textId="4C30C44E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13  по 17 </w:t>
            </w: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мая 202</w:t>
            </w:r>
            <w:r w:rsidR="001A42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99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70764424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696" w14:textId="77777777" w:rsidR="00B65EDE" w:rsidRPr="00535365" w:rsidRDefault="00B65EDE" w:rsidP="00BA11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91E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 мая – День детских общественных организаций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FAE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2C0" w14:textId="28438154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FBD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077DC55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B28" w14:textId="77777777" w:rsidR="00B65EDE" w:rsidRPr="00535365" w:rsidRDefault="00B65EDE" w:rsidP="00BA11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D99" w14:textId="77777777" w:rsidR="00B65EDE" w:rsidRPr="00535365" w:rsidRDefault="00B65EDE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мая – День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5AD" w14:textId="77777777" w:rsidR="00B65EDE" w:rsidRPr="00535365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CF13" w14:textId="6B103AEB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24.05.202</w:t>
            </w:r>
            <w:r w:rsidR="001A42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2B5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5EDE" w:rsidRPr="00535365" w14:paraId="67FC7262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423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Классное руководство</w:t>
            </w:r>
          </w:p>
        </w:tc>
      </w:tr>
      <w:tr w:rsidR="00B65EDE" w:rsidRPr="00535365" w14:paraId="62D107BA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81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FB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9 мая -  День Победы советского народа в Великой Отечественной войне 1941- 1945 годов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2D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78ACB16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ADD5" w14:textId="740FE1C4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09.05.2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4E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19A01DF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FC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E2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18 мая  – Международный день 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7B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825387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783" w14:textId="7D3527D5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17.05.2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FF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61BA01B9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D5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3B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24 мая - День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C3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2D75DDF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Заведующая библиотекой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97F" w14:textId="486D6004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24.05.2</w:t>
            </w:r>
            <w:r w:rsidR="001A42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4A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65EDE" w:rsidRPr="00535365" w14:paraId="4C79C19E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73D" w14:textId="77777777" w:rsidR="00B65EDE" w:rsidRPr="006E698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 </w:t>
            </w: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Юбилейные даты со дня рождения писателей, музыкантов, художников и других деятелей:</w:t>
            </w:r>
          </w:p>
        </w:tc>
      </w:tr>
      <w:tr w:rsidR="00B65EDE" w:rsidRPr="00535365" w14:paraId="71586B01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7CC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F4D" w14:textId="77777777" w:rsidR="00B65EDE" w:rsidRPr="00DD19B0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6 мая – 85 лет со дня рождения Владимира Александровича Дугина, художника-иллюстратора (1940 – 2012)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5DDFEB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722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06.05.2025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83F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B23B7A7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890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83F" w14:textId="77777777" w:rsidR="00B65EDE" w:rsidRPr="00DD19B0" w:rsidRDefault="00B65ED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7 мая - </w:t>
            </w: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185 лет со дня рождения Петра Ильича Чайковского, выдающегося русского композитора (1840 – 1883)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256439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9196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08.05.2025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7C8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0F7D016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CE6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51D" w14:textId="77777777" w:rsidR="00B65EDE" w:rsidRPr="00DD19B0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 мая - 760 лет со дня рождения Алигьери Данте, итальянского поэта (1265 – 1321)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57B743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DC0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49F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A7FADD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A3A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3CE" w14:textId="77777777" w:rsidR="00B65EDE" w:rsidRPr="00DD19B0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15 мая - 180 лет со дня рождения Ильи Ильича Мечникова, ученого-биолога (1845 – 1916)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9E7C6B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2C1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C6CE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0DC630E1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02E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915" w14:textId="77777777" w:rsidR="00B65EDE" w:rsidRPr="00DD19B0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16 мая - 115 лет со дня рождения Ольги Федоровны Берггольц, поэтессы (1910 – 1975)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5E2256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090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D8D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5726E08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586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87B" w14:textId="77777777" w:rsidR="00B65EDE" w:rsidRPr="00DD19B0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 мая - 120 лет со дня рождения Михаила Александровича Шолохова, писателя (1905 – 1984)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EED65D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C44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78F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3BC4033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4E1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BC4" w14:textId="77777777" w:rsidR="00B65EDE" w:rsidRPr="00DD19B0" w:rsidRDefault="00B65EDE" w:rsidP="00BA11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DD19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</w:rPr>
              <w:t>24 мая - 85 лет со дня рождения Иосифа Александровича Бродского, поэта, драматурга, переводчика (1940 – 1996)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82D161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266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D19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23.05.2025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CEE" w14:textId="77777777" w:rsidR="00B65EDE" w:rsidRPr="00DD19B0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B65EDE" w:rsidRPr="00535365" w14:paraId="4B1ECF77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246" w14:textId="7777777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2.3. Внеурочная деятельность</w:t>
            </w:r>
          </w:p>
        </w:tc>
      </w:tr>
      <w:tr w:rsidR="00B65EDE" w:rsidRPr="00535365" w14:paraId="6B5ED01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19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EF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145DBA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Реализации Плана внеурочной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4B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зам. директора</w:t>
            </w:r>
          </w:p>
          <w:p w14:paraId="6DD6112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музыкальный руководитель</w:t>
            </w:r>
          </w:p>
          <w:p w14:paraId="485DE63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555648D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учителя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18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Согласно</w:t>
            </w:r>
          </w:p>
          <w:p w14:paraId="39B1DAD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расписанию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1E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466909CC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4E9" w14:textId="1C4A5F57" w:rsidR="00B65EDE" w:rsidRPr="00535365" w:rsidRDefault="00B65ED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2.4. Взаимодействие с родителями</w:t>
            </w:r>
            <w:r w:rsidR="00FB1C6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(законными представителями)</w:t>
            </w:r>
          </w:p>
        </w:tc>
      </w:tr>
      <w:tr w:rsidR="00B65EDE" w:rsidRPr="00535365" w14:paraId="42CAB9E8" w14:textId="77777777" w:rsidTr="001E3AA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81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FA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Единый день родительских собраний</w:t>
            </w:r>
          </w:p>
          <w:p w14:paraId="49222E48" w14:textId="4D3AE97C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10147">
              <w:rPr>
                <w:rFonts w:ascii="Times New Roman" w:eastAsia="Calibri" w:hAnsi="Times New Roman" w:cs="Times New Roman"/>
                <w:sz w:val="18"/>
                <w:szCs w:val="18"/>
              </w:rPr>
              <w:t>5-9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3F564B9C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62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E15" w14:textId="4C327210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7101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5-9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EB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D9834B2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5E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2.5.Самоуправление</w:t>
            </w:r>
          </w:p>
        </w:tc>
      </w:tr>
      <w:tr w:rsidR="00B65EDE" w:rsidRPr="00535365" w14:paraId="525116A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69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F4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6D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208CD9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9D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35F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21361D81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2E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A4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пасхальный конкурс-фестиваль детского творчества «Радость души моей»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C5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71B19B5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6A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85D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176328C3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FE9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38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«Мы – будущие избиратели»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89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C7EDD0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64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86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5849E36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B3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18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Районный конкурс рисунков «Мой питомец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004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1FA4A73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AB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95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7C2AF17F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986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2.6. Профориентация</w:t>
            </w:r>
          </w:p>
        </w:tc>
      </w:tr>
      <w:tr w:rsidR="00710147" w:rsidRPr="00535365" w14:paraId="25303A1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1B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6F0" w14:textId="4A8B15FD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мире профессий. «Что я знаю о профессии …» (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.ч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ас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92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FC2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B9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19F81747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73A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ADC" w14:textId="675D7E9E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миром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4C7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29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E88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0147" w:rsidRPr="00535365" w14:paraId="699E04CE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989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632" w14:textId="39490064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Внеурочные занятия профориентационной направленности «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Россия-мои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горизонты», «</w:t>
            </w:r>
            <w:r w:rsidR="001E3AA0" w:rsidRPr="00BA113D">
              <w:rPr>
                <w:rFonts w:ascii="Times New Roman" w:hAnsi="Times New Roman" w:cs="Times New Roman"/>
                <w:sz w:val="18"/>
                <w:szCs w:val="18"/>
              </w:rPr>
              <w:t>Я в мире профессий</w:t>
            </w:r>
            <w:r w:rsidR="001E3AA0" w:rsidRPr="00BA113D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571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29D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Май, 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6D4" w14:textId="77777777" w:rsidR="00710147" w:rsidRPr="00535365" w:rsidRDefault="00710147" w:rsidP="007101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0EA79D9C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FF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2.7. Профилактика и безопасность</w:t>
            </w:r>
          </w:p>
        </w:tc>
      </w:tr>
      <w:tr w:rsidR="00B65EDE" w:rsidRPr="00535365" w14:paraId="525DBDF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C4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25B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34E00BA0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Безопасное поведение в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64E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0E065543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44A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02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65EDE" w:rsidRPr="00535365" w14:paraId="6EE21537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CA2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801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здорового питания. Тематические он-лайн-классные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098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627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555" w14:textId="77777777" w:rsidR="00B65EDE" w:rsidRPr="00535365" w:rsidRDefault="00B65ED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5527B58" w14:textId="77777777" w:rsidTr="004D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CC3" w14:textId="10089418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B3A" w14:textId="325D2CA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99D" w14:textId="3B86CA13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31D5" w14:textId="3D0318B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24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396C924F" w14:textId="77777777" w:rsidTr="004D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FBE" w14:textId="342622A1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9FB" w14:textId="3AD7E7D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9D9" w14:textId="07E60843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075" w14:textId="1ED7AE0F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BF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83A1906" w14:textId="77777777" w:rsidTr="004D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5E9E" w14:textId="360B4006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838" w14:textId="533D465F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E80" w14:textId="70C18AF1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C64" w14:textId="68A3EF3C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педагог-психолог, учитель-дефектолог,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FB1C6C">
              <w:rPr>
                <w:rFonts w:ascii="Times New Roman" w:hAnsi="Times New Roman"/>
                <w:sz w:val="18"/>
                <w:szCs w:val="18"/>
              </w:rPr>
              <w:t>социальный педагог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4A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4C2A2A65" w14:textId="77777777" w:rsidTr="004D6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607" w14:textId="741DAE7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521" w14:textId="25D64FEB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63FC" w14:textId="29C4B33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6ABB" w14:textId="7A1B9AA5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38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3956F593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6A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2.8. Основные школьные дела</w:t>
            </w:r>
          </w:p>
        </w:tc>
      </w:tr>
      <w:tr w:rsidR="000B7A5E" w:rsidRPr="00535365" w14:paraId="1A77DB3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5B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04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День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C8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14:paraId="30358024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87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5D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76671235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17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6B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Он-лайн-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чтение стихотворений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 Дню Победы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Великой Отечественной войне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A8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учителя литературы (родной литературы)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61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66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07614FBD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53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2.9. Организация предметно-пространственной среды</w:t>
            </w:r>
          </w:p>
        </w:tc>
      </w:tr>
      <w:tr w:rsidR="000B7A5E" w:rsidRPr="00535365" w14:paraId="550FA10D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30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5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«День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9E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E328C0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5F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До  9 мая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E0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7A95E45F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D1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0B7A5E" w:rsidRPr="00535365" w14:paraId="4D3280C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98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3EF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местам боевой славы района и  за его пределами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68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8F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2AD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54BDB279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F5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E5E5A5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0B7A5E" w:rsidRPr="00535365" w14:paraId="103B8BF0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C22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576" w14:textId="6F48D11E" w:rsidR="000B7A5E" w:rsidRPr="00535365" w:rsidRDefault="000B7A5E" w:rsidP="001E3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модельной библиотеки-филиала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A2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E6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7A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1DC59810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53E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2.12. Детские общественные организации</w:t>
            </w:r>
          </w:p>
        </w:tc>
      </w:tr>
      <w:tr w:rsidR="000B7A5E" w:rsidRPr="00535365" w14:paraId="65F73201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DC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FF5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Акция «Мой двор, моя улица!»</w:t>
            </w:r>
          </w:p>
          <w:p w14:paraId="361C15B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3E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0B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Май,2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40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20F22E75" w14:textId="77777777" w:rsidTr="001E3AA0"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61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2.13. Школьные спортивные клубы</w:t>
            </w:r>
          </w:p>
        </w:tc>
      </w:tr>
      <w:tr w:rsidR="000B7A5E" w:rsidRPr="00535365" w14:paraId="62D3BDBB" w14:textId="77777777" w:rsidTr="001E3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C0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A8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74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08C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4F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0228A28" w14:textId="77777777" w:rsidR="00B65EDE" w:rsidRDefault="00B65EDE" w:rsidP="00B65EDE">
      <w:pPr>
        <w:spacing w:after="0"/>
        <w:ind w:firstLine="709"/>
        <w:jc w:val="both"/>
      </w:pPr>
    </w:p>
    <w:p w14:paraId="5AAD4C19" w14:textId="77777777" w:rsidR="00E80A0B" w:rsidRPr="00535365" w:rsidRDefault="00E80A0B" w:rsidP="00E80A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18"/>
          <w:szCs w:val="18"/>
          <w:lang w:val="en-US"/>
        </w:rPr>
      </w:pPr>
      <w:r w:rsidRPr="00535365">
        <w:rPr>
          <w:rFonts w:ascii="Times New Roman" w:eastAsia="Times New Roman" w:hAnsi="Times New Roman" w:cs="Times New Roman"/>
          <w:b/>
          <w:kern w:val="32"/>
          <w:sz w:val="18"/>
          <w:szCs w:val="18"/>
        </w:rPr>
        <w:t>Июнь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2268"/>
        <w:gridCol w:w="1134"/>
        <w:gridCol w:w="709"/>
      </w:tblGrid>
      <w:tr w:rsidR="00E80A0B" w:rsidRPr="00535365" w14:paraId="3CDD582F" w14:textId="77777777" w:rsidTr="00B62FEA">
        <w:tc>
          <w:tcPr>
            <w:tcW w:w="567" w:type="dxa"/>
          </w:tcPr>
          <w:p w14:paraId="454D30BA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529" w:type="dxa"/>
          </w:tcPr>
          <w:p w14:paraId="3D53261D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</w:tcPr>
          <w:p w14:paraId="39E9F882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Ответственные </w:t>
            </w:r>
          </w:p>
        </w:tc>
        <w:tc>
          <w:tcPr>
            <w:tcW w:w="1134" w:type="dxa"/>
          </w:tcPr>
          <w:p w14:paraId="5FEF6220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</w:tcPr>
          <w:p w14:paraId="7D9449BA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E80A0B" w:rsidRPr="00535365" w14:paraId="7BFDD0B8" w14:textId="77777777" w:rsidTr="00B62FEA">
        <w:tc>
          <w:tcPr>
            <w:tcW w:w="567" w:type="dxa"/>
          </w:tcPr>
          <w:p w14:paraId="128CE768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963C93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189EAB4C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2.1. Урочная деятельность</w:t>
            </w:r>
          </w:p>
        </w:tc>
        <w:tc>
          <w:tcPr>
            <w:tcW w:w="2268" w:type="dxa"/>
          </w:tcPr>
          <w:p w14:paraId="1A1E388F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C9766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4F8E88B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47C3291B" w14:textId="77777777" w:rsidTr="00B62FEA">
        <w:tc>
          <w:tcPr>
            <w:tcW w:w="567" w:type="dxa"/>
          </w:tcPr>
          <w:p w14:paraId="533D13D6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692ECF48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43D2F57E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20B1AD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44CF796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780C7979" w14:textId="77777777" w:rsidTr="00B62FEA">
        <w:tc>
          <w:tcPr>
            <w:tcW w:w="567" w:type="dxa"/>
          </w:tcPr>
          <w:p w14:paraId="250CD524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785981DE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2.2. Внеурочная деятельность</w:t>
            </w:r>
          </w:p>
        </w:tc>
        <w:tc>
          <w:tcPr>
            <w:tcW w:w="2268" w:type="dxa"/>
          </w:tcPr>
          <w:p w14:paraId="1CD81FE8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4CBD4E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D0731C0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7AEA1C4B" w14:textId="77777777" w:rsidTr="00B62FEA">
        <w:tc>
          <w:tcPr>
            <w:tcW w:w="567" w:type="dxa"/>
          </w:tcPr>
          <w:p w14:paraId="119D1849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14:paraId="52B96FC7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F01F52B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273E38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18AF51C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037C07CA" w14:textId="77777777" w:rsidTr="00B62FEA">
        <w:tc>
          <w:tcPr>
            <w:tcW w:w="9498" w:type="dxa"/>
            <w:gridSpan w:val="4"/>
          </w:tcPr>
          <w:p w14:paraId="024C6375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2.3. Классное руководство</w:t>
            </w:r>
          </w:p>
        </w:tc>
        <w:tc>
          <w:tcPr>
            <w:tcW w:w="709" w:type="dxa"/>
          </w:tcPr>
          <w:p w14:paraId="47903CDF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62CA8902" w14:textId="77777777" w:rsidTr="00B62FEA">
        <w:tc>
          <w:tcPr>
            <w:tcW w:w="567" w:type="dxa"/>
          </w:tcPr>
          <w:p w14:paraId="48439385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637F2590" w14:textId="77777777" w:rsidR="00E80A0B" w:rsidRPr="00535365" w:rsidRDefault="00E80A0B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июня  - Международный день защиты детей </w:t>
            </w:r>
          </w:p>
        </w:tc>
        <w:tc>
          <w:tcPr>
            <w:tcW w:w="2268" w:type="dxa"/>
          </w:tcPr>
          <w:p w14:paraId="1FD0F3C2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2E242947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504D6E" w14:textId="032147CE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FB7371F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769323B1" w14:textId="77777777" w:rsidTr="00B62FEA">
        <w:tc>
          <w:tcPr>
            <w:tcW w:w="567" w:type="dxa"/>
          </w:tcPr>
          <w:p w14:paraId="0EF70F89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371BAD46" w14:textId="7EF06F56" w:rsidR="00E80A0B" w:rsidRPr="00535365" w:rsidRDefault="00E80A0B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русского языка – Пушкинский день России (6 июня)</w:t>
            </w:r>
          </w:p>
        </w:tc>
        <w:tc>
          <w:tcPr>
            <w:tcW w:w="2268" w:type="dxa"/>
          </w:tcPr>
          <w:p w14:paraId="3BD31A3E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2CA27EC3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E5C831" w14:textId="0CB10A9A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06.06.2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A3DF956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1B490299" w14:textId="77777777" w:rsidTr="00B62FEA">
        <w:tc>
          <w:tcPr>
            <w:tcW w:w="567" w:type="dxa"/>
          </w:tcPr>
          <w:p w14:paraId="05CD3A23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2D3BF582" w14:textId="68EC3BB0" w:rsidR="00E80A0B" w:rsidRPr="00535365" w:rsidRDefault="00E80A0B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  – Всемирный день окружающей среды</w:t>
            </w:r>
          </w:p>
        </w:tc>
        <w:tc>
          <w:tcPr>
            <w:tcW w:w="2268" w:type="dxa"/>
          </w:tcPr>
          <w:p w14:paraId="704636D1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50B1F1C7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9530E4" w14:textId="687386D6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05.06.2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57816D40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096B8DFC" w14:textId="77777777" w:rsidTr="00B62FEA">
        <w:tc>
          <w:tcPr>
            <w:tcW w:w="567" w:type="dxa"/>
          </w:tcPr>
          <w:p w14:paraId="5AF572F5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14:paraId="154816DE" w14:textId="77777777" w:rsidR="00E80A0B" w:rsidRPr="00535365" w:rsidRDefault="00E80A0B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– День России</w:t>
            </w:r>
          </w:p>
        </w:tc>
        <w:tc>
          <w:tcPr>
            <w:tcW w:w="2268" w:type="dxa"/>
          </w:tcPr>
          <w:p w14:paraId="09A211C7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2990AB94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30DA8" w14:textId="6F3A554B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12.06.2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BFFA50C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19AB772D" w14:textId="77777777" w:rsidTr="00B62FEA">
        <w:tc>
          <w:tcPr>
            <w:tcW w:w="567" w:type="dxa"/>
          </w:tcPr>
          <w:p w14:paraId="7E32C11A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7C270A5D" w14:textId="77777777" w:rsidR="00E80A0B" w:rsidRPr="00535365" w:rsidRDefault="00E80A0B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- День памяти и скорби</w:t>
            </w:r>
          </w:p>
        </w:tc>
        <w:tc>
          <w:tcPr>
            <w:tcW w:w="2268" w:type="dxa"/>
          </w:tcPr>
          <w:p w14:paraId="00C57ECF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339E89C4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17F161" w14:textId="177FC4B5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593FF08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07868C22" w14:textId="77777777" w:rsidTr="00B62FEA">
        <w:tc>
          <w:tcPr>
            <w:tcW w:w="567" w:type="dxa"/>
          </w:tcPr>
          <w:p w14:paraId="6207C5B3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5F384163" w14:textId="77777777" w:rsidR="00E80A0B" w:rsidRPr="00535365" w:rsidRDefault="00E80A0B" w:rsidP="00BA1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– День молодёжи</w:t>
            </w:r>
          </w:p>
        </w:tc>
        <w:tc>
          <w:tcPr>
            <w:tcW w:w="2268" w:type="dxa"/>
          </w:tcPr>
          <w:p w14:paraId="0C31593F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5C39770A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989A78" w14:textId="66EC7CB2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27.06.2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06AAD49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80A0B" w:rsidRPr="00535365" w14:paraId="49858201" w14:textId="77777777" w:rsidTr="00B62FEA">
        <w:tc>
          <w:tcPr>
            <w:tcW w:w="10207" w:type="dxa"/>
            <w:gridSpan w:val="5"/>
          </w:tcPr>
          <w:p w14:paraId="4FBABA2F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2.4. Профориентация</w:t>
            </w:r>
          </w:p>
        </w:tc>
      </w:tr>
      <w:tr w:rsidR="00E80A0B" w:rsidRPr="00535365" w14:paraId="320DBBE7" w14:textId="77777777" w:rsidTr="00B62FEA">
        <w:tc>
          <w:tcPr>
            <w:tcW w:w="567" w:type="dxa"/>
          </w:tcPr>
          <w:p w14:paraId="21D92D8B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23B4E46C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В мире профессий. Что я знаю о профессии …</w:t>
            </w:r>
          </w:p>
        </w:tc>
        <w:tc>
          <w:tcPr>
            <w:tcW w:w="2268" w:type="dxa"/>
          </w:tcPr>
          <w:p w14:paraId="6DABBC2D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705F0C58" w14:textId="44BB2C74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96991DF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7BF191C2" w14:textId="77777777" w:rsidTr="00B62FEA">
        <w:tc>
          <w:tcPr>
            <w:tcW w:w="10207" w:type="dxa"/>
            <w:gridSpan w:val="5"/>
          </w:tcPr>
          <w:p w14:paraId="53EE66FB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2.5. Профилактика и безопасность</w:t>
            </w:r>
          </w:p>
        </w:tc>
      </w:tr>
      <w:tr w:rsidR="00E80A0B" w:rsidRPr="00535365" w14:paraId="185959BD" w14:textId="77777777" w:rsidTr="00B62FEA">
        <w:tc>
          <w:tcPr>
            <w:tcW w:w="567" w:type="dxa"/>
          </w:tcPr>
          <w:p w14:paraId="7D71B2DD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0DE7BE00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суицидального поведения. </w:t>
            </w:r>
          </w:p>
          <w:p w14:paraId="0E70C744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Как я себя ощущаю в коллективе. Формирование доброжелательного отношения в детском коллективе. </w:t>
            </w:r>
          </w:p>
        </w:tc>
        <w:tc>
          <w:tcPr>
            <w:tcW w:w="2268" w:type="dxa"/>
          </w:tcPr>
          <w:p w14:paraId="17993733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14:paraId="6BE75B8B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</w:tcPr>
          <w:p w14:paraId="25AFD04B" w14:textId="6C7B48B0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4D69D31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A0B" w:rsidRPr="00535365" w14:paraId="3A06825D" w14:textId="77777777" w:rsidTr="00B62FEA">
        <w:tc>
          <w:tcPr>
            <w:tcW w:w="567" w:type="dxa"/>
          </w:tcPr>
          <w:p w14:paraId="36D46195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0CB05445" w14:textId="77777777" w:rsidR="00E80A0B" w:rsidRPr="00535365" w:rsidRDefault="00E80A0B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навыков здорового питания.</w:t>
            </w:r>
          </w:p>
        </w:tc>
        <w:tc>
          <w:tcPr>
            <w:tcW w:w="2268" w:type="dxa"/>
          </w:tcPr>
          <w:p w14:paraId="639D84F3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2D024CB9" w14:textId="39B33D7A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4C462501" w14:textId="77777777" w:rsidR="00E80A0B" w:rsidRPr="00535365" w:rsidRDefault="00E80A0B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2BAFCEF" w14:textId="77777777" w:rsidTr="006967A5">
        <w:tc>
          <w:tcPr>
            <w:tcW w:w="567" w:type="dxa"/>
          </w:tcPr>
          <w:p w14:paraId="33CF4169" w14:textId="0FAC641F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14:paraId="310D2FD6" w14:textId="6086BAA5" w:rsidR="000B7A5E" w:rsidRPr="00535365" w:rsidRDefault="000B7A5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Реализация комплексной программы психолого-педагогического сопровождения и реабилитации детей, находящихся на </w:t>
            </w:r>
            <w:proofErr w:type="gramStart"/>
            <w:r w:rsidRPr="00FB1C6C">
              <w:rPr>
                <w:rFonts w:ascii="Times New Roman" w:hAnsi="Times New Roman"/>
                <w:sz w:val="18"/>
                <w:szCs w:val="18"/>
              </w:rPr>
              <w:t>территориях</w:t>
            </w:r>
            <w:proofErr w:type="gram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вовлеченных в последствия боевых действий</w:t>
            </w:r>
          </w:p>
        </w:tc>
        <w:tc>
          <w:tcPr>
            <w:tcW w:w="2268" w:type="dxa"/>
            <w:vAlign w:val="center"/>
          </w:tcPr>
          <w:p w14:paraId="61F104A6" w14:textId="2BB343FA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vAlign w:val="center"/>
          </w:tcPr>
          <w:p w14:paraId="764C4153" w14:textId="1743A736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  <w:t>педагог-психолог ОО</w:t>
            </w:r>
          </w:p>
        </w:tc>
        <w:tc>
          <w:tcPr>
            <w:tcW w:w="709" w:type="dxa"/>
          </w:tcPr>
          <w:p w14:paraId="6672F201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7DA8ADCE" w14:textId="77777777" w:rsidTr="006967A5">
        <w:tc>
          <w:tcPr>
            <w:tcW w:w="567" w:type="dxa"/>
          </w:tcPr>
          <w:p w14:paraId="3A863E3B" w14:textId="6389A1F2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529" w:type="dxa"/>
          </w:tcPr>
          <w:p w14:paraId="4B0E3C5E" w14:textId="197290D8" w:rsidR="000B7A5E" w:rsidRPr="00535365" w:rsidRDefault="000B7A5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Выявление и комплексное психолого-педагогическое обследование детей, пострадавших на территориях региона, вовлеченных в последствия боевых действий, для определения специальных образовательных условий и психолого-педагогического сопровождения</w:t>
            </w:r>
          </w:p>
        </w:tc>
        <w:tc>
          <w:tcPr>
            <w:tcW w:w="2268" w:type="dxa"/>
            <w:vAlign w:val="center"/>
          </w:tcPr>
          <w:p w14:paraId="7C2EC14E" w14:textId="5B2B7A38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vAlign w:val="center"/>
          </w:tcPr>
          <w:p w14:paraId="28BAC167" w14:textId="2DFCA8B0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 xml:space="preserve">Администрация ОО, </w:t>
            </w:r>
            <w:r w:rsidRPr="00FB1C6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FB1C6C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Pr="00FB1C6C">
              <w:rPr>
                <w:rFonts w:ascii="Times New Roman" w:hAnsi="Times New Roman"/>
                <w:sz w:val="18"/>
                <w:szCs w:val="18"/>
              </w:rPr>
              <w:t xml:space="preserve"> ОО</w:t>
            </w:r>
          </w:p>
        </w:tc>
        <w:tc>
          <w:tcPr>
            <w:tcW w:w="709" w:type="dxa"/>
          </w:tcPr>
          <w:p w14:paraId="1F9A4DD5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2370C0AF" w14:textId="77777777" w:rsidTr="006967A5">
        <w:tc>
          <w:tcPr>
            <w:tcW w:w="567" w:type="dxa"/>
          </w:tcPr>
          <w:p w14:paraId="3AD39142" w14:textId="3216B2F5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</w:tcPr>
          <w:p w14:paraId="6178703F" w14:textId="50E02275" w:rsidR="000B7A5E" w:rsidRPr="00535365" w:rsidRDefault="000B7A5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Психолого-педагогическое сопровождение обучающихся с РАС и их родителей, находящихся на территориях, подверженных обстрелам (при наличии данной категории несовершеннолетних)</w:t>
            </w:r>
          </w:p>
        </w:tc>
        <w:tc>
          <w:tcPr>
            <w:tcW w:w="2268" w:type="dxa"/>
            <w:vAlign w:val="center"/>
          </w:tcPr>
          <w:p w14:paraId="64770C42" w14:textId="4196B706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</w:tcPr>
          <w:p w14:paraId="461E24FB" w14:textId="4DF836D2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ОО, педагог-психолог, учитель-дефектолог, социальный педагог ОО</w:t>
            </w:r>
          </w:p>
        </w:tc>
        <w:tc>
          <w:tcPr>
            <w:tcW w:w="709" w:type="dxa"/>
          </w:tcPr>
          <w:p w14:paraId="0D7D8555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37C18BE" w14:textId="77777777" w:rsidTr="006967A5">
        <w:tc>
          <w:tcPr>
            <w:tcW w:w="567" w:type="dxa"/>
          </w:tcPr>
          <w:p w14:paraId="379CB2E5" w14:textId="2BDC2604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</w:tcPr>
          <w:p w14:paraId="1187D34F" w14:textId="465C07BB" w:rsidR="000B7A5E" w:rsidRPr="00535365" w:rsidRDefault="000B7A5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Мониторинг организации и обеспечения психологической помощи и психолого-педагогического сопровождения участников образовательных отношений в ОО в 2024-2025 учебном году</w:t>
            </w:r>
          </w:p>
        </w:tc>
        <w:tc>
          <w:tcPr>
            <w:tcW w:w="2268" w:type="dxa"/>
            <w:vAlign w:val="center"/>
          </w:tcPr>
          <w:p w14:paraId="22C2488E" w14:textId="53A16AEC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2024-2025 уч. г.</w:t>
            </w:r>
          </w:p>
        </w:tc>
        <w:tc>
          <w:tcPr>
            <w:tcW w:w="1134" w:type="dxa"/>
            <w:vAlign w:val="center"/>
          </w:tcPr>
          <w:p w14:paraId="126634AC" w14:textId="728FBF5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1C6C">
              <w:rPr>
                <w:rFonts w:ascii="Times New Roman" w:hAnsi="Times New Roman"/>
                <w:sz w:val="18"/>
                <w:szCs w:val="18"/>
              </w:rPr>
              <w:t>Администрация ОО</w:t>
            </w:r>
          </w:p>
        </w:tc>
        <w:tc>
          <w:tcPr>
            <w:tcW w:w="709" w:type="dxa"/>
          </w:tcPr>
          <w:p w14:paraId="75FF7017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453F8BAA" w14:textId="77777777" w:rsidTr="00B62FEA">
        <w:tc>
          <w:tcPr>
            <w:tcW w:w="10207" w:type="dxa"/>
            <w:gridSpan w:val="5"/>
          </w:tcPr>
          <w:p w14:paraId="26C3EBF3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2.6. Ключевые общешкольные дела</w:t>
            </w:r>
          </w:p>
        </w:tc>
      </w:tr>
      <w:tr w:rsidR="000B7A5E" w:rsidRPr="00535365" w14:paraId="4DC965E8" w14:textId="77777777" w:rsidTr="00B62FEA">
        <w:tc>
          <w:tcPr>
            <w:tcW w:w="567" w:type="dxa"/>
          </w:tcPr>
          <w:p w14:paraId="31DDD00D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25834DA7" w14:textId="77777777" w:rsidR="000B7A5E" w:rsidRPr="00535365" w:rsidRDefault="000B7A5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летнего отдыха детей</w:t>
            </w:r>
          </w:p>
        </w:tc>
        <w:tc>
          <w:tcPr>
            <w:tcW w:w="2268" w:type="dxa"/>
          </w:tcPr>
          <w:p w14:paraId="3946CBB9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6C0239B1" w14:textId="3A2C4A51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2C6C3210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7A5E" w:rsidRPr="00535365" w14:paraId="28D11D77" w14:textId="77777777" w:rsidTr="00B62FEA">
        <w:tc>
          <w:tcPr>
            <w:tcW w:w="10207" w:type="dxa"/>
            <w:gridSpan w:val="5"/>
          </w:tcPr>
          <w:p w14:paraId="425743CE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2.7. Организация предметно-пространственной среды</w:t>
            </w:r>
          </w:p>
        </w:tc>
      </w:tr>
      <w:tr w:rsidR="000B7A5E" w:rsidRPr="00535365" w14:paraId="3C51FAD1" w14:textId="77777777" w:rsidTr="00B62FEA">
        <w:tc>
          <w:tcPr>
            <w:tcW w:w="567" w:type="dxa"/>
          </w:tcPr>
          <w:p w14:paraId="796419B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103BB097" w14:textId="0E04D86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и в  социальных сетях  школы регулярно сменяемых экспозиций: работы рисунков школьников; фотоотчёты об интересных событиях, происходящих в школе. Тема: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Здравствуй, лето!</w:t>
            </w:r>
            <w:r w:rsidRPr="0053536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14:paraId="5CF2575D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Старшая вожатая</w:t>
            </w:r>
          </w:p>
          <w:p w14:paraId="580E61B3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3AC704D7" w14:textId="4E966EB4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0118CC4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892512D" w14:textId="77777777" w:rsidTr="00B62FEA">
        <w:tc>
          <w:tcPr>
            <w:tcW w:w="10207" w:type="dxa"/>
            <w:gridSpan w:val="5"/>
          </w:tcPr>
          <w:p w14:paraId="3138BC08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2.10. Внешкольные мероприятия</w:t>
            </w:r>
          </w:p>
        </w:tc>
      </w:tr>
      <w:tr w:rsidR="000B7A5E" w:rsidRPr="00535365" w14:paraId="788A9430" w14:textId="77777777" w:rsidTr="00B62FEA">
        <w:tc>
          <w:tcPr>
            <w:tcW w:w="567" w:type="dxa"/>
          </w:tcPr>
          <w:p w14:paraId="5041161F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6BFA76E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Виртуальные экскурсии по местам боевой славы района и  за его пределами</w:t>
            </w:r>
          </w:p>
        </w:tc>
        <w:tc>
          <w:tcPr>
            <w:tcW w:w="2268" w:type="dxa"/>
          </w:tcPr>
          <w:p w14:paraId="02AF8AD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134" w:type="dxa"/>
          </w:tcPr>
          <w:p w14:paraId="236EA371" w14:textId="393CD692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Июнь,2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6680DC2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1FEFB706" w14:textId="77777777" w:rsidTr="00B62FEA">
        <w:tc>
          <w:tcPr>
            <w:tcW w:w="10207" w:type="dxa"/>
            <w:gridSpan w:val="5"/>
          </w:tcPr>
          <w:p w14:paraId="7763F556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0C7E6D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2.11.Социальное партнерство</w:t>
            </w:r>
          </w:p>
        </w:tc>
      </w:tr>
      <w:tr w:rsidR="000B7A5E" w:rsidRPr="00535365" w14:paraId="01DF7675" w14:textId="77777777" w:rsidTr="00B62FEA">
        <w:trPr>
          <w:trHeight w:val="992"/>
        </w:trPr>
        <w:tc>
          <w:tcPr>
            <w:tcW w:w="567" w:type="dxa"/>
          </w:tcPr>
          <w:p w14:paraId="4A4D30C1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0E543236" w14:textId="50E678ED" w:rsidR="000B7A5E" w:rsidRPr="00535365" w:rsidRDefault="000B7A5E" w:rsidP="00B62F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планам работы социальных партнеров: МБУДО «Краснояружский ЦДО»,  МБУДО «Краснояружская СЮН», МБУДО «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Краснояружский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ДЮСШ»,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Вязовского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СДК, модельной библиотеки-филиала</w:t>
            </w:r>
            <w:proofErr w:type="gram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Краснояружского</w:t>
            </w:r>
            <w:proofErr w:type="spellEnd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краеведческого музея.</w:t>
            </w:r>
          </w:p>
        </w:tc>
        <w:tc>
          <w:tcPr>
            <w:tcW w:w="2268" w:type="dxa"/>
          </w:tcPr>
          <w:p w14:paraId="4F16E9C7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ind w:left="-104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руководители, старшая вожатая </w:t>
            </w:r>
          </w:p>
        </w:tc>
        <w:tc>
          <w:tcPr>
            <w:tcW w:w="1134" w:type="dxa"/>
          </w:tcPr>
          <w:p w14:paraId="3D135EE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планам работы </w:t>
            </w:r>
            <w:proofErr w:type="spellStart"/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соцпартнеров</w:t>
            </w:r>
            <w:proofErr w:type="spellEnd"/>
          </w:p>
        </w:tc>
        <w:tc>
          <w:tcPr>
            <w:tcW w:w="709" w:type="dxa"/>
          </w:tcPr>
          <w:p w14:paraId="2B2D3F3B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7A5E" w:rsidRPr="00535365" w14:paraId="6B99055A" w14:textId="77777777" w:rsidTr="00B62FEA">
        <w:tc>
          <w:tcPr>
            <w:tcW w:w="10207" w:type="dxa"/>
            <w:gridSpan w:val="5"/>
          </w:tcPr>
          <w:p w14:paraId="74D00692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2.10. Детские общественные организации</w:t>
            </w:r>
          </w:p>
        </w:tc>
      </w:tr>
      <w:tr w:rsidR="000B7A5E" w:rsidRPr="00535365" w14:paraId="3FEDE48F" w14:textId="77777777" w:rsidTr="00B62FEA">
        <w:tc>
          <w:tcPr>
            <w:tcW w:w="567" w:type="dxa"/>
          </w:tcPr>
          <w:p w14:paraId="686F3744" w14:textId="2B940EE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529" w:type="dxa"/>
          </w:tcPr>
          <w:p w14:paraId="0DA8295C" w14:textId="6A0C74A7" w:rsidR="000B7A5E" w:rsidRPr="00535365" w:rsidRDefault="000B7A5E" w:rsidP="00BA1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747795B" w14:textId="7AE42878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C073DBF" w14:textId="1DF182D3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CD8B03D" w14:textId="55349C9D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B7A5E" w:rsidRPr="00535365" w14:paraId="7BB24CA6" w14:textId="77777777" w:rsidTr="00B62FEA">
        <w:tc>
          <w:tcPr>
            <w:tcW w:w="10207" w:type="dxa"/>
            <w:gridSpan w:val="5"/>
          </w:tcPr>
          <w:p w14:paraId="246617F8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2.11. Школьные спортивные клубы</w:t>
            </w:r>
          </w:p>
        </w:tc>
      </w:tr>
      <w:tr w:rsidR="000B7A5E" w:rsidRPr="00535365" w14:paraId="61AD21E1" w14:textId="77777777" w:rsidTr="00B62FEA">
        <w:tc>
          <w:tcPr>
            <w:tcW w:w="567" w:type="dxa"/>
          </w:tcPr>
          <w:p w14:paraId="0233680E" w14:textId="77777777" w:rsidR="000B7A5E" w:rsidRPr="00535365" w:rsidRDefault="000B7A5E" w:rsidP="00BA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3536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14:paraId="092B9C5C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согласно плану работы ШСК «Олимп»</w:t>
            </w:r>
          </w:p>
        </w:tc>
        <w:tc>
          <w:tcPr>
            <w:tcW w:w="2268" w:type="dxa"/>
          </w:tcPr>
          <w:p w14:paraId="691A1C89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>Учителя физической культуры</w:t>
            </w:r>
          </w:p>
        </w:tc>
        <w:tc>
          <w:tcPr>
            <w:tcW w:w="1134" w:type="dxa"/>
          </w:tcPr>
          <w:p w14:paraId="29C59D90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5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месяца </w:t>
            </w:r>
          </w:p>
        </w:tc>
        <w:tc>
          <w:tcPr>
            <w:tcW w:w="709" w:type="dxa"/>
          </w:tcPr>
          <w:p w14:paraId="1D3A53CA" w14:textId="77777777" w:rsidR="000B7A5E" w:rsidRPr="00535365" w:rsidRDefault="000B7A5E" w:rsidP="00BA11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81B132B" w14:textId="77777777" w:rsidR="00B65EDE" w:rsidRDefault="00B65EDE" w:rsidP="00B65EDE">
      <w:pPr>
        <w:spacing w:after="0"/>
        <w:ind w:firstLine="709"/>
        <w:jc w:val="both"/>
      </w:pPr>
    </w:p>
    <w:p w14:paraId="72C4C1EB" w14:textId="1618F8DE" w:rsidR="00387E7B" w:rsidRPr="008342A6" w:rsidRDefault="00387E7B" w:rsidP="00B65E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03A0E" w14:textId="77777777" w:rsidR="00AF6AE1" w:rsidRDefault="00AF6AE1"/>
    <w:sectPr w:rsidR="00AF6AE1" w:rsidSect="00B65EDE">
      <w:footerReference w:type="default" r:id="rId7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44D6" w14:textId="77777777" w:rsidR="00043513" w:rsidRDefault="00043513" w:rsidP="00B65EDE">
      <w:pPr>
        <w:spacing w:after="0" w:line="240" w:lineRule="auto"/>
      </w:pPr>
      <w:r>
        <w:separator/>
      </w:r>
    </w:p>
  </w:endnote>
  <w:endnote w:type="continuationSeparator" w:id="0">
    <w:p w14:paraId="7FBDFF8F" w14:textId="77777777" w:rsidR="00043513" w:rsidRDefault="00043513" w:rsidP="00B6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474768"/>
      <w:docPartObj>
        <w:docPartGallery w:val="Page Numbers (Bottom of Page)"/>
        <w:docPartUnique/>
      </w:docPartObj>
    </w:sdtPr>
    <w:sdtEndPr/>
    <w:sdtContent>
      <w:p w14:paraId="7F26D873" w14:textId="6CFC7D23" w:rsidR="00FB1C6C" w:rsidRDefault="00FB1C6C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5A" w:rsidRPr="0022625A">
          <w:rPr>
            <w:noProof/>
            <w:lang w:val="ru-RU"/>
          </w:rPr>
          <w:t>1</w:t>
        </w:r>
        <w:r>
          <w:fldChar w:fldCharType="end"/>
        </w:r>
      </w:p>
    </w:sdtContent>
  </w:sdt>
  <w:p w14:paraId="7533F89D" w14:textId="77777777" w:rsidR="00FB1C6C" w:rsidRDefault="00FB1C6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0BEA0" w14:textId="77777777" w:rsidR="00043513" w:rsidRDefault="00043513" w:rsidP="00B65EDE">
      <w:pPr>
        <w:spacing w:after="0" w:line="240" w:lineRule="auto"/>
      </w:pPr>
      <w:r>
        <w:separator/>
      </w:r>
    </w:p>
  </w:footnote>
  <w:footnote w:type="continuationSeparator" w:id="0">
    <w:p w14:paraId="298A2093" w14:textId="77777777" w:rsidR="00043513" w:rsidRDefault="00043513" w:rsidP="00B65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7B"/>
    <w:rsid w:val="00043513"/>
    <w:rsid w:val="000B7A5E"/>
    <w:rsid w:val="000D651C"/>
    <w:rsid w:val="0019410D"/>
    <w:rsid w:val="001A423E"/>
    <w:rsid w:val="001E3AA0"/>
    <w:rsid w:val="0022625A"/>
    <w:rsid w:val="002F015C"/>
    <w:rsid w:val="00376DD2"/>
    <w:rsid w:val="00387E7B"/>
    <w:rsid w:val="00390ECC"/>
    <w:rsid w:val="0056551F"/>
    <w:rsid w:val="005B49C8"/>
    <w:rsid w:val="005D5C1B"/>
    <w:rsid w:val="006F5FE7"/>
    <w:rsid w:val="00710147"/>
    <w:rsid w:val="007F110D"/>
    <w:rsid w:val="00982DD6"/>
    <w:rsid w:val="00A32262"/>
    <w:rsid w:val="00A874F2"/>
    <w:rsid w:val="00AF6AE1"/>
    <w:rsid w:val="00B62FEA"/>
    <w:rsid w:val="00B65EDE"/>
    <w:rsid w:val="00BA113D"/>
    <w:rsid w:val="00CE6705"/>
    <w:rsid w:val="00E80A0B"/>
    <w:rsid w:val="00F5264D"/>
    <w:rsid w:val="00F70C2B"/>
    <w:rsid w:val="00FB1C6C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D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6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E7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87E7B"/>
  </w:style>
  <w:style w:type="table" w:styleId="a5">
    <w:name w:val="Table Grid"/>
    <w:basedOn w:val="a1"/>
    <w:uiPriority w:val="39"/>
    <w:rsid w:val="0038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387E7B"/>
    <w:pPr>
      <w:ind w:left="720"/>
      <w:contextualSpacing/>
    </w:pPr>
  </w:style>
  <w:style w:type="paragraph" w:customStyle="1" w:styleId="Default">
    <w:name w:val="Default"/>
    <w:rsid w:val="00387E7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87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E7B"/>
    <w:pPr>
      <w:widowControl w:val="0"/>
      <w:shd w:val="clear" w:color="auto" w:fill="FFFFFF"/>
      <w:spacing w:before="240" w:after="0" w:line="0" w:lineRule="atLeast"/>
      <w:ind w:firstLine="580"/>
      <w:jc w:val="both"/>
    </w:pPr>
    <w:rPr>
      <w:rFonts w:ascii="Arial" w:eastAsia="Arial" w:hAnsi="Arial" w:cs="Arial"/>
      <w:sz w:val="18"/>
      <w:szCs w:val="18"/>
    </w:rPr>
  </w:style>
  <w:style w:type="paragraph" w:styleId="a8">
    <w:name w:val="Body Text"/>
    <w:basedOn w:val="a"/>
    <w:link w:val="a9"/>
    <w:unhideWhenUsed/>
    <w:rsid w:val="00CE670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rsid w:val="00CE670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Normal (Web)"/>
    <w:basedOn w:val="a"/>
    <w:unhideWhenUsed/>
    <w:rsid w:val="00CE670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9">
    <w:name w:val="c19"/>
    <w:basedOn w:val="a"/>
    <w:rsid w:val="00CE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6705"/>
  </w:style>
  <w:style w:type="character" w:customStyle="1" w:styleId="10">
    <w:name w:val="Заголовок 1 Знак"/>
    <w:basedOn w:val="a0"/>
    <w:link w:val="1"/>
    <w:rsid w:val="00B65EDE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65ED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B65ED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rsid w:val="00B65EDE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B6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B65E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semiHidden/>
    <w:rsid w:val="00B65EDE"/>
    <w:rPr>
      <w:vertAlign w:val="superscript"/>
    </w:rPr>
  </w:style>
  <w:style w:type="paragraph" w:customStyle="1" w:styleId="ParaAttribute38">
    <w:name w:val="ParaAttribute38"/>
    <w:rsid w:val="00B65ED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65EDE"/>
    <w:rPr>
      <w:rFonts w:ascii="Times New Roman" w:eastAsia="Times New Roman"/>
      <w:i/>
      <w:sz w:val="28"/>
    </w:rPr>
  </w:style>
  <w:style w:type="character" w:customStyle="1" w:styleId="CharAttribute511">
    <w:name w:val="CharAttribute511"/>
    <w:rsid w:val="00B65EDE"/>
    <w:rPr>
      <w:rFonts w:ascii="Times New Roman" w:eastAsia="Times New Roman"/>
      <w:sz w:val="28"/>
    </w:rPr>
  </w:style>
  <w:style w:type="character" w:customStyle="1" w:styleId="CharAttribute512">
    <w:name w:val="CharAttribute512"/>
    <w:rsid w:val="00B65EDE"/>
    <w:rPr>
      <w:rFonts w:ascii="Times New Roman" w:eastAsia="Times New Roman"/>
      <w:sz w:val="28"/>
    </w:rPr>
  </w:style>
  <w:style w:type="character" w:customStyle="1" w:styleId="CharAttribute3">
    <w:name w:val="CharAttribute3"/>
    <w:rsid w:val="00B65ED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65ED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65ED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65EDE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rsid w:val="00B65EDE"/>
    <w:rPr>
      <w:rFonts w:ascii="Calibri" w:eastAsia="Calibri" w:hAnsi="Calibri" w:cs="Times New Roman"/>
      <w:lang w:val="x-none" w:eastAsia="en-US"/>
    </w:rPr>
  </w:style>
  <w:style w:type="paragraph" w:styleId="3">
    <w:name w:val="Body Text Indent 3"/>
    <w:basedOn w:val="a"/>
    <w:link w:val="30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B65EDE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3">
    <w:name w:val="Body Text Indent 2"/>
    <w:basedOn w:val="a"/>
    <w:link w:val="24"/>
    <w:unhideWhenUsed/>
    <w:rsid w:val="00B65ED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B65EDE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B65ED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65ED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lock Text"/>
    <w:basedOn w:val="a"/>
    <w:rsid w:val="00B65ED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B65EDE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65E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B65EDE"/>
    <w:rPr>
      <w:rFonts w:ascii="Times New Roman" w:eastAsia="Times New Roman"/>
      <w:sz w:val="28"/>
    </w:rPr>
  </w:style>
  <w:style w:type="character" w:customStyle="1" w:styleId="CharAttribute269">
    <w:name w:val="CharAttribute269"/>
    <w:rsid w:val="00B65ED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65E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65E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B65E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B65E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B65E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65E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B65E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65E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65E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65E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65E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65E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65E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65EDE"/>
    <w:rPr>
      <w:rFonts w:ascii="Times New Roman" w:eastAsia="Times New Roman"/>
      <w:sz w:val="28"/>
    </w:rPr>
  </w:style>
  <w:style w:type="character" w:customStyle="1" w:styleId="CharAttribute285">
    <w:name w:val="CharAttribute285"/>
    <w:rsid w:val="00B65E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B65E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B65E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B65E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B65E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B65E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B65E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B65E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B65E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B65E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B65E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B65E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B65E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B65E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B65E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B65E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65E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65E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65E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B65E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B65E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B65E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B65E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B65E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B65E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B65E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B65E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B65E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B65E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B65E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B65E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B65E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B65E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B65E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B65E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B65E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B65E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B65E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B65E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B65E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B65E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B65E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B65E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B65E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B65E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B65E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B65E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B65E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B65E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B65E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B65E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B65E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B65E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65EDE"/>
    <w:rPr>
      <w:rFonts w:ascii="Times New Roman" w:eastAsia="Times New Roman"/>
      <w:sz w:val="24"/>
    </w:rPr>
  </w:style>
  <w:style w:type="paragraph" w:customStyle="1" w:styleId="ParaAttribute10">
    <w:name w:val="ParaAttribute10"/>
    <w:rsid w:val="00B65ED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rsid w:val="00B65ED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rsid w:val="00B65EDE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B65ED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65E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5E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65E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5ED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B65EDE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B65E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B65E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65E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65E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65E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B65E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65ED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qFormat/>
    <w:locked/>
    <w:rsid w:val="00B65EDE"/>
  </w:style>
  <w:style w:type="paragraph" w:styleId="af8">
    <w:name w:val="header"/>
    <w:basedOn w:val="a"/>
    <w:link w:val="af9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65ED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65ED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65EDE"/>
  </w:style>
  <w:style w:type="paragraph" w:customStyle="1" w:styleId="ConsPlusNormal">
    <w:name w:val="ConsPlusNormal"/>
    <w:qFormat/>
    <w:rsid w:val="00B6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B65EDE"/>
  </w:style>
  <w:style w:type="paragraph" w:customStyle="1" w:styleId="ParaAttribute7">
    <w:name w:val="ParaAttribute7"/>
    <w:rsid w:val="00B65ED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65E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65E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B65EDE"/>
    <w:pPr>
      <w:spacing w:after="0"/>
    </w:pPr>
    <w:rPr>
      <w:rFonts w:ascii="Arial" w:eastAsia="Arial" w:hAnsi="Arial" w:cs="Arial"/>
    </w:rPr>
  </w:style>
  <w:style w:type="character" w:styleId="afc">
    <w:name w:val="Hyperlink"/>
    <w:uiPriority w:val="99"/>
    <w:unhideWhenUsed/>
    <w:rsid w:val="00B65EDE"/>
    <w:rPr>
      <w:color w:val="0000FF"/>
      <w:u w:val="single"/>
    </w:rPr>
  </w:style>
  <w:style w:type="table" w:customStyle="1" w:styleId="25">
    <w:name w:val="Сетка таблицы2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B65E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Title"/>
    <w:basedOn w:val="a"/>
    <w:link w:val="afe"/>
    <w:qFormat/>
    <w:rsid w:val="00B65ED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customStyle="1" w:styleId="afe">
    <w:name w:val="Название Знак"/>
    <w:basedOn w:val="a0"/>
    <w:link w:val="afd"/>
    <w:rsid w:val="00B65EDE"/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styleId="aff">
    <w:name w:val="page number"/>
    <w:basedOn w:val="a0"/>
    <w:rsid w:val="00B65EDE"/>
  </w:style>
  <w:style w:type="character" w:styleId="aff0">
    <w:name w:val="Strong"/>
    <w:basedOn w:val="a0"/>
    <w:uiPriority w:val="22"/>
    <w:qFormat/>
    <w:rsid w:val="00B65E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D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B65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E7B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87E7B"/>
  </w:style>
  <w:style w:type="table" w:styleId="a5">
    <w:name w:val="Table Grid"/>
    <w:basedOn w:val="a1"/>
    <w:uiPriority w:val="39"/>
    <w:rsid w:val="00387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387E7B"/>
    <w:pPr>
      <w:ind w:left="720"/>
      <w:contextualSpacing/>
    </w:pPr>
  </w:style>
  <w:style w:type="paragraph" w:customStyle="1" w:styleId="Default">
    <w:name w:val="Default"/>
    <w:rsid w:val="00387E7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87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E7B"/>
    <w:pPr>
      <w:widowControl w:val="0"/>
      <w:shd w:val="clear" w:color="auto" w:fill="FFFFFF"/>
      <w:spacing w:before="240" w:after="0" w:line="0" w:lineRule="atLeast"/>
      <w:ind w:firstLine="580"/>
      <w:jc w:val="both"/>
    </w:pPr>
    <w:rPr>
      <w:rFonts w:ascii="Arial" w:eastAsia="Arial" w:hAnsi="Arial" w:cs="Arial"/>
      <w:sz w:val="18"/>
      <w:szCs w:val="18"/>
    </w:rPr>
  </w:style>
  <w:style w:type="paragraph" w:styleId="a8">
    <w:name w:val="Body Text"/>
    <w:basedOn w:val="a"/>
    <w:link w:val="a9"/>
    <w:unhideWhenUsed/>
    <w:rsid w:val="00CE6705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Основной текст Знак"/>
    <w:basedOn w:val="a0"/>
    <w:link w:val="a8"/>
    <w:rsid w:val="00CE670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Normal (Web)"/>
    <w:basedOn w:val="a"/>
    <w:unhideWhenUsed/>
    <w:rsid w:val="00CE6705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19">
    <w:name w:val="c19"/>
    <w:basedOn w:val="a"/>
    <w:rsid w:val="00CE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6705"/>
  </w:style>
  <w:style w:type="character" w:customStyle="1" w:styleId="10">
    <w:name w:val="Заголовок 1 Знак"/>
    <w:basedOn w:val="a0"/>
    <w:link w:val="1"/>
    <w:rsid w:val="00B65EDE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65ED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B65ED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rsid w:val="00B65EDE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B6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B65E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semiHidden/>
    <w:rsid w:val="00B65EDE"/>
    <w:rPr>
      <w:vertAlign w:val="superscript"/>
    </w:rPr>
  </w:style>
  <w:style w:type="paragraph" w:customStyle="1" w:styleId="ParaAttribute38">
    <w:name w:val="ParaAttribute38"/>
    <w:rsid w:val="00B65ED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65EDE"/>
    <w:rPr>
      <w:rFonts w:ascii="Times New Roman" w:eastAsia="Times New Roman"/>
      <w:i/>
      <w:sz w:val="28"/>
    </w:rPr>
  </w:style>
  <w:style w:type="character" w:customStyle="1" w:styleId="CharAttribute511">
    <w:name w:val="CharAttribute511"/>
    <w:rsid w:val="00B65EDE"/>
    <w:rPr>
      <w:rFonts w:ascii="Times New Roman" w:eastAsia="Times New Roman"/>
      <w:sz w:val="28"/>
    </w:rPr>
  </w:style>
  <w:style w:type="character" w:customStyle="1" w:styleId="CharAttribute512">
    <w:name w:val="CharAttribute512"/>
    <w:rsid w:val="00B65EDE"/>
    <w:rPr>
      <w:rFonts w:ascii="Times New Roman" w:eastAsia="Times New Roman"/>
      <w:sz w:val="28"/>
    </w:rPr>
  </w:style>
  <w:style w:type="character" w:customStyle="1" w:styleId="CharAttribute3">
    <w:name w:val="CharAttribute3"/>
    <w:rsid w:val="00B65ED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65ED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65EDE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B65EDE"/>
    <w:rPr>
      <w:rFonts w:ascii="Times New Roman" w:eastAsia="Batang" w:hAnsi="Batang"/>
      <w:color w:val="00000A"/>
      <w:sz w:val="28"/>
    </w:rPr>
  </w:style>
  <w:style w:type="paragraph" w:styleId="ae">
    <w:name w:val="Body Text Indent"/>
    <w:basedOn w:val="a"/>
    <w:link w:val="af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rsid w:val="00B65EDE"/>
    <w:rPr>
      <w:rFonts w:ascii="Calibri" w:eastAsia="Calibri" w:hAnsi="Calibri" w:cs="Times New Roman"/>
      <w:lang w:val="x-none" w:eastAsia="en-US"/>
    </w:rPr>
  </w:style>
  <w:style w:type="paragraph" w:styleId="3">
    <w:name w:val="Body Text Indent 3"/>
    <w:basedOn w:val="a"/>
    <w:link w:val="30"/>
    <w:unhideWhenUsed/>
    <w:rsid w:val="00B65E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B65EDE"/>
    <w:rPr>
      <w:rFonts w:ascii="Calibri" w:eastAsia="Calibri" w:hAnsi="Calibri" w:cs="Times New Roman"/>
      <w:sz w:val="16"/>
      <w:szCs w:val="16"/>
      <w:lang w:val="x-none" w:eastAsia="en-US"/>
    </w:rPr>
  </w:style>
  <w:style w:type="paragraph" w:styleId="23">
    <w:name w:val="Body Text Indent 2"/>
    <w:basedOn w:val="a"/>
    <w:link w:val="24"/>
    <w:unhideWhenUsed/>
    <w:rsid w:val="00B65ED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B65EDE"/>
    <w:rPr>
      <w:rFonts w:ascii="Calibri" w:eastAsia="Calibri" w:hAnsi="Calibri" w:cs="Times New Roman"/>
      <w:lang w:val="x-none" w:eastAsia="en-US"/>
    </w:rPr>
  </w:style>
  <w:style w:type="character" w:customStyle="1" w:styleId="CharAttribute504">
    <w:name w:val="CharAttribute504"/>
    <w:rsid w:val="00B65ED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65ED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lock Text"/>
    <w:basedOn w:val="a"/>
    <w:rsid w:val="00B65ED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B65EDE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B65E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B65EDE"/>
    <w:rPr>
      <w:rFonts w:ascii="Times New Roman" w:eastAsia="Times New Roman"/>
      <w:sz w:val="28"/>
    </w:rPr>
  </w:style>
  <w:style w:type="character" w:customStyle="1" w:styleId="CharAttribute269">
    <w:name w:val="CharAttribute269"/>
    <w:rsid w:val="00B65ED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65ED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65EDE"/>
    <w:rPr>
      <w:rFonts w:ascii="Times New Roman" w:eastAsia="Times New Roman"/>
      <w:sz w:val="28"/>
    </w:rPr>
  </w:style>
  <w:style w:type="character" w:customStyle="1" w:styleId="CharAttribute273">
    <w:name w:val="CharAttribute273"/>
    <w:rsid w:val="00B65EDE"/>
    <w:rPr>
      <w:rFonts w:ascii="Times New Roman" w:eastAsia="Times New Roman"/>
      <w:sz w:val="28"/>
    </w:rPr>
  </w:style>
  <w:style w:type="character" w:customStyle="1" w:styleId="CharAttribute274">
    <w:name w:val="CharAttribute274"/>
    <w:rsid w:val="00B65EDE"/>
    <w:rPr>
      <w:rFonts w:ascii="Times New Roman" w:eastAsia="Times New Roman"/>
      <w:sz w:val="28"/>
    </w:rPr>
  </w:style>
  <w:style w:type="character" w:customStyle="1" w:styleId="CharAttribute275">
    <w:name w:val="CharAttribute275"/>
    <w:rsid w:val="00B65ED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65EDE"/>
    <w:rPr>
      <w:rFonts w:ascii="Times New Roman" w:eastAsia="Times New Roman"/>
      <w:sz w:val="28"/>
    </w:rPr>
  </w:style>
  <w:style w:type="character" w:customStyle="1" w:styleId="CharAttribute277">
    <w:name w:val="CharAttribute277"/>
    <w:rsid w:val="00B65ED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65ED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65ED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65ED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65ED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65ED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65ED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65EDE"/>
    <w:rPr>
      <w:rFonts w:ascii="Times New Roman" w:eastAsia="Times New Roman"/>
      <w:sz w:val="28"/>
    </w:rPr>
  </w:style>
  <w:style w:type="character" w:customStyle="1" w:styleId="CharAttribute285">
    <w:name w:val="CharAttribute285"/>
    <w:rsid w:val="00B65EDE"/>
    <w:rPr>
      <w:rFonts w:ascii="Times New Roman" w:eastAsia="Times New Roman"/>
      <w:sz w:val="28"/>
    </w:rPr>
  </w:style>
  <w:style w:type="character" w:customStyle="1" w:styleId="CharAttribute286">
    <w:name w:val="CharAttribute286"/>
    <w:rsid w:val="00B65EDE"/>
    <w:rPr>
      <w:rFonts w:ascii="Times New Roman" w:eastAsia="Times New Roman"/>
      <w:sz w:val="28"/>
    </w:rPr>
  </w:style>
  <w:style w:type="character" w:customStyle="1" w:styleId="CharAttribute287">
    <w:name w:val="CharAttribute287"/>
    <w:rsid w:val="00B65EDE"/>
    <w:rPr>
      <w:rFonts w:ascii="Times New Roman" w:eastAsia="Times New Roman"/>
      <w:sz w:val="28"/>
    </w:rPr>
  </w:style>
  <w:style w:type="character" w:customStyle="1" w:styleId="CharAttribute288">
    <w:name w:val="CharAttribute288"/>
    <w:rsid w:val="00B65EDE"/>
    <w:rPr>
      <w:rFonts w:ascii="Times New Roman" w:eastAsia="Times New Roman"/>
      <w:sz w:val="28"/>
    </w:rPr>
  </w:style>
  <w:style w:type="character" w:customStyle="1" w:styleId="CharAttribute289">
    <w:name w:val="CharAttribute289"/>
    <w:rsid w:val="00B65EDE"/>
    <w:rPr>
      <w:rFonts w:ascii="Times New Roman" w:eastAsia="Times New Roman"/>
      <w:sz w:val="28"/>
    </w:rPr>
  </w:style>
  <w:style w:type="character" w:customStyle="1" w:styleId="CharAttribute290">
    <w:name w:val="CharAttribute290"/>
    <w:rsid w:val="00B65EDE"/>
    <w:rPr>
      <w:rFonts w:ascii="Times New Roman" w:eastAsia="Times New Roman"/>
      <w:sz w:val="28"/>
    </w:rPr>
  </w:style>
  <w:style w:type="character" w:customStyle="1" w:styleId="CharAttribute291">
    <w:name w:val="CharAttribute291"/>
    <w:rsid w:val="00B65EDE"/>
    <w:rPr>
      <w:rFonts w:ascii="Times New Roman" w:eastAsia="Times New Roman"/>
      <w:sz w:val="28"/>
    </w:rPr>
  </w:style>
  <w:style w:type="character" w:customStyle="1" w:styleId="CharAttribute292">
    <w:name w:val="CharAttribute292"/>
    <w:rsid w:val="00B65EDE"/>
    <w:rPr>
      <w:rFonts w:ascii="Times New Roman" w:eastAsia="Times New Roman"/>
      <w:sz w:val="28"/>
    </w:rPr>
  </w:style>
  <w:style w:type="character" w:customStyle="1" w:styleId="CharAttribute293">
    <w:name w:val="CharAttribute293"/>
    <w:rsid w:val="00B65EDE"/>
    <w:rPr>
      <w:rFonts w:ascii="Times New Roman" w:eastAsia="Times New Roman"/>
      <w:sz w:val="28"/>
    </w:rPr>
  </w:style>
  <w:style w:type="character" w:customStyle="1" w:styleId="CharAttribute294">
    <w:name w:val="CharAttribute294"/>
    <w:rsid w:val="00B65EDE"/>
    <w:rPr>
      <w:rFonts w:ascii="Times New Roman" w:eastAsia="Times New Roman"/>
      <w:sz w:val="28"/>
    </w:rPr>
  </w:style>
  <w:style w:type="character" w:customStyle="1" w:styleId="CharAttribute295">
    <w:name w:val="CharAttribute295"/>
    <w:rsid w:val="00B65EDE"/>
    <w:rPr>
      <w:rFonts w:ascii="Times New Roman" w:eastAsia="Times New Roman"/>
      <w:sz w:val="28"/>
    </w:rPr>
  </w:style>
  <w:style w:type="character" w:customStyle="1" w:styleId="CharAttribute296">
    <w:name w:val="CharAttribute296"/>
    <w:rsid w:val="00B65EDE"/>
    <w:rPr>
      <w:rFonts w:ascii="Times New Roman" w:eastAsia="Times New Roman"/>
      <w:sz w:val="28"/>
    </w:rPr>
  </w:style>
  <w:style w:type="character" w:customStyle="1" w:styleId="CharAttribute297">
    <w:name w:val="CharAttribute297"/>
    <w:rsid w:val="00B65EDE"/>
    <w:rPr>
      <w:rFonts w:ascii="Times New Roman" w:eastAsia="Times New Roman"/>
      <w:sz w:val="28"/>
    </w:rPr>
  </w:style>
  <w:style w:type="character" w:customStyle="1" w:styleId="CharAttribute298">
    <w:name w:val="CharAttribute298"/>
    <w:rsid w:val="00B65EDE"/>
    <w:rPr>
      <w:rFonts w:ascii="Times New Roman" w:eastAsia="Times New Roman"/>
      <w:sz w:val="28"/>
    </w:rPr>
  </w:style>
  <w:style w:type="character" w:customStyle="1" w:styleId="CharAttribute299">
    <w:name w:val="CharAttribute299"/>
    <w:rsid w:val="00B65EDE"/>
    <w:rPr>
      <w:rFonts w:ascii="Times New Roman" w:eastAsia="Times New Roman"/>
      <w:sz w:val="28"/>
    </w:rPr>
  </w:style>
  <w:style w:type="character" w:customStyle="1" w:styleId="CharAttribute300">
    <w:name w:val="CharAttribute300"/>
    <w:rsid w:val="00B65ED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65ED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65ED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65EDE"/>
    <w:rPr>
      <w:rFonts w:ascii="Times New Roman" w:eastAsia="Times New Roman"/>
      <w:sz w:val="28"/>
    </w:rPr>
  </w:style>
  <w:style w:type="character" w:customStyle="1" w:styleId="CharAttribute305">
    <w:name w:val="CharAttribute305"/>
    <w:rsid w:val="00B65EDE"/>
    <w:rPr>
      <w:rFonts w:ascii="Times New Roman" w:eastAsia="Times New Roman"/>
      <w:sz w:val="28"/>
    </w:rPr>
  </w:style>
  <w:style w:type="character" w:customStyle="1" w:styleId="CharAttribute306">
    <w:name w:val="CharAttribute306"/>
    <w:rsid w:val="00B65EDE"/>
    <w:rPr>
      <w:rFonts w:ascii="Times New Roman" w:eastAsia="Times New Roman"/>
      <w:sz w:val="28"/>
    </w:rPr>
  </w:style>
  <w:style w:type="character" w:customStyle="1" w:styleId="CharAttribute307">
    <w:name w:val="CharAttribute307"/>
    <w:rsid w:val="00B65EDE"/>
    <w:rPr>
      <w:rFonts w:ascii="Times New Roman" w:eastAsia="Times New Roman"/>
      <w:sz w:val="28"/>
    </w:rPr>
  </w:style>
  <w:style w:type="character" w:customStyle="1" w:styleId="CharAttribute308">
    <w:name w:val="CharAttribute308"/>
    <w:rsid w:val="00B65EDE"/>
    <w:rPr>
      <w:rFonts w:ascii="Times New Roman" w:eastAsia="Times New Roman"/>
      <w:sz w:val="28"/>
    </w:rPr>
  </w:style>
  <w:style w:type="character" w:customStyle="1" w:styleId="CharAttribute309">
    <w:name w:val="CharAttribute309"/>
    <w:rsid w:val="00B65EDE"/>
    <w:rPr>
      <w:rFonts w:ascii="Times New Roman" w:eastAsia="Times New Roman"/>
      <w:sz w:val="28"/>
    </w:rPr>
  </w:style>
  <w:style w:type="character" w:customStyle="1" w:styleId="CharAttribute310">
    <w:name w:val="CharAttribute310"/>
    <w:rsid w:val="00B65EDE"/>
    <w:rPr>
      <w:rFonts w:ascii="Times New Roman" w:eastAsia="Times New Roman"/>
      <w:sz w:val="28"/>
    </w:rPr>
  </w:style>
  <w:style w:type="character" w:customStyle="1" w:styleId="CharAttribute311">
    <w:name w:val="CharAttribute311"/>
    <w:rsid w:val="00B65EDE"/>
    <w:rPr>
      <w:rFonts w:ascii="Times New Roman" w:eastAsia="Times New Roman"/>
      <w:sz w:val="28"/>
    </w:rPr>
  </w:style>
  <w:style w:type="character" w:customStyle="1" w:styleId="CharAttribute312">
    <w:name w:val="CharAttribute312"/>
    <w:rsid w:val="00B65EDE"/>
    <w:rPr>
      <w:rFonts w:ascii="Times New Roman" w:eastAsia="Times New Roman"/>
      <w:sz w:val="28"/>
    </w:rPr>
  </w:style>
  <w:style w:type="character" w:customStyle="1" w:styleId="CharAttribute313">
    <w:name w:val="CharAttribute313"/>
    <w:rsid w:val="00B65EDE"/>
    <w:rPr>
      <w:rFonts w:ascii="Times New Roman" w:eastAsia="Times New Roman"/>
      <w:sz w:val="28"/>
    </w:rPr>
  </w:style>
  <w:style w:type="character" w:customStyle="1" w:styleId="CharAttribute314">
    <w:name w:val="CharAttribute314"/>
    <w:rsid w:val="00B65EDE"/>
    <w:rPr>
      <w:rFonts w:ascii="Times New Roman" w:eastAsia="Times New Roman"/>
      <w:sz w:val="28"/>
    </w:rPr>
  </w:style>
  <w:style w:type="character" w:customStyle="1" w:styleId="CharAttribute315">
    <w:name w:val="CharAttribute315"/>
    <w:rsid w:val="00B65EDE"/>
    <w:rPr>
      <w:rFonts w:ascii="Times New Roman" w:eastAsia="Times New Roman"/>
      <w:sz w:val="28"/>
    </w:rPr>
  </w:style>
  <w:style w:type="character" w:customStyle="1" w:styleId="CharAttribute316">
    <w:name w:val="CharAttribute316"/>
    <w:rsid w:val="00B65EDE"/>
    <w:rPr>
      <w:rFonts w:ascii="Times New Roman" w:eastAsia="Times New Roman"/>
      <w:sz w:val="28"/>
    </w:rPr>
  </w:style>
  <w:style w:type="character" w:customStyle="1" w:styleId="CharAttribute317">
    <w:name w:val="CharAttribute317"/>
    <w:rsid w:val="00B65EDE"/>
    <w:rPr>
      <w:rFonts w:ascii="Times New Roman" w:eastAsia="Times New Roman"/>
      <w:sz w:val="28"/>
    </w:rPr>
  </w:style>
  <w:style w:type="character" w:customStyle="1" w:styleId="CharAttribute318">
    <w:name w:val="CharAttribute318"/>
    <w:rsid w:val="00B65EDE"/>
    <w:rPr>
      <w:rFonts w:ascii="Times New Roman" w:eastAsia="Times New Roman"/>
      <w:sz w:val="28"/>
    </w:rPr>
  </w:style>
  <w:style w:type="character" w:customStyle="1" w:styleId="CharAttribute319">
    <w:name w:val="CharAttribute319"/>
    <w:rsid w:val="00B65EDE"/>
    <w:rPr>
      <w:rFonts w:ascii="Times New Roman" w:eastAsia="Times New Roman"/>
      <w:sz w:val="28"/>
    </w:rPr>
  </w:style>
  <w:style w:type="character" w:customStyle="1" w:styleId="CharAttribute320">
    <w:name w:val="CharAttribute320"/>
    <w:rsid w:val="00B65EDE"/>
    <w:rPr>
      <w:rFonts w:ascii="Times New Roman" w:eastAsia="Times New Roman"/>
      <w:sz w:val="28"/>
    </w:rPr>
  </w:style>
  <w:style w:type="character" w:customStyle="1" w:styleId="CharAttribute321">
    <w:name w:val="CharAttribute321"/>
    <w:rsid w:val="00B65EDE"/>
    <w:rPr>
      <w:rFonts w:ascii="Times New Roman" w:eastAsia="Times New Roman"/>
      <w:sz w:val="28"/>
    </w:rPr>
  </w:style>
  <w:style w:type="character" w:customStyle="1" w:styleId="CharAttribute322">
    <w:name w:val="CharAttribute322"/>
    <w:rsid w:val="00B65EDE"/>
    <w:rPr>
      <w:rFonts w:ascii="Times New Roman" w:eastAsia="Times New Roman"/>
      <w:sz w:val="28"/>
    </w:rPr>
  </w:style>
  <w:style w:type="character" w:customStyle="1" w:styleId="CharAttribute323">
    <w:name w:val="CharAttribute323"/>
    <w:rsid w:val="00B65EDE"/>
    <w:rPr>
      <w:rFonts w:ascii="Times New Roman" w:eastAsia="Times New Roman"/>
      <w:sz w:val="28"/>
    </w:rPr>
  </w:style>
  <w:style w:type="character" w:customStyle="1" w:styleId="CharAttribute324">
    <w:name w:val="CharAttribute324"/>
    <w:rsid w:val="00B65EDE"/>
    <w:rPr>
      <w:rFonts w:ascii="Times New Roman" w:eastAsia="Times New Roman"/>
      <w:sz w:val="28"/>
    </w:rPr>
  </w:style>
  <w:style w:type="character" w:customStyle="1" w:styleId="CharAttribute325">
    <w:name w:val="CharAttribute325"/>
    <w:rsid w:val="00B65EDE"/>
    <w:rPr>
      <w:rFonts w:ascii="Times New Roman" w:eastAsia="Times New Roman"/>
      <w:sz w:val="28"/>
    </w:rPr>
  </w:style>
  <w:style w:type="character" w:customStyle="1" w:styleId="CharAttribute326">
    <w:name w:val="CharAttribute326"/>
    <w:rsid w:val="00B65EDE"/>
    <w:rPr>
      <w:rFonts w:ascii="Times New Roman" w:eastAsia="Times New Roman"/>
      <w:sz w:val="28"/>
    </w:rPr>
  </w:style>
  <w:style w:type="character" w:customStyle="1" w:styleId="CharAttribute327">
    <w:name w:val="CharAttribute327"/>
    <w:rsid w:val="00B65EDE"/>
    <w:rPr>
      <w:rFonts w:ascii="Times New Roman" w:eastAsia="Times New Roman"/>
      <w:sz w:val="28"/>
    </w:rPr>
  </w:style>
  <w:style w:type="character" w:customStyle="1" w:styleId="CharAttribute328">
    <w:name w:val="CharAttribute328"/>
    <w:rsid w:val="00B65EDE"/>
    <w:rPr>
      <w:rFonts w:ascii="Times New Roman" w:eastAsia="Times New Roman"/>
      <w:sz w:val="28"/>
    </w:rPr>
  </w:style>
  <w:style w:type="character" w:customStyle="1" w:styleId="CharAttribute329">
    <w:name w:val="CharAttribute329"/>
    <w:rsid w:val="00B65EDE"/>
    <w:rPr>
      <w:rFonts w:ascii="Times New Roman" w:eastAsia="Times New Roman"/>
      <w:sz w:val="28"/>
    </w:rPr>
  </w:style>
  <w:style w:type="character" w:customStyle="1" w:styleId="CharAttribute330">
    <w:name w:val="CharAttribute330"/>
    <w:rsid w:val="00B65EDE"/>
    <w:rPr>
      <w:rFonts w:ascii="Times New Roman" w:eastAsia="Times New Roman"/>
      <w:sz w:val="28"/>
    </w:rPr>
  </w:style>
  <w:style w:type="character" w:customStyle="1" w:styleId="CharAttribute331">
    <w:name w:val="CharAttribute331"/>
    <w:rsid w:val="00B65EDE"/>
    <w:rPr>
      <w:rFonts w:ascii="Times New Roman" w:eastAsia="Times New Roman"/>
      <w:sz w:val="28"/>
    </w:rPr>
  </w:style>
  <w:style w:type="character" w:customStyle="1" w:styleId="CharAttribute332">
    <w:name w:val="CharAttribute332"/>
    <w:rsid w:val="00B65EDE"/>
    <w:rPr>
      <w:rFonts w:ascii="Times New Roman" w:eastAsia="Times New Roman"/>
      <w:sz w:val="28"/>
    </w:rPr>
  </w:style>
  <w:style w:type="character" w:customStyle="1" w:styleId="CharAttribute333">
    <w:name w:val="CharAttribute333"/>
    <w:rsid w:val="00B65EDE"/>
    <w:rPr>
      <w:rFonts w:ascii="Times New Roman" w:eastAsia="Times New Roman"/>
      <w:sz w:val="28"/>
    </w:rPr>
  </w:style>
  <w:style w:type="character" w:customStyle="1" w:styleId="CharAttribute334">
    <w:name w:val="CharAttribute334"/>
    <w:rsid w:val="00B65EDE"/>
    <w:rPr>
      <w:rFonts w:ascii="Times New Roman" w:eastAsia="Times New Roman"/>
      <w:sz w:val="28"/>
    </w:rPr>
  </w:style>
  <w:style w:type="character" w:customStyle="1" w:styleId="CharAttribute335">
    <w:name w:val="CharAttribute335"/>
    <w:rsid w:val="00B65EDE"/>
    <w:rPr>
      <w:rFonts w:ascii="Times New Roman" w:eastAsia="Times New Roman"/>
      <w:sz w:val="28"/>
    </w:rPr>
  </w:style>
  <w:style w:type="character" w:customStyle="1" w:styleId="CharAttribute514">
    <w:name w:val="CharAttribute514"/>
    <w:rsid w:val="00B65EDE"/>
    <w:rPr>
      <w:rFonts w:ascii="Times New Roman" w:eastAsia="Times New Roman"/>
      <w:sz w:val="28"/>
    </w:rPr>
  </w:style>
  <w:style w:type="character" w:customStyle="1" w:styleId="CharAttribute520">
    <w:name w:val="CharAttribute520"/>
    <w:rsid w:val="00B65EDE"/>
    <w:rPr>
      <w:rFonts w:ascii="Times New Roman" w:eastAsia="Times New Roman"/>
      <w:sz w:val="28"/>
    </w:rPr>
  </w:style>
  <w:style w:type="character" w:customStyle="1" w:styleId="CharAttribute521">
    <w:name w:val="CharAttribute521"/>
    <w:rsid w:val="00B65ED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65EDE"/>
    <w:rPr>
      <w:rFonts w:ascii="Times New Roman" w:eastAsia="Times New Roman"/>
      <w:sz w:val="24"/>
    </w:rPr>
  </w:style>
  <w:style w:type="paragraph" w:customStyle="1" w:styleId="ParaAttribute10">
    <w:name w:val="ParaAttribute10"/>
    <w:rsid w:val="00B65ED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rsid w:val="00B65ED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rsid w:val="00B65EDE"/>
    <w:rPr>
      <w:rFonts w:ascii="Times New Roman" w:eastAsia="Times New Roman"/>
      <w:i/>
      <w:sz w:val="22"/>
    </w:rPr>
  </w:style>
  <w:style w:type="character" w:styleId="af1">
    <w:name w:val="annotation reference"/>
    <w:uiPriority w:val="99"/>
    <w:semiHidden/>
    <w:unhideWhenUsed/>
    <w:rsid w:val="00B65ED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65E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65E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65E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6">
    <w:name w:val="Balloon Text"/>
    <w:basedOn w:val="a"/>
    <w:link w:val="af7"/>
    <w:uiPriority w:val="99"/>
    <w:semiHidden/>
    <w:unhideWhenUsed/>
    <w:rsid w:val="00B65E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5ED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B65EDE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B65EDE"/>
    <w:rPr>
      <w:rFonts w:ascii="Times New Roman" w:eastAsia="Times New Roman"/>
      <w:sz w:val="28"/>
    </w:rPr>
  </w:style>
  <w:style w:type="character" w:customStyle="1" w:styleId="CharAttribute534">
    <w:name w:val="CharAttribute534"/>
    <w:rsid w:val="00B65ED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65E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65E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B65EDE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B65EDE"/>
    <w:rPr>
      <w:rFonts w:ascii="Times New Roman" w:eastAsia="Times New Roman"/>
      <w:sz w:val="28"/>
    </w:rPr>
  </w:style>
  <w:style w:type="character" w:customStyle="1" w:styleId="CharAttribute499">
    <w:name w:val="CharAttribute499"/>
    <w:rsid w:val="00B65ED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65EDE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qFormat/>
    <w:locked/>
    <w:rsid w:val="00B65EDE"/>
  </w:style>
  <w:style w:type="paragraph" w:styleId="af8">
    <w:name w:val="header"/>
    <w:basedOn w:val="a"/>
    <w:link w:val="af9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B65E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B65E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B65ED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65ED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B65EDE"/>
  </w:style>
  <w:style w:type="paragraph" w:customStyle="1" w:styleId="ConsPlusNormal">
    <w:name w:val="ConsPlusNormal"/>
    <w:qFormat/>
    <w:rsid w:val="00B65E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B65EDE"/>
  </w:style>
  <w:style w:type="paragraph" w:customStyle="1" w:styleId="ParaAttribute7">
    <w:name w:val="ParaAttribute7"/>
    <w:rsid w:val="00B65ED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B65E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B65E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B65EDE"/>
    <w:pPr>
      <w:spacing w:after="0"/>
    </w:pPr>
    <w:rPr>
      <w:rFonts w:ascii="Arial" w:eastAsia="Arial" w:hAnsi="Arial" w:cs="Arial"/>
    </w:rPr>
  </w:style>
  <w:style w:type="character" w:styleId="afc">
    <w:name w:val="Hyperlink"/>
    <w:uiPriority w:val="99"/>
    <w:unhideWhenUsed/>
    <w:rsid w:val="00B65EDE"/>
    <w:rPr>
      <w:color w:val="0000FF"/>
      <w:u w:val="single"/>
    </w:rPr>
  </w:style>
  <w:style w:type="table" w:customStyle="1" w:styleId="25">
    <w:name w:val="Сетка таблицы2"/>
    <w:basedOn w:val="a1"/>
    <w:next w:val="a5"/>
    <w:uiPriority w:val="59"/>
    <w:rsid w:val="00B65E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B65E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d">
    <w:name w:val="Title"/>
    <w:basedOn w:val="a"/>
    <w:link w:val="afe"/>
    <w:qFormat/>
    <w:rsid w:val="00B65EDE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customStyle="1" w:styleId="afe">
    <w:name w:val="Название Знак"/>
    <w:basedOn w:val="a0"/>
    <w:link w:val="afd"/>
    <w:rsid w:val="00B65EDE"/>
    <w:rPr>
      <w:rFonts w:ascii="Times New Roman" w:eastAsia="Calibri" w:hAnsi="Times New Roman" w:cs="Times New Roman"/>
      <w:b/>
      <w:bCs/>
      <w:sz w:val="32"/>
      <w:szCs w:val="32"/>
      <w:lang w:eastAsia="en-US"/>
    </w:rPr>
  </w:style>
  <w:style w:type="character" w:styleId="aff">
    <w:name w:val="page number"/>
    <w:basedOn w:val="a0"/>
    <w:rsid w:val="00B65EDE"/>
  </w:style>
  <w:style w:type="character" w:styleId="aff0">
    <w:name w:val="Strong"/>
    <w:basedOn w:val="a0"/>
    <w:uiPriority w:val="22"/>
    <w:qFormat/>
    <w:rsid w:val="00B65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8622</Words>
  <Characters>49151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dcterms:created xsi:type="dcterms:W3CDTF">2024-09-04T07:54:00Z</dcterms:created>
  <dcterms:modified xsi:type="dcterms:W3CDTF">2024-10-20T20:07:00Z</dcterms:modified>
</cp:coreProperties>
</file>